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7D" w:rsidRPr="0076717D" w:rsidRDefault="00230CCB" w:rsidP="00203D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17 - ma'ruza</w:t>
      </w:r>
      <w:r w:rsidR="0076717D" w:rsidRPr="0076717D">
        <w:rPr>
          <w:rFonts w:ascii="Times New Roman" w:hAnsi="Times New Roman" w:cs="Times New Roman"/>
          <w:b/>
          <w:bCs/>
          <w:sz w:val="28"/>
          <w:szCs w:val="28"/>
          <w:lang w:val="en-US"/>
        </w:rPr>
        <w:t>. Tarmoq qurilmalari</w:t>
      </w:r>
    </w:p>
    <w:p w:rsidR="0076717D" w:rsidRPr="0076717D" w:rsidRDefault="0076717D" w:rsidP="00203D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717D">
        <w:rPr>
          <w:rFonts w:ascii="Times New Roman" w:hAnsi="Times New Roman" w:cs="Times New Roman"/>
          <w:b/>
          <w:bCs/>
          <w:sz w:val="28"/>
          <w:szCs w:val="28"/>
          <w:lang w:val="en-US"/>
        </w:rPr>
        <w:t>Reja:</w:t>
      </w:r>
    </w:p>
    <w:p w:rsidR="0076717D" w:rsidRPr="00912E38" w:rsidRDefault="0076717D" w:rsidP="00203D0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12E38">
        <w:rPr>
          <w:rFonts w:ascii="Times New Roman" w:hAnsi="Times New Roman" w:cs="Times New Roman"/>
          <w:sz w:val="28"/>
          <w:szCs w:val="28"/>
          <w:lang w:val="en-US"/>
        </w:rPr>
        <w:t>17.1.Tarmoq qurilmalari va ularning vazifalari.</w:t>
      </w:r>
    </w:p>
    <w:p w:rsidR="0076717D" w:rsidRPr="00912E38" w:rsidRDefault="0076717D" w:rsidP="00203D0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12E38">
        <w:rPr>
          <w:rFonts w:ascii="Times New Roman" w:hAnsi="Times New Roman" w:cs="Times New Roman"/>
          <w:sz w:val="28"/>
          <w:szCs w:val="28"/>
          <w:lang w:val="en-US"/>
        </w:rPr>
        <w:t>17.2. Tarmoq uskunalari.</w:t>
      </w:r>
    </w:p>
    <w:p w:rsidR="00F96B39" w:rsidRPr="00F96B39" w:rsidRDefault="00F96B39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6B39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F96B3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96B39">
        <w:rPr>
          <w:rFonts w:ascii="Times New Roman" w:hAnsi="Times New Roman" w:cs="Times New Roman"/>
          <w:sz w:val="28"/>
          <w:szCs w:val="28"/>
          <w:lang w:val="en-US"/>
        </w:rPr>
        <w:t xml:space="preserve"> razyom, moslovchi terminator, tarmoq adapteri, repiter, ransiverlar, konsentratorlar, k</w:t>
      </w:r>
      <w:r w:rsidRPr="00F96B39">
        <w:rPr>
          <w:rFonts w:ascii="Times New Roman" w:hAnsi="Times New Roman" w:cs="Times New Roman"/>
          <w:sz w:val="28"/>
          <w:szCs w:val="28"/>
        </w:rPr>
        <w:t>о</w:t>
      </w:r>
      <w:r w:rsidRPr="00F96B39">
        <w:rPr>
          <w:rFonts w:ascii="Times New Roman" w:hAnsi="Times New Roman" w:cs="Times New Roman"/>
          <w:sz w:val="28"/>
          <w:szCs w:val="28"/>
          <w:lang w:val="en-US"/>
        </w:rPr>
        <w:t>‘priklar, y</w:t>
      </w:r>
      <w:r w:rsidRPr="00F96B39">
        <w:rPr>
          <w:rFonts w:ascii="Times New Roman" w:hAnsi="Times New Roman" w:cs="Times New Roman"/>
          <w:sz w:val="28"/>
          <w:szCs w:val="28"/>
        </w:rPr>
        <w:t>о</w:t>
      </w:r>
      <w:r w:rsidRPr="00F96B39">
        <w:rPr>
          <w:rFonts w:ascii="Times New Roman" w:hAnsi="Times New Roman" w:cs="Times New Roman"/>
          <w:sz w:val="28"/>
          <w:szCs w:val="28"/>
          <w:lang w:val="en-US"/>
        </w:rPr>
        <w:t>‘naltirgichlar, shlyuzlar.</w:t>
      </w:r>
    </w:p>
    <w:p w:rsidR="0076717D" w:rsidRPr="00F96B39" w:rsidRDefault="0076717D" w:rsidP="00203D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717D" w:rsidRPr="00912E38" w:rsidRDefault="0076717D" w:rsidP="00203D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7D">
        <w:rPr>
          <w:rFonts w:ascii="Times New Roman" w:hAnsi="Times New Roman" w:cs="Times New Roman"/>
          <w:b/>
          <w:sz w:val="28"/>
          <w:szCs w:val="28"/>
          <w:lang w:val="en-US"/>
        </w:rPr>
        <w:t>17.1.Tarmoq qur</w:t>
      </w:r>
      <w:r w:rsidR="00912E38">
        <w:rPr>
          <w:rFonts w:ascii="Times New Roman" w:hAnsi="Times New Roman" w:cs="Times New Roman"/>
          <w:b/>
          <w:sz w:val="28"/>
          <w:szCs w:val="28"/>
          <w:lang w:val="en-US"/>
        </w:rPr>
        <w:t>ilmalari va ularning vazifalari</w:t>
      </w:r>
    </w:p>
    <w:p w:rsidR="00CB52AD" w:rsidRDefault="00F77C7C" w:rsidP="00203D05">
      <w:pPr>
        <w:pStyle w:val="a3"/>
        <w:spacing w:line="360" w:lineRule="auto"/>
        <w:ind w:firstLine="709"/>
      </w:pPr>
      <w:r>
        <w:t>Max</w:t>
      </w:r>
      <w:r w:rsidR="009B5144">
        <w:rPr>
          <w:lang w:val="en-US"/>
        </w:rPr>
        <w:t>h</w:t>
      </w:r>
      <w:r>
        <w:t>alliy</w:t>
      </w:r>
      <w:r w:rsidR="00CB52AD">
        <w:t xml:space="preserve"> </w:t>
      </w:r>
      <w:r w:rsidR="009B5144">
        <w:rPr>
          <w:lang w:val="en-US"/>
        </w:rPr>
        <w:t>h</w:t>
      </w:r>
      <w:r>
        <w:t>isoblash</w:t>
      </w:r>
      <w:r w:rsidR="00CB52AD">
        <w:t xml:space="preserve"> </w:t>
      </w:r>
      <w:r>
        <w:t>tarmoq</w:t>
      </w:r>
      <w:r w:rsidR="00CB52AD">
        <w:t xml:space="preserve"> </w:t>
      </w:r>
      <w:r>
        <w:t>qurilmalari</w:t>
      </w:r>
      <w:r w:rsidR="00CB52AD">
        <w:t xml:space="preserve"> </w:t>
      </w:r>
      <w:r>
        <w:t>abonentlar</w:t>
      </w:r>
      <w:r w:rsidR="00CB52AD">
        <w:t xml:space="preserve"> </w:t>
      </w:r>
      <w:r>
        <w:t>о‘rtasidagi</w:t>
      </w:r>
      <w:r w:rsidR="00CB52AD">
        <w:t xml:space="preserve"> </w:t>
      </w:r>
      <w:r>
        <w:t>real</w:t>
      </w:r>
      <w:r w:rsidR="00CB52AD">
        <w:t xml:space="preserve"> </w:t>
      </w:r>
      <w:r>
        <w:t>aloqani</w:t>
      </w:r>
      <w:r w:rsidR="00CB52AD">
        <w:t xml:space="preserve"> </w:t>
      </w:r>
      <w:r>
        <w:t>ta’minlab</w:t>
      </w:r>
      <w:r w:rsidR="00CB52AD">
        <w:t xml:space="preserve"> </w:t>
      </w:r>
      <w:r>
        <w:t>beradilar</w:t>
      </w:r>
      <w:r w:rsidR="00CB52AD">
        <w:t xml:space="preserve">. </w:t>
      </w:r>
      <w:r>
        <w:t>Tarmoqni</w:t>
      </w:r>
      <w:r w:rsidR="00CB52AD">
        <w:t xml:space="preserve"> </w:t>
      </w:r>
      <w:r w:rsidR="009B5144">
        <w:t>loyi</w:t>
      </w:r>
      <w:r w:rsidR="009B5144" w:rsidRPr="009B5144">
        <w:t>h</w:t>
      </w:r>
      <w:r>
        <w:t>alashtirish</w:t>
      </w:r>
      <w:r w:rsidR="00CB52AD">
        <w:t xml:space="preserve"> </w:t>
      </w:r>
      <w:r>
        <w:t>bosqichida</w:t>
      </w:r>
      <w:r w:rsidR="00CB52AD">
        <w:t xml:space="preserve"> </w:t>
      </w:r>
      <w:r>
        <w:t>qurilmalarni</w:t>
      </w:r>
      <w:r w:rsidR="00CB52AD">
        <w:t xml:space="preserve"> </w:t>
      </w:r>
      <w:r>
        <w:t>tanlash</w:t>
      </w:r>
      <w:r w:rsidR="00CB52AD">
        <w:t xml:space="preserve"> </w:t>
      </w:r>
      <w:r>
        <w:t>juda</w:t>
      </w:r>
      <w:r w:rsidR="00CB52AD">
        <w:t xml:space="preserve"> </w:t>
      </w:r>
      <w:r>
        <w:t>katta</w:t>
      </w:r>
      <w:r w:rsidR="00CB52AD">
        <w:t xml:space="preserve"> </w:t>
      </w:r>
      <w:r w:rsidR="009B5144">
        <w:t>a</w:t>
      </w:r>
      <w:r w:rsidR="009B5144" w:rsidRPr="009B5144">
        <w:t>h</w:t>
      </w:r>
      <w:r>
        <w:t>amiyatga</w:t>
      </w:r>
      <w:r w:rsidR="00CB52AD">
        <w:t xml:space="preserve"> </w:t>
      </w:r>
      <w:r>
        <w:t>ega</w:t>
      </w:r>
      <w:r w:rsidR="00CB52AD">
        <w:t xml:space="preserve">, </w:t>
      </w:r>
      <w:r>
        <w:t>chunki</w:t>
      </w:r>
      <w:r w:rsidR="00CB52AD">
        <w:t xml:space="preserve"> </w:t>
      </w:r>
      <w:r>
        <w:t>qurilmalarning</w:t>
      </w:r>
      <w:r w:rsidR="00CB52AD">
        <w:t xml:space="preserve"> </w:t>
      </w:r>
      <w:r>
        <w:t>narxi</w:t>
      </w:r>
      <w:r w:rsidR="00CB52AD">
        <w:t xml:space="preserve"> </w:t>
      </w:r>
      <w:r>
        <w:t>umumiy</w:t>
      </w:r>
      <w:r w:rsidR="00CB52AD">
        <w:t xml:space="preserve"> </w:t>
      </w:r>
      <w:r>
        <w:t>tarmoq</w:t>
      </w:r>
      <w:r w:rsidR="00CB52AD">
        <w:t xml:space="preserve"> </w:t>
      </w:r>
      <w:r>
        <w:t>narxining</w:t>
      </w:r>
      <w:r w:rsidR="00CB52AD">
        <w:t xml:space="preserve"> </w:t>
      </w:r>
      <w:r>
        <w:t>katta</w:t>
      </w:r>
      <w:r w:rsidR="00CB52AD">
        <w:t xml:space="preserve"> </w:t>
      </w:r>
      <w:r w:rsidR="009B5144">
        <w:t>qis</w:t>
      </w:r>
      <w:r>
        <w:t>mini</w:t>
      </w:r>
      <w:r w:rsidR="00CB52AD">
        <w:t xml:space="preserve"> </w:t>
      </w:r>
      <w:r>
        <w:t>tashkil</w:t>
      </w:r>
      <w:r w:rsidR="00CB52AD">
        <w:t xml:space="preserve"> </w:t>
      </w:r>
      <w:r>
        <w:t>etadi</w:t>
      </w:r>
      <w:r w:rsidR="00CB52AD">
        <w:t xml:space="preserve">. </w:t>
      </w:r>
      <w:r>
        <w:t>Aloqa</w:t>
      </w:r>
      <w:r w:rsidR="00CB52AD">
        <w:t xml:space="preserve"> </w:t>
      </w:r>
      <w:r>
        <w:t>qurilmalarini</w:t>
      </w:r>
      <w:r w:rsidR="00CB52AD">
        <w:t xml:space="preserve"> </w:t>
      </w:r>
      <w:r>
        <w:t>о‘zgartirish</w:t>
      </w:r>
      <w:r w:rsidR="00CB52AD">
        <w:t xml:space="preserve"> </w:t>
      </w:r>
      <w:r>
        <w:t>esa</w:t>
      </w:r>
      <w:r w:rsidR="00CB52AD">
        <w:t xml:space="preserve">, </w:t>
      </w:r>
      <w:r>
        <w:t>nafaqat</w:t>
      </w:r>
      <w:r w:rsidR="00CB52AD">
        <w:t xml:space="preserve"> </w:t>
      </w:r>
      <w:r>
        <w:t>qо‘shimcha</w:t>
      </w:r>
      <w:r w:rsidR="00CB52AD">
        <w:t xml:space="preserve"> </w:t>
      </w:r>
      <w:r>
        <w:t>mablag‘ni</w:t>
      </w:r>
      <w:r w:rsidR="00CB52AD">
        <w:t xml:space="preserve"> </w:t>
      </w:r>
      <w:r>
        <w:t>talab</w:t>
      </w:r>
      <w:r w:rsidR="00CB52AD">
        <w:t xml:space="preserve"> </w:t>
      </w:r>
      <w:r>
        <w:t>etadi</w:t>
      </w:r>
      <w:r w:rsidR="00CB52AD">
        <w:t xml:space="preserve">, </w:t>
      </w:r>
      <w:r>
        <w:t>yana</w:t>
      </w:r>
      <w:r w:rsidR="00CB52AD">
        <w:t xml:space="preserve"> </w:t>
      </w:r>
      <w:r>
        <w:t>qiyin</w:t>
      </w:r>
      <w:r w:rsidR="00CB52AD">
        <w:t xml:space="preserve"> </w:t>
      </w:r>
      <w:r>
        <w:t>ish</w:t>
      </w:r>
      <w:r w:rsidR="00CB52AD">
        <w:t xml:space="preserve"> </w:t>
      </w:r>
      <w:r>
        <w:t>xajmini</w:t>
      </w:r>
      <w:r w:rsidR="00CB52AD">
        <w:t xml:space="preserve"> </w:t>
      </w:r>
      <w:r>
        <w:t>oshishiga</w:t>
      </w:r>
      <w:r w:rsidR="00CB52AD">
        <w:t xml:space="preserve"> </w:t>
      </w:r>
      <w:r w:rsidR="009B5144" w:rsidRPr="009B5144">
        <w:t>h</w:t>
      </w:r>
      <w:r>
        <w:t>am</w:t>
      </w:r>
      <w:r w:rsidR="00CB52AD">
        <w:t xml:space="preserve"> </w:t>
      </w:r>
      <w:r>
        <w:t>sabab</w:t>
      </w:r>
      <w:r w:rsidR="00CB52AD">
        <w:t xml:space="preserve"> </w:t>
      </w:r>
      <w:r>
        <w:t>bо‘ladi</w:t>
      </w:r>
      <w:r w:rsidR="00CB52AD">
        <w:t xml:space="preserve">. </w:t>
      </w:r>
      <w:r w:rsidR="009B5144">
        <w:t>Ma</w:t>
      </w:r>
      <w:r w:rsidR="009B5144">
        <w:rPr>
          <w:lang w:val="en-US"/>
        </w:rPr>
        <w:t>h</w:t>
      </w:r>
      <w:r>
        <w:t>alliy</w:t>
      </w:r>
      <w:r w:rsidR="00CB52AD">
        <w:t xml:space="preserve"> </w:t>
      </w:r>
      <w:r>
        <w:t>tarmoq</w:t>
      </w:r>
      <w:r w:rsidR="00CB52AD">
        <w:t xml:space="preserve"> </w:t>
      </w:r>
      <w:r>
        <w:t>qurilmalari</w:t>
      </w:r>
      <w:r w:rsidR="00885F38" w:rsidRPr="009B5144">
        <w:t xml:space="preserve"> </w:t>
      </w:r>
      <w:r w:rsidRPr="009B5144">
        <w:t>va</w:t>
      </w:r>
      <w:r w:rsidR="00885F38" w:rsidRPr="009B5144">
        <w:t xml:space="preserve"> </w:t>
      </w:r>
      <w:r w:rsidRPr="009B5144">
        <w:t>uskunalari</w:t>
      </w:r>
      <w:r>
        <w:t>ga</w:t>
      </w:r>
      <w:r w:rsidR="00CB52AD">
        <w:t xml:space="preserve"> </w:t>
      </w:r>
      <w:r>
        <w:t>quyidagilar</w:t>
      </w:r>
      <w:r w:rsidR="00CB52AD">
        <w:t xml:space="preserve"> </w:t>
      </w:r>
      <w:r>
        <w:t>kiradi</w:t>
      </w:r>
      <w:r w:rsidR="00CB52AD">
        <w:t xml:space="preserve">: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axborot</w:t>
      </w:r>
      <w:r w:rsidR="00CB52AD">
        <w:t xml:space="preserve"> </w:t>
      </w:r>
      <w:r>
        <w:t>uzatish</w:t>
      </w:r>
      <w:r w:rsidR="00CB52AD">
        <w:t xml:space="preserve"> </w:t>
      </w:r>
      <w:r>
        <w:t>uchun</w:t>
      </w:r>
      <w:r w:rsidR="00CB52AD">
        <w:t xml:space="preserve"> </w:t>
      </w:r>
      <w:r>
        <w:t>kabellar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kabellarni</w:t>
      </w:r>
      <w:r w:rsidR="00CB52AD">
        <w:t xml:space="preserve"> </w:t>
      </w:r>
      <w:r>
        <w:t>ulash</w:t>
      </w:r>
      <w:r w:rsidR="00CB52AD">
        <w:t xml:space="preserve"> </w:t>
      </w:r>
      <w:r>
        <w:t>uchun</w:t>
      </w:r>
      <w:r w:rsidR="00CB52AD">
        <w:t xml:space="preserve"> </w:t>
      </w:r>
      <w:r>
        <w:t>razyemlar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moslovchi</w:t>
      </w:r>
      <w:r w:rsidR="00CB52AD">
        <w:t xml:space="preserve"> </w:t>
      </w:r>
      <w:r>
        <w:t>terminatorlar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tarmoq</w:t>
      </w:r>
      <w:r w:rsidR="00CB52AD">
        <w:t xml:space="preserve"> </w:t>
      </w:r>
      <w:r>
        <w:t>adapterlari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repiterlar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transiverlar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konsentratorlar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kо‘priklar</w:t>
      </w:r>
      <w:r w:rsidR="00CB52AD">
        <w:t xml:space="preserve"> (</w:t>
      </w:r>
      <w:r>
        <w:rPr>
          <w:lang w:val="ru-RU"/>
        </w:rPr>
        <w:t>mosti</w:t>
      </w:r>
      <w:r w:rsidR="00CB52AD">
        <w:t xml:space="preserve">); 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yо‘naltirgichlar</w:t>
      </w:r>
      <w:r w:rsidR="00CB52AD">
        <w:t xml:space="preserve"> (</w:t>
      </w:r>
      <w:r>
        <w:rPr>
          <w:lang w:val="ru-RU"/>
        </w:rPr>
        <w:t>marshrutizatori</w:t>
      </w:r>
      <w:r w:rsidR="00CB52AD">
        <w:t>);</w:t>
      </w:r>
    </w:p>
    <w:p w:rsidR="00CB52AD" w:rsidRDefault="00F77C7C" w:rsidP="00203D0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shlyuzlar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t>Tarmoq</w:t>
      </w:r>
      <w:r w:rsidR="00CB52AD">
        <w:t xml:space="preserve"> </w:t>
      </w:r>
      <w:r>
        <w:t>qurilmalarining</w:t>
      </w:r>
      <w:r w:rsidR="00CB52AD">
        <w:t xml:space="preserve"> </w:t>
      </w:r>
      <w:r>
        <w:t>birinchi</w:t>
      </w:r>
      <w:r w:rsidR="00CB52AD">
        <w:t xml:space="preserve"> </w:t>
      </w:r>
      <w:r>
        <w:t>uchtasi</w:t>
      </w:r>
      <w:r w:rsidR="00CB52AD">
        <w:t xml:space="preserve"> </w:t>
      </w:r>
      <w:r w:rsidR="009B5144">
        <w:rPr>
          <w:lang w:val="en-US"/>
        </w:rPr>
        <w:t>h</w:t>
      </w:r>
      <w:r>
        <w:t>aqida</w:t>
      </w:r>
      <w:r w:rsidR="00CB52AD">
        <w:t xml:space="preserve"> </w:t>
      </w:r>
      <w:r>
        <w:t>yuqoridagi</w:t>
      </w:r>
      <w:r w:rsidR="00CB52AD">
        <w:t xml:space="preserve"> </w:t>
      </w:r>
      <w:r>
        <w:t>boblarda</w:t>
      </w:r>
      <w:r w:rsidR="00CB52AD">
        <w:t xml:space="preserve"> </w:t>
      </w:r>
      <w:r>
        <w:t>aytib</w:t>
      </w:r>
      <w:r w:rsidR="00CB52AD">
        <w:t xml:space="preserve"> </w:t>
      </w:r>
      <w:r>
        <w:t>о‘tildi</w:t>
      </w:r>
      <w:r w:rsidR="00CB52AD">
        <w:t xml:space="preserve">. </w:t>
      </w:r>
      <w:r w:rsidR="009B5144" w:rsidRPr="009B5144">
        <w:t>H</w:t>
      </w:r>
      <w:r>
        <w:t>ozir</w:t>
      </w:r>
      <w:r w:rsidR="00CB52AD">
        <w:t xml:space="preserve"> </w:t>
      </w:r>
      <w:r>
        <w:t>biz</w:t>
      </w:r>
      <w:r w:rsidR="00CB52AD">
        <w:t xml:space="preserve"> </w:t>
      </w:r>
      <w:r>
        <w:t>qurilmalarning</w:t>
      </w:r>
      <w:r w:rsidR="00CB52AD">
        <w:t xml:space="preserve"> </w:t>
      </w:r>
      <w:r>
        <w:t>qolganlarining</w:t>
      </w:r>
      <w:r w:rsidR="00CB52AD">
        <w:t xml:space="preserve"> </w:t>
      </w:r>
      <w:r>
        <w:t>vazifalari</w:t>
      </w:r>
      <w:r w:rsidR="00CB52AD">
        <w:t xml:space="preserve"> </w:t>
      </w:r>
      <w:r w:rsidR="009B5144">
        <w:rPr>
          <w:lang w:val="en-US"/>
        </w:rPr>
        <w:t>h</w:t>
      </w:r>
      <w:r>
        <w:t>aqida</w:t>
      </w:r>
      <w:r w:rsidR="00CB52AD">
        <w:t xml:space="preserve"> </w:t>
      </w:r>
      <w:r>
        <w:t>tо‘xtalib</w:t>
      </w:r>
      <w:r w:rsidR="00CB52AD">
        <w:t xml:space="preserve"> </w:t>
      </w:r>
      <w:r>
        <w:t>о‘tamiz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rPr>
          <w:b/>
          <w:bCs/>
        </w:rPr>
        <w:t>Tarmoq</w:t>
      </w:r>
      <w:r w:rsidR="00CB52AD">
        <w:rPr>
          <w:b/>
          <w:bCs/>
        </w:rPr>
        <w:t xml:space="preserve"> </w:t>
      </w:r>
      <w:r>
        <w:rPr>
          <w:b/>
          <w:bCs/>
        </w:rPr>
        <w:t>adapterlari</w:t>
      </w:r>
      <w:r w:rsidR="00CB52AD">
        <w:rPr>
          <w:b/>
          <w:bCs/>
        </w:rPr>
        <w:t xml:space="preserve"> </w:t>
      </w:r>
      <w:r>
        <w:t>tarmoq</w:t>
      </w:r>
      <w:r w:rsidR="00CB52AD">
        <w:t xml:space="preserve"> </w:t>
      </w:r>
      <w:r>
        <w:t>adapterlarini</w:t>
      </w:r>
      <w:r w:rsidR="00CB52AD">
        <w:t xml:space="preserve"> </w:t>
      </w:r>
      <w:r>
        <w:t>turli</w:t>
      </w:r>
      <w:r w:rsidR="00CB52AD">
        <w:t xml:space="preserve"> </w:t>
      </w:r>
      <w:r>
        <w:t>adabiyotlarda</w:t>
      </w:r>
      <w:r w:rsidR="00CB52AD">
        <w:t xml:space="preserve"> </w:t>
      </w:r>
      <w:r>
        <w:t>yana</w:t>
      </w:r>
      <w:r w:rsidR="00CB52AD">
        <w:t xml:space="preserve"> </w:t>
      </w:r>
      <w:r>
        <w:t>kontroller</w:t>
      </w:r>
      <w:r w:rsidR="00CB52AD">
        <w:t xml:space="preserve">, </w:t>
      </w:r>
      <w:r>
        <w:t>karta</w:t>
      </w:r>
      <w:r w:rsidR="00CB52AD">
        <w:t xml:space="preserve">, </w:t>
      </w:r>
      <w:r>
        <w:t>plata</w:t>
      </w:r>
      <w:r w:rsidR="00CB52AD">
        <w:t xml:space="preserve">, </w:t>
      </w:r>
      <w:r>
        <w:t>interfeyslar</w:t>
      </w:r>
      <w:r w:rsidR="00CB52AD">
        <w:t xml:space="preserve">, NIC – Network Interface Card </w:t>
      </w:r>
      <w:r>
        <w:t>nomlar</w:t>
      </w:r>
      <w:r w:rsidR="00CB52AD">
        <w:t xml:space="preserve"> </w:t>
      </w:r>
      <w:r>
        <w:t>bilan</w:t>
      </w:r>
      <w:r w:rsidR="00CB52AD">
        <w:t xml:space="preserve"> </w:t>
      </w:r>
      <w:r>
        <w:t>ataydilar</w:t>
      </w:r>
      <w:r w:rsidR="00CB52AD">
        <w:t xml:space="preserve">. </w:t>
      </w:r>
      <w:r>
        <w:t>Bu</w:t>
      </w:r>
      <w:r w:rsidR="00CB52AD">
        <w:t xml:space="preserve"> </w:t>
      </w:r>
      <w:r>
        <w:t>qurilmalar</w:t>
      </w:r>
      <w:r w:rsidR="00CB52AD">
        <w:t xml:space="preserve"> </w:t>
      </w:r>
      <w:r w:rsidR="009B5144">
        <w:t>ma</w:t>
      </w:r>
      <w:r w:rsidR="009B5144">
        <w:rPr>
          <w:lang w:val="en-US"/>
        </w:rPr>
        <w:t>h</w:t>
      </w:r>
      <w:r>
        <w:t>alliy</w:t>
      </w:r>
      <w:r w:rsidR="00CB52AD">
        <w:t xml:space="preserve"> </w:t>
      </w:r>
      <w:r>
        <w:t>tarmoqning</w:t>
      </w:r>
      <w:r w:rsidR="00CB52AD">
        <w:t xml:space="preserve"> </w:t>
      </w:r>
      <w:r>
        <w:t>asosiy</w:t>
      </w:r>
      <w:r w:rsidR="00CB52AD">
        <w:t xml:space="preserve"> </w:t>
      </w:r>
      <w:r w:rsidR="009B5144">
        <w:t>qis</w:t>
      </w:r>
      <w:r>
        <w:t>mi</w:t>
      </w:r>
      <w:r w:rsidR="00CB52AD">
        <w:t xml:space="preserve">, </w:t>
      </w:r>
      <w:r>
        <w:t>ularsiz</w:t>
      </w:r>
      <w:r w:rsidR="00CB52AD">
        <w:t xml:space="preserve"> </w:t>
      </w:r>
      <w:r>
        <w:t>tarmoq</w:t>
      </w:r>
      <w:r w:rsidR="00CB52AD">
        <w:t xml:space="preserve"> </w:t>
      </w:r>
      <w:r w:rsidR="009B5144">
        <w:rPr>
          <w:lang w:val="en-US"/>
        </w:rPr>
        <w:t>h</w:t>
      </w:r>
      <w:r>
        <w:t>osil</w:t>
      </w:r>
      <w:r w:rsidR="00CB52AD">
        <w:t xml:space="preserve"> </w:t>
      </w:r>
      <w:r>
        <w:t>qilish</w:t>
      </w:r>
      <w:r w:rsidR="00CB52AD">
        <w:t xml:space="preserve"> </w:t>
      </w:r>
      <w:r>
        <w:t>mumkin</w:t>
      </w:r>
      <w:r w:rsidR="00CB52AD">
        <w:t xml:space="preserve"> </w:t>
      </w:r>
      <w:r>
        <w:t>emas</w:t>
      </w:r>
      <w:r w:rsidR="00CB52AD">
        <w:t xml:space="preserve">. </w:t>
      </w:r>
      <w:r>
        <w:t>Tarmoq</w:t>
      </w:r>
      <w:r w:rsidR="00CB52AD">
        <w:t xml:space="preserve"> </w:t>
      </w:r>
      <w:r>
        <w:t>adapterlarining</w:t>
      </w:r>
      <w:r w:rsidR="00CB52AD">
        <w:t xml:space="preserve"> </w:t>
      </w:r>
      <w:r>
        <w:t>vazifasi</w:t>
      </w:r>
      <w:r w:rsidR="00CB52AD">
        <w:t xml:space="preserve"> – </w:t>
      </w:r>
      <w:r>
        <w:t>kompyuterni</w:t>
      </w:r>
      <w:r w:rsidR="00CB52AD">
        <w:t xml:space="preserve"> (</w:t>
      </w:r>
      <w:r>
        <w:t>yoki</w:t>
      </w:r>
      <w:r w:rsidR="00CB52AD">
        <w:t xml:space="preserve"> </w:t>
      </w:r>
      <w:r>
        <w:t>boshqa</w:t>
      </w:r>
      <w:r w:rsidR="00CB52AD">
        <w:t xml:space="preserve"> </w:t>
      </w:r>
      <w:r>
        <w:lastRenderedPageBreak/>
        <w:t>abonentni</w:t>
      </w:r>
      <w:r w:rsidR="00CB52AD">
        <w:t xml:space="preserve">) </w:t>
      </w:r>
      <w:r>
        <w:t>tarmoq</w:t>
      </w:r>
      <w:r w:rsidR="00CB52AD">
        <w:t xml:space="preserve"> </w:t>
      </w:r>
      <w:r>
        <w:t>bilan</w:t>
      </w:r>
      <w:r w:rsidR="00CB52AD">
        <w:t xml:space="preserve"> </w:t>
      </w:r>
      <w:r>
        <w:t>ulash</w:t>
      </w:r>
      <w:r w:rsidR="00CB52AD">
        <w:t xml:space="preserve">, </w:t>
      </w:r>
      <w:r>
        <w:t>yana</w:t>
      </w:r>
      <w:r w:rsidR="00CB52AD">
        <w:t xml:space="preserve"> </w:t>
      </w:r>
      <w:r>
        <w:t>qabul</w:t>
      </w:r>
      <w:r w:rsidR="00CB52AD">
        <w:t xml:space="preserve"> </w:t>
      </w:r>
      <w:r>
        <w:t>qilingan</w:t>
      </w:r>
      <w:r w:rsidR="00CB52AD">
        <w:t xml:space="preserve"> </w:t>
      </w:r>
      <w:r>
        <w:t>qoidalarga</w:t>
      </w:r>
      <w:r w:rsidR="00CB52AD">
        <w:t xml:space="preserve"> </w:t>
      </w:r>
      <w:r>
        <w:t>rioya</w:t>
      </w:r>
      <w:r w:rsidR="00CB52AD">
        <w:t xml:space="preserve"> </w:t>
      </w:r>
      <w:r>
        <w:t>qilgan</w:t>
      </w:r>
      <w:r w:rsidR="00CB52AD">
        <w:t xml:space="preserve"> </w:t>
      </w:r>
      <w:r w:rsidR="009B5144" w:rsidRPr="009B5144">
        <w:t>h</w:t>
      </w:r>
      <w:r>
        <w:t>olda</w:t>
      </w:r>
      <w:r w:rsidR="00CB52AD">
        <w:t xml:space="preserve"> </w:t>
      </w:r>
      <w:r>
        <w:t>kompyuter</w:t>
      </w:r>
      <w:r w:rsidR="00CB52AD">
        <w:t xml:space="preserve"> </w:t>
      </w:r>
      <w:r>
        <w:t>bilan</w:t>
      </w:r>
      <w:r w:rsidR="00CB52AD">
        <w:t xml:space="preserve"> </w:t>
      </w:r>
      <w:r>
        <w:t>aloqa</w:t>
      </w:r>
      <w:r w:rsidR="00CB52AD">
        <w:t xml:space="preserve"> </w:t>
      </w:r>
      <w:r>
        <w:t>kanali</w:t>
      </w:r>
      <w:r w:rsidR="00CB52AD">
        <w:t xml:space="preserve"> </w:t>
      </w:r>
      <w:r>
        <w:t>о‘rtasidagi</w:t>
      </w:r>
      <w:r w:rsidR="00CB52AD">
        <w:t xml:space="preserve"> </w:t>
      </w:r>
      <w:r>
        <w:t>axborot</w:t>
      </w:r>
      <w:r w:rsidR="00CB52AD">
        <w:t xml:space="preserve"> </w:t>
      </w:r>
      <w:r>
        <w:t>almashinuvini</w:t>
      </w:r>
      <w:r w:rsidR="00CB52AD">
        <w:t xml:space="preserve"> </w:t>
      </w:r>
      <w:r>
        <w:t>ta’minlashdir</w:t>
      </w:r>
      <w:r w:rsidR="00CB52AD">
        <w:t xml:space="preserve">. </w:t>
      </w:r>
      <w:r>
        <w:t>Aynan</w:t>
      </w:r>
      <w:r w:rsidR="00CB52AD">
        <w:t xml:space="preserve"> </w:t>
      </w:r>
      <w:r>
        <w:t>shu</w:t>
      </w:r>
      <w:r w:rsidR="00CB52AD">
        <w:t xml:space="preserve"> </w:t>
      </w:r>
      <w:r>
        <w:t>qurilmalar</w:t>
      </w:r>
      <w:r w:rsidR="00CB52AD">
        <w:t xml:space="preserve"> OSI </w:t>
      </w:r>
      <w:r>
        <w:t>modelining</w:t>
      </w:r>
      <w:r w:rsidR="00CB52AD">
        <w:t xml:space="preserve"> </w:t>
      </w:r>
      <w:r>
        <w:t>quyi</w:t>
      </w:r>
      <w:r w:rsidR="00CB52AD">
        <w:t xml:space="preserve">  </w:t>
      </w:r>
      <w:r>
        <w:t>bosqichlari</w:t>
      </w:r>
      <w:r w:rsidR="00CB52AD">
        <w:t xml:space="preserve"> </w:t>
      </w:r>
      <w:r>
        <w:t>bajarishi</w:t>
      </w:r>
      <w:r w:rsidR="00CB52AD">
        <w:t xml:space="preserve"> </w:t>
      </w:r>
      <w:r>
        <w:t>kerak</w:t>
      </w:r>
      <w:r w:rsidR="00CB52AD">
        <w:t xml:space="preserve"> </w:t>
      </w:r>
      <w:r>
        <w:t>bо‘lgan</w:t>
      </w:r>
      <w:r w:rsidR="00CB52AD">
        <w:t xml:space="preserve"> </w:t>
      </w:r>
      <w:r>
        <w:t>vazifalarni</w:t>
      </w:r>
      <w:r w:rsidR="00CB52AD">
        <w:t xml:space="preserve"> </w:t>
      </w:r>
      <w:r>
        <w:t>amalga</w:t>
      </w:r>
      <w:r w:rsidR="00CB52AD">
        <w:t xml:space="preserve"> </w:t>
      </w:r>
      <w:r>
        <w:t>oshiradilar</w:t>
      </w:r>
      <w:r w:rsidR="00CB52AD">
        <w:t xml:space="preserve">. </w:t>
      </w:r>
      <w:r>
        <w:t>Odatda</w:t>
      </w:r>
      <w:r w:rsidR="00CB52AD">
        <w:t xml:space="preserve"> </w:t>
      </w:r>
      <w:r>
        <w:t>tarmoq</w:t>
      </w:r>
      <w:r w:rsidR="00CB52AD">
        <w:t xml:space="preserve"> </w:t>
      </w:r>
      <w:r>
        <w:t>adapterlari</w:t>
      </w:r>
      <w:r w:rsidR="00CB52AD">
        <w:t xml:space="preserve"> </w:t>
      </w:r>
      <w:r>
        <w:t>plata</w:t>
      </w:r>
      <w:r w:rsidR="00CB52AD">
        <w:t xml:space="preserve"> </w:t>
      </w:r>
      <w:r>
        <w:t>kо‘rnishida</w:t>
      </w:r>
      <w:r w:rsidR="00CB52AD">
        <w:t xml:space="preserve"> </w:t>
      </w:r>
      <w:r>
        <w:t>ishlab</w:t>
      </w:r>
      <w:r w:rsidR="00CB52AD">
        <w:t xml:space="preserve"> </w:t>
      </w:r>
      <w:r>
        <w:t>chiqariladi</w:t>
      </w:r>
      <w:r w:rsidR="00CB52AD">
        <w:t xml:space="preserve"> </w:t>
      </w:r>
      <w:r>
        <w:t>va</w:t>
      </w:r>
      <w:r w:rsidR="00CB52AD">
        <w:t xml:space="preserve"> </w:t>
      </w:r>
      <w:r>
        <w:t>kompyuterning</w:t>
      </w:r>
      <w:r w:rsidR="00FA6F50">
        <w:t xml:space="preserve"> </w:t>
      </w:r>
      <w:r>
        <w:t>tizim</w:t>
      </w:r>
      <w:r w:rsidR="00CB52AD">
        <w:t xml:space="preserve"> </w:t>
      </w:r>
      <w:r>
        <w:t>magistrallarini</w:t>
      </w:r>
      <w:r w:rsidR="00CB52AD">
        <w:t xml:space="preserve"> </w:t>
      </w:r>
      <w:r>
        <w:t>kengaytirish</w:t>
      </w:r>
      <w:r w:rsidR="00CB52AD">
        <w:t xml:space="preserve"> </w:t>
      </w:r>
      <w:r>
        <w:t>uchun</w:t>
      </w:r>
      <w:r w:rsidR="00CB52AD">
        <w:t xml:space="preserve"> </w:t>
      </w:r>
      <w:r>
        <w:t>qoldirilgan</w:t>
      </w:r>
      <w:r w:rsidR="00CB52AD">
        <w:t xml:space="preserve"> </w:t>
      </w:r>
      <w:r>
        <w:t>razyemga</w:t>
      </w:r>
      <w:r w:rsidR="00CB52AD">
        <w:t xml:space="preserve"> </w:t>
      </w:r>
      <w:r>
        <w:t>о‘rnatiladi</w:t>
      </w:r>
      <w:r w:rsidR="00CB52AD">
        <w:t xml:space="preserve"> (</w:t>
      </w:r>
      <w:r>
        <w:t>odatda</w:t>
      </w:r>
      <w:r w:rsidR="00CB52AD">
        <w:t xml:space="preserve"> ISA </w:t>
      </w:r>
      <w:r>
        <w:t>yoki</w:t>
      </w:r>
      <w:r w:rsidR="00CB52AD">
        <w:t xml:space="preserve"> PCI). </w:t>
      </w:r>
      <w:r>
        <w:t>Tarmoq</w:t>
      </w:r>
      <w:r w:rsidR="00CB52AD">
        <w:t xml:space="preserve"> </w:t>
      </w:r>
      <w:r>
        <w:t>adapter</w:t>
      </w:r>
      <w:r w:rsidR="00CB52AD">
        <w:t xml:space="preserve"> </w:t>
      </w:r>
      <w:r>
        <w:t>platasida</w:t>
      </w:r>
      <w:r w:rsidR="00FA6F50">
        <w:t xml:space="preserve"> </w:t>
      </w:r>
      <w:r w:rsidR="009B5144">
        <w:rPr>
          <w:lang w:val="en-US"/>
        </w:rPr>
        <w:t>h</w:t>
      </w:r>
      <w:r>
        <w:t>am</w:t>
      </w:r>
      <w:r w:rsidR="00FA6F50">
        <w:t xml:space="preserve"> </w:t>
      </w:r>
      <w:r>
        <w:t>odatda</w:t>
      </w:r>
      <w:r w:rsidR="00FA6F50">
        <w:t xml:space="preserve"> </w:t>
      </w:r>
      <w:r>
        <w:t>bitta</w:t>
      </w:r>
      <w:r w:rsidR="00FA6F50">
        <w:t xml:space="preserve"> </w:t>
      </w:r>
      <w:r>
        <w:t>yoki</w:t>
      </w:r>
      <w:r w:rsidR="00FA6F50">
        <w:t xml:space="preserve"> </w:t>
      </w:r>
      <w:r>
        <w:t>bir</w:t>
      </w:r>
      <w:r w:rsidR="00FA6F50">
        <w:t xml:space="preserve"> </w:t>
      </w:r>
      <w:r>
        <w:t>necha</w:t>
      </w:r>
      <w:r w:rsidR="00CB52AD">
        <w:t xml:space="preserve"> </w:t>
      </w:r>
      <w:r>
        <w:t>tashqi</w:t>
      </w:r>
      <w:r w:rsidR="00CB52AD">
        <w:t xml:space="preserve"> </w:t>
      </w:r>
      <w:r>
        <w:t>razyemlar</w:t>
      </w:r>
      <w:r w:rsidR="00CB52AD">
        <w:t xml:space="preserve"> </w:t>
      </w:r>
      <w:r>
        <w:t>bо‘lib</w:t>
      </w:r>
      <w:r w:rsidR="00CB52AD">
        <w:t xml:space="preserve">, </w:t>
      </w:r>
      <w:r>
        <w:t>ularga</w:t>
      </w:r>
      <w:r w:rsidR="006A0EB4">
        <w:t xml:space="preserve"> </w:t>
      </w:r>
      <w:r>
        <w:t>tarmoq</w:t>
      </w:r>
      <w:r w:rsidR="006A0EB4">
        <w:t xml:space="preserve"> </w:t>
      </w:r>
      <w:r>
        <w:t>kabellari</w:t>
      </w:r>
      <w:r w:rsidR="006A0EB4">
        <w:t xml:space="preserve"> </w:t>
      </w:r>
      <w:r>
        <w:t>ulanadi</w:t>
      </w:r>
      <w:r w:rsidR="006A0EB4">
        <w:t xml:space="preserve"> (</w:t>
      </w:r>
      <w:r w:rsidR="0076717D">
        <w:t>17.</w:t>
      </w:r>
      <w:r w:rsidR="006A0EB4" w:rsidRPr="006A0EB4">
        <w:t>1</w:t>
      </w:r>
      <w:r w:rsidR="006A0EB4">
        <w:t xml:space="preserve"> – </w:t>
      </w:r>
      <w:r>
        <w:t>chizma</w:t>
      </w:r>
      <w:r w:rsidR="00CB52AD">
        <w:t xml:space="preserve">). </w:t>
      </w:r>
    </w:p>
    <w:p w:rsidR="00CB52AD" w:rsidRDefault="00F77C7C" w:rsidP="00203D05">
      <w:pPr>
        <w:pStyle w:val="a3"/>
        <w:spacing w:line="360" w:lineRule="auto"/>
        <w:ind w:firstLine="709"/>
      </w:pPr>
      <w:r>
        <w:t>Tarmoq</w:t>
      </w:r>
      <w:r w:rsidR="00CB52AD">
        <w:t xml:space="preserve"> </w:t>
      </w:r>
      <w:r>
        <w:t>adapterlarining</w:t>
      </w:r>
      <w:r w:rsidR="00CB52AD">
        <w:t xml:space="preserve"> </w:t>
      </w:r>
      <w:r w:rsidR="009B5144">
        <w:rPr>
          <w:lang w:val="en-US"/>
        </w:rPr>
        <w:t>h</w:t>
      </w:r>
      <w:r>
        <w:t>amma</w:t>
      </w:r>
      <w:r w:rsidR="00CB52AD">
        <w:t xml:space="preserve"> </w:t>
      </w:r>
      <w:r>
        <w:t>vazifalari</w:t>
      </w:r>
      <w:r w:rsidR="00CB52AD">
        <w:t xml:space="preserve"> </w:t>
      </w:r>
      <w:r>
        <w:t>ikkiga</w:t>
      </w:r>
      <w:r w:rsidR="00CB52AD">
        <w:t xml:space="preserve"> </w:t>
      </w:r>
      <w:r>
        <w:t>bо‘linadi</w:t>
      </w:r>
      <w:r w:rsidR="00CB52AD">
        <w:t xml:space="preserve">: </w:t>
      </w:r>
      <w:r>
        <w:rPr>
          <w:i/>
        </w:rPr>
        <w:t>magistral</w:t>
      </w:r>
      <w:r w:rsidR="00CB52AD" w:rsidRPr="004E1A63">
        <w:rPr>
          <w:i/>
        </w:rPr>
        <w:t xml:space="preserve"> </w:t>
      </w:r>
      <w:r>
        <w:rPr>
          <w:i/>
        </w:rPr>
        <w:t>va</w:t>
      </w:r>
      <w:r w:rsidR="00CB52AD" w:rsidRPr="004E1A63">
        <w:rPr>
          <w:i/>
        </w:rPr>
        <w:t xml:space="preserve"> </w:t>
      </w:r>
      <w:r>
        <w:rPr>
          <w:i/>
        </w:rPr>
        <w:t>tarmoq</w:t>
      </w:r>
      <w:r w:rsidR="00CB52AD">
        <w:t xml:space="preserve">. </w:t>
      </w:r>
      <w:r>
        <w:t>Magistral</w:t>
      </w:r>
      <w:r w:rsidR="00CB52AD">
        <w:t xml:space="preserve"> </w:t>
      </w:r>
      <w:r>
        <w:t>vazifalari</w:t>
      </w:r>
      <w:r w:rsidR="00CB52AD">
        <w:t xml:space="preserve"> </w:t>
      </w:r>
      <w:r>
        <w:t>adapter</w:t>
      </w:r>
      <w:r w:rsidR="004E1A63">
        <w:t xml:space="preserve"> </w:t>
      </w:r>
      <w:r>
        <w:t>bilan</w:t>
      </w:r>
      <w:r w:rsidR="004E1A63">
        <w:t xml:space="preserve"> </w:t>
      </w:r>
      <w:r>
        <w:t>kompyuterning</w:t>
      </w:r>
      <w:r w:rsidR="004E1A63">
        <w:t xml:space="preserve"> </w:t>
      </w:r>
      <w:r>
        <w:t>tizim</w:t>
      </w:r>
      <w:r w:rsidR="00CB52AD">
        <w:t xml:space="preserve"> </w:t>
      </w:r>
      <w:r>
        <w:t>shinasi</w:t>
      </w:r>
      <w:r w:rsidR="00CB52AD">
        <w:t xml:space="preserve"> </w:t>
      </w:r>
      <w:r>
        <w:t>о‘rtasidagi</w:t>
      </w:r>
      <w:r w:rsidR="00CB52AD">
        <w:t xml:space="preserve"> </w:t>
      </w:r>
      <w:r>
        <w:t>almashinuvni</w:t>
      </w:r>
      <w:r w:rsidR="00CB52AD">
        <w:t xml:space="preserve"> </w:t>
      </w:r>
      <w:r>
        <w:t>amalga</w:t>
      </w:r>
      <w:r w:rsidR="00CB52AD">
        <w:t xml:space="preserve"> </w:t>
      </w:r>
      <w:r>
        <w:t>oshirish</w:t>
      </w:r>
      <w:r w:rsidR="00CB52AD">
        <w:t xml:space="preserve"> (</w:t>
      </w:r>
      <w:r>
        <w:t>ya’ni</w:t>
      </w:r>
      <w:r w:rsidR="00CB52AD">
        <w:t xml:space="preserve"> </w:t>
      </w:r>
      <w:r>
        <w:t>о‘zining</w:t>
      </w:r>
      <w:r w:rsidR="00CB52AD">
        <w:t xml:space="preserve"> </w:t>
      </w:r>
      <w:r>
        <w:t>magistral</w:t>
      </w:r>
      <w:r w:rsidR="00CB52AD">
        <w:t xml:space="preserve"> </w:t>
      </w:r>
      <w:r>
        <w:t>manzilini</w:t>
      </w:r>
      <w:r w:rsidR="00CB52AD">
        <w:t xml:space="preserve"> </w:t>
      </w:r>
      <w:r>
        <w:t>tanish</w:t>
      </w:r>
      <w:r w:rsidR="00CB52AD">
        <w:t xml:space="preserve">, </w:t>
      </w:r>
      <w:r>
        <w:t>kompyuterga</w:t>
      </w:r>
      <w:r w:rsidR="00CB52AD">
        <w:t xml:space="preserve"> </w:t>
      </w:r>
      <w:r>
        <w:t>axborot</w:t>
      </w:r>
      <w:r w:rsidR="00CB52AD">
        <w:t xml:space="preserve"> </w:t>
      </w:r>
      <w:r>
        <w:t>uzatish</w:t>
      </w:r>
      <w:r w:rsidR="00CB52AD">
        <w:t xml:space="preserve"> </w:t>
      </w:r>
      <w:r>
        <w:t>va</w:t>
      </w:r>
      <w:r w:rsidR="00CB52AD">
        <w:t xml:space="preserve"> </w:t>
      </w:r>
      <w:r>
        <w:t>kompyuterdan</w:t>
      </w:r>
      <w:r w:rsidR="00CB52AD">
        <w:t xml:space="preserve"> </w:t>
      </w:r>
      <w:r w:rsidR="009B5144" w:rsidRPr="009B5144">
        <w:t>h</w:t>
      </w:r>
      <w:r>
        <w:t>am</w:t>
      </w:r>
      <w:r w:rsidR="00CB52AD">
        <w:t xml:space="preserve"> </w:t>
      </w:r>
      <w:r>
        <w:t>axborot</w:t>
      </w:r>
      <w:r w:rsidR="00CB52AD">
        <w:t xml:space="preserve"> </w:t>
      </w:r>
      <w:r>
        <w:t>olish</w:t>
      </w:r>
      <w:r w:rsidR="00CB52AD">
        <w:t xml:space="preserve">, </w:t>
      </w:r>
      <w:r>
        <w:t>kompyuter</w:t>
      </w:r>
      <w:r w:rsidR="00CB52AD">
        <w:t xml:space="preserve"> </w:t>
      </w:r>
      <w:r>
        <w:t>uchun</w:t>
      </w:r>
      <w:r w:rsidR="00CB52AD">
        <w:t xml:space="preserve"> </w:t>
      </w:r>
      <w:r>
        <w:t>uzilish</w:t>
      </w:r>
      <w:r w:rsidR="00CB52AD">
        <w:t xml:space="preserve"> </w:t>
      </w:r>
      <w:r>
        <w:t>signalini</w:t>
      </w:r>
      <w:r w:rsidR="00CB52AD">
        <w:t xml:space="preserve"> </w:t>
      </w:r>
      <w:r w:rsidR="009B5144" w:rsidRPr="009B5144">
        <w:t>h</w:t>
      </w:r>
      <w:r>
        <w:t>osil</w:t>
      </w:r>
      <w:r w:rsidR="00CB52AD">
        <w:t xml:space="preserve"> </w:t>
      </w:r>
      <w:r>
        <w:t>qilish</w:t>
      </w:r>
      <w:r w:rsidR="00CB52AD">
        <w:t xml:space="preserve"> </w:t>
      </w:r>
      <w:r>
        <w:t>va</w:t>
      </w:r>
      <w:r w:rsidR="00CB52AD">
        <w:t xml:space="preserve"> </w:t>
      </w:r>
      <w:r w:rsidR="009B5144" w:rsidRPr="009B5144">
        <w:t>h</w:t>
      </w:r>
      <w:r>
        <w:t>okazolar</w:t>
      </w:r>
      <w:r w:rsidR="00CB52AD">
        <w:t xml:space="preserve">) </w:t>
      </w:r>
      <w:r>
        <w:t>kiradi</w:t>
      </w:r>
      <w:r w:rsidR="00CB52AD">
        <w:t xml:space="preserve">. </w:t>
      </w:r>
      <w:r>
        <w:t>Tarmoq</w:t>
      </w:r>
      <w:r w:rsidR="00CB52AD">
        <w:t xml:space="preserve"> </w:t>
      </w:r>
      <w:r>
        <w:t>vazifalari</w:t>
      </w:r>
      <w:r w:rsidR="00CB52AD">
        <w:t xml:space="preserve"> </w:t>
      </w:r>
      <w:r>
        <w:t>esa</w:t>
      </w:r>
      <w:r w:rsidR="00CB52AD">
        <w:t xml:space="preserve"> </w:t>
      </w:r>
      <w:r>
        <w:t>adapterlarni</w:t>
      </w:r>
      <w:r w:rsidR="00CB52AD">
        <w:t xml:space="preserve"> </w:t>
      </w:r>
      <w:r>
        <w:t>tarmoq</w:t>
      </w:r>
      <w:r w:rsidR="00CB52AD">
        <w:t xml:space="preserve"> </w:t>
      </w:r>
      <w:r>
        <w:t>bilan</w:t>
      </w:r>
      <w:r w:rsidR="00CB52AD">
        <w:t xml:space="preserve"> </w:t>
      </w:r>
      <w:r>
        <w:t>muloqotini</w:t>
      </w:r>
      <w:r w:rsidR="00CB52AD">
        <w:t xml:space="preserve"> </w:t>
      </w:r>
      <w:r>
        <w:t>ta</w:t>
      </w:r>
      <w:r w:rsidRPr="009B5144">
        <w:t>’</w:t>
      </w:r>
      <w:r>
        <w:t>minlashdir</w:t>
      </w:r>
      <w:r w:rsidR="00CB52AD">
        <w:t xml:space="preserve">. </w:t>
      </w:r>
    </w:p>
    <w:p w:rsidR="00CB52AD" w:rsidRDefault="008E5DBA" w:rsidP="00203D05">
      <w:pPr>
        <w:pStyle w:val="a3"/>
        <w:spacing w:line="360" w:lineRule="auto"/>
        <w:ind w:firstLine="709"/>
        <w:jc w:val="center"/>
      </w:pPr>
      <w:r w:rsidRPr="008E5DBA">
        <w:rPr>
          <w:bCs/>
          <w:noProof/>
          <w:lang w:val="ru-RU"/>
        </w:rPr>
        <w:pict>
          <v:group id="_x0000_s6286" style="position:absolute;left:0;text-align:left;margin-left:233.35pt;margin-top:63.4pt;width:205.85pt;height:73.3pt;z-index:252607488" coordorigin="6368,8680" coordsize="4117,1466">
            <v:rect id="_x0000_s1088" style="position:absolute;left:9534;top:8680;width:951;height:614" o:regroupid="21" filled="f" stroked="f">
              <v:textbox inset="0,0,0,0">
                <w:txbxContent>
                  <w:p w:rsidR="00203D05" w:rsidRPr="007664D1" w:rsidRDefault="00203D05" w:rsidP="007664D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Tarmo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 razyomi</w:t>
                    </w:r>
                  </w:p>
                </w:txbxContent>
              </v:textbox>
            </v:rect>
            <v:rect id="_x0000_s1089" style="position:absolute;left:6368;top:9834;width:1499;height:312" o:regroupid="21" filled="f" stroked="f">
              <v:textbox inset="0,0,0,0">
                <w:txbxContent>
                  <w:p w:rsidR="00203D05" w:rsidRPr="007664D1" w:rsidRDefault="00203D05" w:rsidP="007664D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ISA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razyomi</w:t>
                    </w:r>
                  </w:p>
                </w:txbxContent>
              </v:textbox>
            </v:rect>
          </v:group>
        </w:pict>
      </w:r>
      <w:r w:rsidR="007664D1">
        <w:rPr>
          <w:noProof/>
          <w:lang w:val="ru-RU"/>
        </w:rPr>
        <w:drawing>
          <wp:inline distT="0" distB="0" distL="0" distR="0">
            <wp:extent cx="4095750" cy="1639019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8F3" w:rsidRPr="00F77C7C" w:rsidRDefault="00CB52AD" w:rsidP="00203D05">
      <w:pPr>
        <w:pStyle w:val="a3"/>
        <w:tabs>
          <w:tab w:val="center" w:pos="4677"/>
        </w:tabs>
        <w:ind w:firstLine="709"/>
        <w:rPr>
          <w:bCs/>
        </w:rPr>
      </w:pPr>
      <w:r>
        <w:rPr>
          <w:bCs/>
        </w:rPr>
        <w:t xml:space="preserve">                 </w:t>
      </w:r>
      <w:r w:rsidR="007664D1">
        <w:rPr>
          <w:bCs/>
        </w:rPr>
        <w:tab/>
      </w:r>
    </w:p>
    <w:p w:rsidR="00CB52AD" w:rsidRPr="00230CCB" w:rsidRDefault="0076717D" w:rsidP="00203D05">
      <w:pPr>
        <w:pStyle w:val="a3"/>
        <w:tabs>
          <w:tab w:val="center" w:pos="4677"/>
        </w:tabs>
        <w:ind w:firstLine="709"/>
        <w:jc w:val="center"/>
      </w:pPr>
      <w:r>
        <w:t>17.</w:t>
      </w:r>
      <w:r w:rsidR="006A0EB4" w:rsidRPr="000F47FD">
        <w:t>1</w:t>
      </w:r>
      <w:r w:rsidR="006A0EB4">
        <w:t xml:space="preserve"> – </w:t>
      </w:r>
      <w:r w:rsidR="00F77C7C">
        <w:t>chizma</w:t>
      </w:r>
      <w:r w:rsidR="00CB52AD">
        <w:t xml:space="preserve">. </w:t>
      </w:r>
      <w:r w:rsidR="00F77C7C">
        <w:t>Tarmoq</w:t>
      </w:r>
      <w:r w:rsidR="00CB52AD">
        <w:t xml:space="preserve"> </w:t>
      </w:r>
      <w:r w:rsidR="00F77C7C">
        <w:t>adapter</w:t>
      </w:r>
      <w:r w:rsidR="00CB52AD">
        <w:t xml:space="preserve"> </w:t>
      </w:r>
      <w:r w:rsidR="00F77C7C">
        <w:t>platasi</w:t>
      </w:r>
    </w:p>
    <w:p w:rsidR="00203D05" w:rsidRPr="00230CCB" w:rsidRDefault="00203D05" w:rsidP="00203D05">
      <w:pPr>
        <w:pStyle w:val="a3"/>
        <w:tabs>
          <w:tab w:val="center" w:pos="4677"/>
        </w:tabs>
        <w:ind w:firstLine="709"/>
        <w:jc w:val="center"/>
      </w:pPr>
    </w:p>
    <w:p w:rsidR="00CB52AD" w:rsidRDefault="00F77C7C" w:rsidP="00203D05">
      <w:pPr>
        <w:pStyle w:val="a3"/>
        <w:spacing w:line="360" w:lineRule="auto"/>
        <w:ind w:firstLine="709"/>
      </w:pPr>
      <w:r>
        <w:t>Kompyuter</w:t>
      </w:r>
      <w:r w:rsidR="00CB52AD">
        <w:t xml:space="preserve"> </w:t>
      </w:r>
      <w:r>
        <w:t>tarkibida</w:t>
      </w:r>
      <w:r w:rsidR="00CB52AD">
        <w:t xml:space="preserve"> </w:t>
      </w:r>
      <w:r>
        <w:t>adapter</w:t>
      </w:r>
      <w:r w:rsidR="00CB52AD">
        <w:t xml:space="preserve"> </w:t>
      </w:r>
      <w:r>
        <w:t>platasini</w:t>
      </w:r>
      <w:r w:rsidR="00CB52AD">
        <w:t xml:space="preserve"> </w:t>
      </w:r>
      <w:r>
        <w:t>ravon</w:t>
      </w:r>
      <w:r w:rsidR="00CB52AD">
        <w:t xml:space="preserve"> </w:t>
      </w:r>
      <w:r>
        <w:t>ishlashi</w:t>
      </w:r>
      <w:r w:rsidR="00CB52AD">
        <w:t xml:space="preserve"> </w:t>
      </w:r>
      <w:r>
        <w:t>uchun</w:t>
      </w:r>
      <w:r w:rsidR="00CB52AD">
        <w:t xml:space="preserve"> </w:t>
      </w:r>
      <w:r>
        <w:t>uning</w:t>
      </w:r>
      <w:r w:rsidR="00CB52AD">
        <w:t xml:space="preserve"> </w:t>
      </w:r>
      <w:r>
        <w:t>asosiy</w:t>
      </w:r>
      <w:r w:rsidR="00CB52AD">
        <w:t xml:space="preserve"> </w:t>
      </w:r>
      <w:r>
        <w:t>kо‘rsatgichlarini</w:t>
      </w:r>
      <w:r w:rsidR="00CB52AD">
        <w:t xml:space="preserve"> </w:t>
      </w:r>
      <w:r>
        <w:t>tо‘g‘ri</w:t>
      </w:r>
      <w:r w:rsidR="00CB52AD">
        <w:t xml:space="preserve"> </w:t>
      </w:r>
      <w:r>
        <w:t>о‘rnatish</w:t>
      </w:r>
      <w:r w:rsidR="00CB52AD">
        <w:t xml:space="preserve"> </w:t>
      </w:r>
      <w:r>
        <w:t>zarur</w:t>
      </w:r>
      <w:r w:rsidR="00CB52AD">
        <w:t xml:space="preserve">: </w:t>
      </w:r>
    </w:p>
    <w:p w:rsidR="00CB52AD" w:rsidRDefault="00F77C7C" w:rsidP="00203D05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>kiritish</w:t>
      </w:r>
      <w:r w:rsidR="00CB52AD">
        <w:t>-</w:t>
      </w:r>
      <w:r>
        <w:t>chiqarish</w:t>
      </w:r>
      <w:r w:rsidR="00CB52AD">
        <w:t xml:space="preserve"> </w:t>
      </w:r>
      <w:r>
        <w:t>portining</w:t>
      </w:r>
      <w:r w:rsidR="00CB52AD">
        <w:t xml:space="preserve"> </w:t>
      </w:r>
      <w:r>
        <w:t>asos</w:t>
      </w:r>
      <w:r w:rsidR="00CB52AD">
        <w:t xml:space="preserve"> </w:t>
      </w:r>
      <w:r>
        <w:t>manzilini</w:t>
      </w:r>
      <w:r w:rsidR="00CB52AD">
        <w:t xml:space="preserve"> (</w:t>
      </w:r>
      <w:r>
        <w:t>ya’ni</w:t>
      </w:r>
      <w:r w:rsidR="00CB52AD">
        <w:t xml:space="preserve"> </w:t>
      </w:r>
      <w:r>
        <w:t>manzil</w:t>
      </w:r>
      <w:r w:rsidR="00CB52AD">
        <w:t xml:space="preserve"> </w:t>
      </w:r>
      <w:r>
        <w:t>maydonining</w:t>
      </w:r>
      <w:r w:rsidR="00CB52AD">
        <w:t xml:space="preserve"> </w:t>
      </w:r>
      <w:r>
        <w:t>boshlanish</w:t>
      </w:r>
      <w:r w:rsidR="00CB52AD">
        <w:t xml:space="preserve"> </w:t>
      </w:r>
      <w:r>
        <w:t>manzilini</w:t>
      </w:r>
      <w:r w:rsidR="00CB52AD">
        <w:t xml:space="preserve">,  </w:t>
      </w:r>
      <w:r>
        <w:t>u</w:t>
      </w:r>
      <w:r w:rsidR="00CB52AD">
        <w:t xml:space="preserve"> </w:t>
      </w:r>
      <w:r>
        <w:t>orqali</w:t>
      </w:r>
      <w:r w:rsidR="00CB52AD">
        <w:t xml:space="preserve"> </w:t>
      </w:r>
      <w:r>
        <w:t>kompyuter</w:t>
      </w:r>
      <w:r w:rsidR="00CB52AD">
        <w:t xml:space="preserve"> </w:t>
      </w:r>
      <w:r>
        <w:t>adapter</w:t>
      </w:r>
      <w:r w:rsidR="00CB52AD">
        <w:t xml:space="preserve"> </w:t>
      </w:r>
      <w:r>
        <w:t>bilan</w:t>
      </w:r>
      <w:r w:rsidR="00CB52AD">
        <w:t xml:space="preserve"> </w:t>
      </w:r>
      <w:r>
        <w:t>muloqot</w:t>
      </w:r>
      <w:r w:rsidR="00CB52AD">
        <w:t xml:space="preserve"> </w:t>
      </w:r>
      <w:r>
        <w:t>qiladi</w:t>
      </w:r>
      <w:r w:rsidR="00CB52AD">
        <w:t xml:space="preserve">); </w:t>
      </w:r>
    </w:p>
    <w:p w:rsidR="00CB52AD" w:rsidRDefault="00CB52AD" w:rsidP="00203D05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 </w:t>
      </w:r>
      <w:r w:rsidR="00F77C7C">
        <w:t>foydalaniladigan</w:t>
      </w:r>
      <w:r>
        <w:t xml:space="preserve"> </w:t>
      </w:r>
      <w:r w:rsidR="00F77C7C">
        <w:t>uzilish</w:t>
      </w:r>
      <w:r>
        <w:t xml:space="preserve"> </w:t>
      </w:r>
      <w:r w:rsidR="00F77C7C">
        <w:t>nomeri</w:t>
      </w:r>
      <w:r>
        <w:t xml:space="preserve"> (</w:t>
      </w:r>
      <w:r w:rsidR="00F77C7C">
        <w:t>ya’ni</w:t>
      </w:r>
      <w:r>
        <w:t xml:space="preserve"> </w:t>
      </w:r>
      <w:r w:rsidR="00F77C7C">
        <w:t>ta</w:t>
      </w:r>
      <w:r w:rsidR="009B5144">
        <w:t>ʻ</w:t>
      </w:r>
      <w:r w:rsidR="00F77C7C">
        <w:t>qiqlash</w:t>
      </w:r>
      <w:r>
        <w:t xml:space="preserve"> </w:t>
      </w:r>
      <w:r w:rsidR="00F77C7C">
        <w:t>yо‘lining</w:t>
      </w:r>
      <w:r>
        <w:t xml:space="preserve"> </w:t>
      </w:r>
      <w:r w:rsidR="00F77C7C">
        <w:t>nomeri</w:t>
      </w:r>
      <w:r>
        <w:t xml:space="preserve">, </w:t>
      </w:r>
      <w:r w:rsidR="00F77C7C">
        <w:t>u</w:t>
      </w:r>
      <w:r>
        <w:t xml:space="preserve"> </w:t>
      </w:r>
      <w:r w:rsidR="00F77C7C">
        <w:t>orqali</w:t>
      </w:r>
      <w:r>
        <w:t xml:space="preserve"> </w:t>
      </w:r>
      <w:r w:rsidR="00F77C7C">
        <w:t>kompyuterga</w:t>
      </w:r>
      <w:r>
        <w:t xml:space="preserve"> </w:t>
      </w:r>
      <w:r w:rsidR="00F77C7C">
        <w:t>adapter</w:t>
      </w:r>
      <w:r>
        <w:t xml:space="preserve"> </w:t>
      </w:r>
      <w:r w:rsidR="00F77C7C">
        <w:t>о‘zi</w:t>
      </w:r>
      <w:r>
        <w:t xml:space="preserve"> </w:t>
      </w:r>
      <w:r w:rsidR="00F77C7C">
        <w:t>bilan</w:t>
      </w:r>
      <w:r>
        <w:t xml:space="preserve"> </w:t>
      </w:r>
      <w:r w:rsidR="00F77C7C">
        <w:t>axborot</w:t>
      </w:r>
      <w:r>
        <w:t xml:space="preserve"> </w:t>
      </w:r>
      <w:r w:rsidR="00F77C7C">
        <w:t>almashinuvi</w:t>
      </w:r>
      <w:r>
        <w:t xml:space="preserve"> </w:t>
      </w:r>
      <w:r w:rsidR="00F77C7C">
        <w:t>zarurligi</w:t>
      </w:r>
      <w:r>
        <w:t xml:space="preserve"> </w:t>
      </w:r>
      <w:r w:rsidR="009B5144" w:rsidRPr="009B5144">
        <w:t>h</w:t>
      </w:r>
      <w:r w:rsidR="00F77C7C">
        <w:t>aqida</w:t>
      </w:r>
      <w:r>
        <w:t xml:space="preserve"> </w:t>
      </w:r>
      <w:r w:rsidR="00F77C7C">
        <w:t>xabar</w:t>
      </w:r>
      <w:r>
        <w:t xml:space="preserve"> </w:t>
      </w:r>
      <w:r w:rsidR="00F77C7C">
        <w:t>beradi</w:t>
      </w:r>
      <w:r>
        <w:t>);</w:t>
      </w:r>
    </w:p>
    <w:p w:rsidR="00CB52AD" w:rsidRDefault="00F77C7C" w:rsidP="00203D05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lastRenderedPageBreak/>
        <w:t>bufer</w:t>
      </w:r>
      <w:r w:rsidR="00CB52AD">
        <w:t xml:space="preserve"> </w:t>
      </w:r>
      <w:r>
        <w:t>va</w:t>
      </w:r>
      <w:r w:rsidR="00CB52AD">
        <w:t xml:space="preserve"> </w:t>
      </w:r>
      <w:r>
        <w:t>yuklanuvchi</w:t>
      </w:r>
      <w:r w:rsidR="00CB52AD">
        <w:t xml:space="preserve"> </w:t>
      </w:r>
      <w:r>
        <w:t>xotiralarning</w:t>
      </w:r>
      <w:r w:rsidR="00CB52AD">
        <w:t xml:space="preserve"> </w:t>
      </w:r>
      <w:r>
        <w:t>asos</w:t>
      </w:r>
      <w:r w:rsidR="00CB52AD">
        <w:t xml:space="preserve"> </w:t>
      </w:r>
      <w:r>
        <w:t>manzili</w:t>
      </w:r>
      <w:r w:rsidR="00CB52AD">
        <w:t xml:space="preserve"> (</w:t>
      </w:r>
      <w:r>
        <w:t>ya’ni</w:t>
      </w:r>
      <w:r w:rsidR="00CB52AD">
        <w:t xml:space="preserve"> </w:t>
      </w:r>
      <w:r>
        <w:t>adapter</w:t>
      </w:r>
      <w:r w:rsidR="00CB52AD">
        <w:t xml:space="preserve"> </w:t>
      </w:r>
      <w:r>
        <w:t>tarkibiga</w:t>
      </w:r>
      <w:r w:rsidR="00CB52AD">
        <w:t xml:space="preserve"> </w:t>
      </w:r>
      <w:r>
        <w:t>kiruvchi</w:t>
      </w:r>
      <w:r w:rsidR="00CB52AD">
        <w:t xml:space="preserve"> </w:t>
      </w:r>
      <w:r>
        <w:t>kompyuter</w:t>
      </w:r>
      <w:r w:rsidR="00CB52AD">
        <w:t xml:space="preserve"> </w:t>
      </w:r>
      <w:r>
        <w:t>aynan</w:t>
      </w:r>
      <w:r w:rsidR="00CB52AD">
        <w:t xml:space="preserve"> </w:t>
      </w:r>
      <w:r>
        <w:t>shu</w:t>
      </w:r>
      <w:r w:rsidR="00CB52AD">
        <w:t xml:space="preserve"> </w:t>
      </w:r>
      <w:r>
        <w:t>xotira</w:t>
      </w:r>
      <w:r w:rsidR="00CB52AD">
        <w:t xml:space="preserve"> </w:t>
      </w:r>
      <w:r>
        <w:t>bilan</w:t>
      </w:r>
      <w:r w:rsidR="00CB52AD">
        <w:t xml:space="preserve"> </w:t>
      </w:r>
      <w:r>
        <w:t>muloqot</w:t>
      </w:r>
      <w:r w:rsidR="00CB52AD">
        <w:t xml:space="preserve"> </w:t>
      </w:r>
      <w:r>
        <w:t>qilishi</w:t>
      </w:r>
      <w:r w:rsidR="00CB52AD">
        <w:t xml:space="preserve"> </w:t>
      </w:r>
      <w:r>
        <w:t>uchun</w:t>
      </w:r>
      <w:r w:rsidR="00CB52AD">
        <w:t xml:space="preserve">). </w:t>
      </w:r>
    </w:p>
    <w:p w:rsidR="00CB52AD" w:rsidRDefault="00F77C7C" w:rsidP="00203D05">
      <w:pPr>
        <w:pStyle w:val="a3"/>
        <w:spacing w:line="360" w:lineRule="auto"/>
        <w:ind w:firstLine="709"/>
      </w:pPr>
      <w:r>
        <w:t>Bu</w:t>
      </w:r>
      <w:r w:rsidR="00CB52AD">
        <w:t xml:space="preserve"> </w:t>
      </w:r>
      <w:r>
        <w:t>kо‘rsatgichlarni</w:t>
      </w:r>
      <w:r w:rsidR="00CB52AD">
        <w:t xml:space="preserve"> </w:t>
      </w:r>
      <w:r>
        <w:t>foydalanuvchi</w:t>
      </w:r>
      <w:r w:rsidR="00CB52AD">
        <w:t xml:space="preserve"> </w:t>
      </w:r>
      <w:r>
        <w:t>tomonidan</w:t>
      </w:r>
      <w:r w:rsidR="00CB52AD">
        <w:t xml:space="preserve"> </w:t>
      </w:r>
      <w:r>
        <w:t>adapter</w:t>
      </w:r>
      <w:r w:rsidR="00CB52AD">
        <w:t xml:space="preserve"> </w:t>
      </w:r>
      <w:r>
        <w:t>platasidagi</w:t>
      </w:r>
      <w:r w:rsidR="00CB52AD">
        <w:t xml:space="preserve"> </w:t>
      </w:r>
      <w:r>
        <w:t>ulash</w:t>
      </w:r>
      <w:r w:rsidR="00CB52AD">
        <w:t xml:space="preserve"> </w:t>
      </w:r>
      <w:r>
        <w:t>moslamasi</w:t>
      </w:r>
      <w:r w:rsidR="00CB52AD">
        <w:t xml:space="preserve"> (</w:t>
      </w:r>
      <w:r>
        <w:t>djamer</w:t>
      </w:r>
      <w:r w:rsidR="00CB52AD">
        <w:t xml:space="preserve">) </w:t>
      </w:r>
      <w:r>
        <w:t>yordamida</w:t>
      </w:r>
      <w:r w:rsidR="00CB52AD">
        <w:t xml:space="preserve"> </w:t>
      </w:r>
      <w:r>
        <w:t>tanlab</w:t>
      </w:r>
      <w:r w:rsidR="00CB52AD">
        <w:t xml:space="preserve"> </w:t>
      </w:r>
      <w:r>
        <w:t>о‘rnatish</w:t>
      </w:r>
      <w:r w:rsidR="00CB52AD">
        <w:t xml:space="preserve"> </w:t>
      </w:r>
      <w:r>
        <w:t>mumkin</w:t>
      </w:r>
      <w:r w:rsidR="00CB52AD">
        <w:t xml:space="preserve">, </w:t>
      </w:r>
      <w:r>
        <w:t>lekin</w:t>
      </w:r>
      <w:r w:rsidR="00CB52AD">
        <w:t xml:space="preserve"> </w:t>
      </w:r>
      <w:r>
        <w:t>plata</w:t>
      </w:r>
      <w:r w:rsidR="00CB52AD">
        <w:t xml:space="preserve"> </w:t>
      </w:r>
      <w:r>
        <w:t>bilan</w:t>
      </w:r>
      <w:r w:rsidR="00CB52AD">
        <w:t xml:space="preserve"> </w:t>
      </w:r>
      <w:r>
        <w:t>beriladigan</w:t>
      </w:r>
      <w:r w:rsidR="00CB52AD">
        <w:t xml:space="preserve"> </w:t>
      </w:r>
      <w:r>
        <w:t>maxsus</w:t>
      </w:r>
      <w:r w:rsidR="00CB52AD">
        <w:t xml:space="preserve"> </w:t>
      </w:r>
      <w:r>
        <w:t>adapterni</w:t>
      </w:r>
      <w:r w:rsidR="00CB52AD">
        <w:t xml:space="preserve"> </w:t>
      </w:r>
      <w:r>
        <w:t>initsializatsiyalovchi</w:t>
      </w:r>
      <w:r w:rsidR="00CB52AD">
        <w:t xml:space="preserve"> </w:t>
      </w:r>
      <w:r>
        <w:t>dastur</w:t>
      </w:r>
      <w:r w:rsidR="00CB52AD">
        <w:t xml:space="preserve"> </w:t>
      </w:r>
      <w:r>
        <w:t>yordamida</w:t>
      </w:r>
      <w:r w:rsidR="00CB52AD">
        <w:t xml:space="preserve"> </w:t>
      </w:r>
      <w:r w:rsidR="009B5144" w:rsidRPr="009B5144">
        <w:t>h</w:t>
      </w:r>
      <w:r>
        <w:t>am</w:t>
      </w:r>
      <w:r w:rsidR="00CB52AD">
        <w:t xml:space="preserve"> </w:t>
      </w:r>
      <w:r>
        <w:t>о‘rnatish</w:t>
      </w:r>
      <w:r w:rsidR="00CB52AD">
        <w:t xml:space="preserve"> </w:t>
      </w:r>
      <w:r>
        <w:t>mumkin</w:t>
      </w:r>
      <w:r w:rsidR="00CB52AD">
        <w:t xml:space="preserve">. </w:t>
      </w:r>
      <w:r w:rsidR="009B5144" w:rsidRPr="009B5144">
        <w:t>H</w:t>
      </w:r>
      <w:r>
        <w:t>amma</w:t>
      </w:r>
      <w:r w:rsidR="00CB52AD">
        <w:t xml:space="preserve"> </w:t>
      </w:r>
      <w:r>
        <w:t>kо‘rsatgichlarni</w:t>
      </w:r>
      <w:r w:rsidR="00CB52AD">
        <w:t xml:space="preserve"> (</w:t>
      </w:r>
      <w:r>
        <w:t>manzil</w:t>
      </w:r>
      <w:r w:rsidR="00CB52AD">
        <w:t xml:space="preserve"> </w:t>
      </w:r>
      <w:r>
        <w:t>va</w:t>
      </w:r>
      <w:r w:rsidR="00CB52AD">
        <w:t xml:space="preserve"> </w:t>
      </w:r>
      <w:r>
        <w:t>uzilish</w:t>
      </w:r>
      <w:r w:rsidR="00CB52AD">
        <w:t xml:space="preserve"> </w:t>
      </w:r>
      <w:r>
        <w:t>nomeri</w:t>
      </w:r>
      <w:r w:rsidR="00CB52AD">
        <w:t xml:space="preserve">) </w:t>
      </w:r>
      <w:r>
        <w:t>tanlashda</w:t>
      </w:r>
      <w:r w:rsidR="00CB52AD">
        <w:t xml:space="preserve"> </w:t>
      </w:r>
      <w:r>
        <w:t>e</w:t>
      </w:r>
      <w:r w:rsidR="009B5144">
        <w:t>ʻ</w:t>
      </w:r>
      <w:r>
        <w:t>tibor</w:t>
      </w:r>
      <w:r w:rsidR="00CB52AD">
        <w:t xml:space="preserve"> </w:t>
      </w:r>
      <w:r>
        <w:t>berish</w:t>
      </w:r>
      <w:r w:rsidR="00CB52AD">
        <w:t xml:space="preserve"> </w:t>
      </w:r>
      <w:r>
        <w:t>kerakki</w:t>
      </w:r>
      <w:r w:rsidR="00CB52AD">
        <w:t xml:space="preserve">, </w:t>
      </w:r>
      <w:r>
        <w:t>ular</w:t>
      </w:r>
      <w:r w:rsidR="00CB52AD">
        <w:t xml:space="preserve"> </w:t>
      </w:r>
      <w:r>
        <w:t>kompyuterning</w:t>
      </w:r>
      <w:r w:rsidR="00CB52AD">
        <w:t xml:space="preserve"> </w:t>
      </w:r>
      <w:r>
        <w:t>boshqa</w:t>
      </w:r>
      <w:r w:rsidR="00CB52AD">
        <w:t xml:space="preserve"> </w:t>
      </w:r>
      <w:r>
        <w:t>qurilmalarida</w:t>
      </w:r>
      <w:r w:rsidR="00CB52AD">
        <w:t xml:space="preserve"> </w:t>
      </w:r>
      <w:r>
        <w:t>о‘rnatilib</w:t>
      </w:r>
      <w:r w:rsidR="00CB52AD">
        <w:t xml:space="preserve"> </w:t>
      </w:r>
      <w:r>
        <w:t>band</w:t>
      </w:r>
      <w:r w:rsidR="00CB52AD">
        <w:t xml:space="preserve"> </w:t>
      </w:r>
      <w:r>
        <w:t>bо‘lgan</w:t>
      </w:r>
      <w:r w:rsidR="00CB52AD">
        <w:t xml:space="preserve"> </w:t>
      </w:r>
      <w:r>
        <w:t>kо‘rsatgichlaridan</w:t>
      </w:r>
      <w:r w:rsidR="00CB52AD">
        <w:t xml:space="preserve"> </w:t>
      </w:r>
      <w:r>
        <w:t>farq</w:t>
      </w:r>
      <w:r w:rsidR="00CB52AD">
        <w:t xml:space="preserve"> </w:t>
      </w:r>
      <w:r>
        <w:t>qilishi</w:t>
      </w:r>
      <w:r w:rsidR="00CB52AD">
        <w:t xml:space="preserve"> </w:t>
      </w:r>
      <w:r>
        <w:t>kerak</w:t>
      </w:r>
      <w:r w:rsidR="00CB52AD">
        <w:t xml:space="preserve">. </w:t>
      </w:r>
      <w:r w:rsidR="009B5144" w:rsidRPr="009B5144">
        <w:t>H</w:t>
      </w:r>
      <w:r>
        <w:t>ozirgi</w:t>
      </w:r>
      <w:r w:rsidR="00CB52AD">
        <w:t xml:space="preserve"> </w:t>
      </w:r>
      <w:r>
        <w:t>zamon</w:t>
      </w:r>
      <w:r w:rsidR="00CB52AD">
        <w:t xml:space="preserve"> </w:t>
      </w:r>
      <w:r>
        <w:t>tarmoq</w:t>
      </w:r>
      <w:r w:rsidR="00CB52AD">
        <w:t xml:space="preserve"> </w:t>
      </w:r>
      <w:r>
        <w:t>adapterlarida</w:t>
      </w:r>
      <w:r w:rsidR="00CB52AD">
        <w:t xml:space="preserve"> </w:t>
      </w:r>
      <w:r>
        <w:t>kо‘pincha</w:t>
      </w:r>
      <w:r w:rsidR="00CB52AD">
        <w:t xml:space="preserve"> Plug-and-Play </w:t>
      </w:r>
      <w:r>
        <w:t>tartibi</w:t>
      </w:r>
      <w:r w:rsidR="00CB52AD">
        <w:t xml:space="preserve"> </w:t>
      </w:r>
      <w:r>
        <w:t>qо‘llaniladi</w:t>
      </w:r>
      <w:r w:rsidR="00CB52AD">
        <w:t xml:space="preserve">, </w:t>
      </w:r>
      <w:r>
        <w:t>ya’ni</w:t>
      </w:r>
      <w:r w:rsidR="00CB52AD">
        <w:t xml:space="preserve"> </w:t>
      </w:r>
      <w:r>
        <w:t>kо‘rsatgichlarni</w:t>
      </w:r>
      <w:r w:rsidR="00CB52AD">
        <w:t xml:space="preserve"> </w:t>
      </w:r>
      <w:r>
        <w:t>foydalanuvchi</w:t>
      </w:r>
      <w:r w:rsidR="00CB52AD">
        <w:t xml:space="preserve"> </w:t>
      </w:r>
      <w:r>
        <w:t>tomonidan</w:t>
      </w:r>
      <w:r w:rsidR="00CB52AD">
        <w:t xml:space="preserve"> </w:t>
      </w:r>
      <w:r>
        <w:t>о‘rnatilishining</w:t>
      </w:r>
      <w:r w:rsidR="00CB52AD">
        <w:t xml:space="preserve"> (</w:t>
      </w:r>
      <w:r>
        <w:t>sozlanishining</w:t>
      </w:r>
      <w:r w:rsidR="00CB52AD">
        <w:t xml:space="preserve">) </w:t>
      </w:r>
      <w:r w:rsidR="009B5144" w:rsidRPr="009B5144">
        <w:t>h</w:t>
      </w:r>
      <w:r>
        <w:t>ojati</w:t>
      </w:r>
      <w:r w:rsidR="00CB52AD">
        <w:t xml:space="preserve"> </w:t>
      </w:r>
      <w:r>
        <w:t>yо‘q</w:t>
      </w:r>
      <w:r w:rsidR="00CB52AD">
        <w:t xml:space="preserve">, </w:t>
      </w:r>
      <w:r>
        <w:t>ularda</w:t>
      </w:r>
      <w:r w:rsidR="00CB52AD">
        <w:t xml:space="preserve"> </w:t>
      </w:r>
      <w:r>
        <w:t>sozlash</w:t>
      </w:r>
      <w:r w:rsidR="00CB52AD">
        <w:t xml:space="preserve"> </w:t>
      </w:r>
      <w:r>
        <w:t>kompyuter</w:t>
      </w:r>
      <w:r w:rsidR="00CB52AD">
        <w:t xml:space="preserve"> </w:t>
      </w:r>
      <w:r>
        <w:t>elektr</w:t>
      </w:r>
      <w:r w:rsidR="00CB52AD">
        <w:t xml:space="preserve"> </w:t>
      </w:r>
      <w:r w:rsidR="009B5144">
        <w:t>manba</w:t>
      </w:r>
      <w:r>
        <w:t>iga</w:t>
      </w:r>
      <w:r w:rsidR="00CB52AD">
        <w:t xml:space="preserve"> </w:t>
      </w:r>
      <w:r>
        <w:t>ulanganda</w:t>
      </w:r>
      <w:r w:rsidR="00CB52AD">
        <w:t xml:space="preserve"> </w:t>
      </w:r>
      <w:r>
        <w:t>avtomatik</w:t>
      </w:r>
      <w:r w:rsidR="00CB52AD">
        <w:t xml:space="preserve"> </w:t>
      </w:r>
      <w:r>
        <w:t>ravishda</w:t>
      </w:r>
      <w:r w:rsidR="00CB52AD">
        <w:t xml:space="preserve"> </w:t>
      </w:r>
      <w:r>
        <w:t>amalga</w:t>
      </w:r>
      <w:r w:rsidR="00CB52AD">
        <w:t xml:space="preserve"> </w:t>
      </w:r>
      <w:r>
        <w:t>oshiriladi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t>Adapterning</w:t>
      </w:r>
      <w:r w:rsidR="00CB52AD">
        <w:t xml:space="preserve"> </w:t>
      </w:r>
      <w:r>
        <w:t>asosiy</w:t>
      </w:r>
      <w:r w:rsidR="00CB52AD">
        <w:t xml:space="preserve"> </w:t>
      </w:r>
      <w:r>
        <w:t>tarmoq</w:t>
      </w:r>
      <w:r w:rsidR="00CB52AD">
        <w:t xml:space="preserve"> </w:t>
      </w:r>
      <w:r>
        <w:t>vazifalariga</w:t>
      </w:r>
      <w:r w:rsidR="00CB52AD">
        <w:t xml:space="preserve"> </w:t>
      </w:r>
      <w:r>
        <w:t>quyidagilar</w:t>
      </w:r>
      <w:r w:rsidR="00CB52AD">
        <w:t xml:space="preserve"> </w:t>
      </w:r>
      <w:r>
        <w:t>kiradi</w:t>
      </w:r>
      <w:r w:rsidR="00CB52AD">
        <w:t xml:space="preserve">: 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kompyuter</w:t>
      </w:r>
      <w:r w:rsidR="004E1A63">
        <w:t xml:space="preserve"> </w:t>
      </w:r>
      <w:r>
        <w:t>va</w:t>
      </w:r>
      <w:r w:rsidR="004E1A63">
        <w:t xml:space="preserve"> </w:t>
      </w:r>
      <w:r w:rsidR="009B5144">
        <w:rPr>
          <w:lang w:val="en-US"/>
        </w:rPr>
        <w:t>mah</w:t>
      </w:r>
      <w:r w:rsidRPr="00F77C7C">
        <w:rPr>
          <w:lang w:val="en-US"/>
        </w:rPr>
        <w:t>alliy</w:t>
      </w:r>
      <w:r w:rsidR="00CB52AD">
        <w:t xml:space="preserve"> </w:t>
      </w:r>
      <w:r>
        <w:t>tarmoq</w:t>
      </w:r>
      <w:r w:rsidR="00CB52AD">
        <w:t xml:space="preserve"> </w:t>
      </w:r>
      <w:r>
        <w:t>kabelini</w:t>
      </w:r>
      <w:r w:rsidR="00CB52AD">
        <w:t xml:space="preserve"> </w:t>
      </w:r>
      <w:r>
        <w:t>galvanik</w:t>
      </w:r>
      <w:r w:rsidR="00CB52AD">
        <w:t xml:space="preserve"> </w:t>
      </w:r>
      <w:r>
        <w:t>ajratish</w:t>
      </w:r>
      <w:r w:rsidR="00CB52AD">
        <w:t xml:space="preserve"> (</w:t>
      </w:r>
      <w:r>
        <w:t>buning</w:t>
      </w:r>
      <w:r w:rsidR="00CB52AD">
        <w:t xml:space="preserve"> </w:t>
      </w:r>
      <w:r>
        <w:t>uchun</w:t>
      </w:r>
      <w:r w:rsidR="00CB52AD">
        <w:t xml:space="preserve"> </w:t>
      </w:r>
      <w:r>
        <w:t>odatda</w:t>
      </w:r>
      <w:r w:rsidR="00CB52AD">
        <w:t xml:space="preserve"> </w:t>
      </w:r>
      <w:r>
        <w:t>signalni</w:t>
      </w:r>
      <w:r w:rsidR="00CB52AD">
        <w:t xml:space="preserve"> </w:t>
      </w:r>
      <w:r>
        <w:t>impuls</w:t>
      </w:r>
      <w:r w:rsidR="00CB52AD">
        <w:t xml:space="preserve"> </w:t>
      </w:r>
      <w:r>
        <w:t>transformatori</w:t>
      </w:r>
      <w:r w:rsidR="00CB52AD">
        <w:t xml:space="preserve"> </w:t>
      </w:r>
      <w:r>
        <w:t>orqali</w:t>
      </w:r>
      <w:r w:rsidR="00CB52AD">
        <w:t xml:space="preserve"> </w:t>
      </w:r>
      <w:r>
        <w:t>uzatiladi</w:t>
      </w:r>
      <w:r w:rsidR="00CB52AD">
        <w:t xml:space="preserve">); 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mantiqiy</w:t>
      </w:r>
      <w:r w:rsidR="00CB52AD">
        <w:t xml:space="preserve"> </w:t>
      </w:r>
      <w:r>
        <w:t>signallarni</w:t>
      </w:r>
      <w:r w:rsidR="00CB52AD">
        <w:t xml:space="preserve"> </w:t>
      </w:r>
      <w:r>
        <w:t>tarmoq</w:t>
      </w:r>
      <w:r w:rsidR="00CB52AD">
        <w:t xml:space="preserve"> </w:t>
      </w:r>
      <w:r>
        <w:t>signallariga</w:t>
      </w:r>
      <w:r w:rsidR="00CB52AD">
        <w:t xml:space="preserve"> </w:t>
      </w:r>
      <w:r>
        <w:t>va</w:t>
      </w:r>
      <w:r w:rsidR="00CB52AD">
        <w:t xml:space="preserve"> </w:t>
      </w:r>
      <w:r>
        <w:t>aksiga</w:t>
      </w:r>
      <w:r w:rsidR="00CB52AD">
        <w:t xml:space="preserve"> </w:t>
      </w:r>
      <w:r>
        <w:t>о‘zgartirish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tarmoq</w:t>
      </w:r>
      <w:r w:rsidR="00CB52AD">
        <w:t xml:space="preserve"> </w:t>
      </w:r>
      <w:r>
        <w:t>signallarini</w:t>
      </w:r>
      <w:r w:rsidR="00CB52AD">
        <w:t xml:space="preserve"> </w:t>
      </w:r>
      <w:r>
        <w:t>kodlash</w:t>
      </w:r>
      <w:r w:rsidR="00CB52AD">
        <w:t xml:space="preserve"> </w:t>
      </w:r>
      <w:r>
        <w:t>va</w:t>
      </w:r>
      <w:r w:rsidR="00CB52AD">
        <w:t xml:space="preserve"> </w:t>
      </w:r>
      <w:r>
        <w:t>dekoderlash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qabul</w:t>
      </w:r>
      <w:r w:rsidR="00CB52AD">
        <w:t xml:space="preserve"> </w:t>
      </w:r>
      <w:r>
        <w:t>qilinayotgan</w:t>
      </w:r>
      <w:r w:rsidR="00CB52AD">
        <w:t xml:space="preserve"> </w:t>
      </w:r>
      <w:r>
        <w:t>paketlardan</w:t>
      </w:r>
      <w:r w:rsidR="00CB52AD">
        <w:t xml:space="preserve"> </w:t>
      </w:r>
      <w:r>
        <w:t>aynan</w:t>
      </w:r>
      <w:r w:rsidR="00CB52AD">
        <w:t xml:space="preserve"> </w:t>
      </w:r>
      <w:r>
        <w:t>shu</w:t>
      </w:r>
      <w:r w:rsidR="00CB52AD">
        <w:t xml:space="preserve"> </w:t>
      </w:r>
      <w:r>
        <w:t>abonentga</w:t>
      </w:r>
      <w:r w:rsidR="00CB52AD">
        <w:t xml:space="preserve"> </w:t>
      </w:r>
      <w:r>
        <w:t>manzillashtirilgan</w:t>
      </w:r>
      <w:r w:rsidR="00CB52AD">
        <w:t xml:space="preserve"> </w:t>
      </w:r>
      <w:r>
        <w:t>paketlarni</w:t>
      </w:r>
      <w:r w:rsidR="00CB52AD">
        <w:t xml:space="preserve"> </w:t>
      </w:r>
      <w:r>
        <w:t>tanlab</w:t>
      </w:r>
      <w:r w:rsidR="00CB52AD">
        <w:t xml:space="preserve"> </w:t>
      </w:r>
      <w:r>
        <w:t>qabul</w:t>
      </w:r>
      <w:r w:rsidR="00CB52AD">
        <w:t xml:space="preserve"> </w:t>
      </w:r>
      <w:r>
        <w:t>qilish</w:t>
      </w:r>
      <w:r w:rsidR="00CB52AD">
        <w:t>;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parallel</w:t>
      </w:r>
      <w:r w:rsidR="00CB52AD">
        <w:t xml:space="preserve"> </w:t>
      </w:r>
      <w:r>
        <w:t>kodni</w:t>
      </w:r>
      <w:r w:rsidR="00CB52AD">
        <w:t xml:space="preserve"> </w:t>
      </w:r>
      <w:r>
        <w:t>ketma</w:t>
      </w:r>
      <w:r w:rsidR="00CB52AD">
        <w:t>-</w:t>
      </w:r>
      <w:r>
        <w:t>ket</w:t>
      </w:r>
      <w:r w:rsidR="00CB52AD">
        <w:t xml:space="preserve"> </w:t>
      </w:r>
      <w:r>
        <w:t>kodga</w:t>
      </w:r>
      <w:r w:rsidR="00CB52AD">
        <w:t xml:space="preserve"> </w:t>
      </w:r>
      <w:r>
        <w:t>axborot</w:t>
      </w:r>
      <w:r w:rsidR="00CB52AD">
        <w:t xml:space="preserve"> </w:t>
      </w:r>
      <w:r>
        <w:t>uzatilishida</w:t>
      </w:r>
      <w:r w:rsidR="00CB52AD">
        <w:t xml:space="preserve"> </w:t>
      </w:r>
      <w:r>
        <w:t>о‘zgartirish</w:t>
      </w:r>
      <w:r w:rsidR="00CB52AD">
        <w:t xml:space="preserve"> </w:t>
      </w:r>
      <w:r>
        <w:t>va</w:t>
      </w:r>
      <w:r w:rsidR="00CB52AD">
        <w:t xml:space="preserve"> </w:t>
      </w:r>
      <w:r>
        <w:t>axborot</w:t>
      </w:r>
      <w:r w:rsidR="00CB52AD">
        <w:t xml:space="preserve"> </w:t>
      </w:r>
      <w:r>
        <w:t>qabul</w:t>
      </w:r>
      <w:r w:rsidR="00CB52AD">
        <w:t xml:space="preserve"> </w:t>
      </w:r>
      <w:r>
        <w:t>qilishda</w:t>
      </w:r>
      <w:r w:rsidR="00CB52AD">
        <w:t xml:space="preserve"> </w:t>
      </w:r>
      <w:r>
        <w:t>aksiga</w:t>
      </w:r>
      <w:r w:rsidR="00CB52AD">
        <w:t xml:space="preserve"> </w:t>
      </w:r>
      <w:r>
        <w:t>о‘zgartirish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adapterning</w:t>
      </w:r>
      <w:r w:rsidR="00CB52AD">
        <w:t xml:space="preserve"> </w:t>
      </w:r>
      <w:r>
        <w:t>bufer</w:t>
      </w:r>
      <w:r w:rsidR="00CB52AD">
        <w:t xml:space="preserve"> </w:t>
      </w:r>
      <w:r>
        <w:t>xotirasiga</w:t>
      </w:r>
      <w:r w:rsidR="00CB52AD">
        <w:t xml:space="preserve"> </w:t>
      </w:r>
      <w:r>
        <w:t>uzatilayotgan</w:t>
      </w:r>
      <w:r w:rsidR="00CB52AD">
        <w:t xml:space="preserve"> </w:t>
      </w:r>
      <w:r>
        <w:t>va</w:t>
      </w:r>
      <w:r w:rsidR="00CB52AD">
        <w:t xml:space="preserve"> </w:t>
      </w:r>
      <w:r>
        <w:t>qabul</w:t>
      </w:r>
      <w:r w:rsidR="00CB52AD">
        <w:t xml:space="preserve"> </w:t>
      </w:r>
      <w:r>
        <w:t>qilinayotgan</w:t>
      </w:r>
      <w:r w:rsidR="00CB52AD">
        <w:t xml:space="preserve"> </w:t>
      </w:r>
      <w:r>
        <w:t>axborotlarni</w:t>
      </w:r>
      <w:r w:rsidR="00CB52AD">
        <w:t xml:space="preserve"> </w:t>
      </w:r>
      <w:r>
        <w:t>yozish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qabul</w:t>
      </w:r>
      <w:r w:rsidR="00CB52AD">
        <w:t xml:space="preserve"> </w:t>
      </w:r>
      <w:r>
        <w:t>qilingan</w:t>
      </w:r>
      <w:r w:rsidR="00CB52AD">
        <w:t xml:space="preserve"> </w:t>
      </w:r>
      <w:r>
        <w:t>axborot</w:t>
      </w:r>
      <w:r w:rsidR="00CB52AD">
        <w:t xml:space="preserve"> </w:t>
      </w:r>
      <w:r>
        <w:t>almashinuvini</w:t>
      </w:r>
      <w:r w:rsidR="00CB52AD">
        <w:t xml:space="preserve"> </w:t>
      </w:r>
      <w:r>
        <w:t>boshqarish</w:t>
      </w:r>
      <w:r w:rsidR="00CB52AD">
        <w:t xml:space="preserve"> </w:t>
      </w:r>
      <w:r>
        <w:t>usulida</w:t>
      </w:r>
      <w:r w:rsidR="00CB52AD">
        <w:t xml:space="preserve"> </w:t>
      </w:r>
      <w:r>
        <w:t>tarmoqqa</w:t>
      </w:r>
      <w:r w:rsidR="00CB52AD">
        <w:t xml:space="preserve"> </w:t>
      </w:r>
      <w:r>
        <w:t>ega</w:t>
      </w:r>
      <w:r w:rsidR="00CB52AD">
        <w:t xml:space="preserve"> </w:t>
      </w:r>
      <w:r>
        <w:t>bо‘lishni</w:t>
      </w:r>
      <w:r w:rsidR="00CB52AD">
        <w:t xml:space="preserve"> </w:t>
      </w:r>
      <w:r>
        <w:t>tashkil</w:t>
      </w:r>
      <w:r w:rsidR="00CB52AD">
        <w:t xml:space="preserve"> </w:t>
      </w:r>
      <w:r>
        <w:t>qilish</w:t>
      </w:r>
      <w:r w:rsidR="00CB52AD">
        <w:t xml:space="preserve">; </w:t>
      </w:r>
    </w:p>
    <w:p w:rsidR="00CB52AD" w:rsidRDefault="00F77C7C" w:rsidP="00203D05">
      <w:pPr>
        <w:pStyle w:val="a3"/>
        <w:numPr>
          <w:ilvl w:val="0"/>
          <w:numId w:val="3"/>
        </w:numPr>
        <w:spacing w:line="360" w:lineRule="auto"/>
        <w:ind w:left="0" w:firstLine="709"/>
      </w:pPr>
      <w:r>
        <w:t>axborotlarni</w:t>
      </w:r>
      <w:r w:rsidR="00CB52AD">
        <w:t xml:space="preserve"> </w:t>
      </w:r>
      <w:r>
        <w:t>qabul</w:t>
      </w:r>
      <w:r w:rsidR="00CB52AD">
        <w:t xml:space="preserve"> </w:t>
      </w:r>
      <w:r>
        <w:t>qilish</w:t>
      </w:r>
      <w:r w:rsidR="00CB52AD">
        <w:t xml:space="preserve"> </w:t>
      </w:r>
      <w:r>
        <w:t>va</w:t>
      </w:r>
      <w:r w:rsidR="00CB52AD">
        <w:t xml:space="preserve"> </w:t>
      </w:r>
      <w:r>
        <w:t>uzatishda</w:t>
      </w:r>
      <w:r w:rsidR="00CB52AD">
        <w:t xml:space="preserve"> </w:t>
      </w:r>
      <w:r>
        <w:t>paketlarning</w:t>
      </w:r>
      <w:r w:rsidR="00CB52AD">
        <w:t xml:space="preserve"> </w:t>
      </w:r>
      <w:r>
        <w:t>nazorat</w:t>
      </w:r>
      <w:r w:rsidR="00CB52AD">
        <w:t xml:space="preserve"> </w:t>
      </w:r>
      <w:r>
        <w:t>bitlari</w:t>
      </w:r>
      <w:r w:rsidR="00CB52AD">
        <w:t xml:space="preserve"> </w:t>
      </w:r>
      <w:r>
        <w:t>yig‘indisini</w:t>
      </w:r>
      <w:r w:rsidR="00CB52AD">
        <w:t xml:space="preserve"> </w:t>
      </w:r>
      <w:r w:rsidR="009B5144">
        <w:rPr>
          <w:lang w:val="en-US"/>
        </w:rPr>
        <w:t>h</w:t>
      </w:r>
      <w:r>
        <w:t>isoblash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t>Odatda</w:t>
      </w:r>
      <w:r w:rsidR="00CB52AD">
        <w:t xml:space="preserve"> </w:t>
      </w:r>
      <w:r>
        <w:t>xamma</w:t>
      </w:r>
      <w:r w:rsidR="00CB52AD">
        <w:t xml:space="preserve"> </w:t>
      </w:r>
      <w:r>
        <w:t>tarmoq</w:t>
      </w:r>
      <w:r w:rsidR="00CB52AD">
        <w:t xml:space="preserve"> </w:t>
      </w:r>
      <w:r>
        <w:t>vazifa</w:t>
      </w:r>
      <w:r w:rsidR="00CB52AD">
        <w:t xml:space="preserve"> </w:t>
      </w:r>
      <w:r>
        <w:t>maxsus</w:t>
      </w:r>
      <w:r w:rsidR="00CB52AD">
        <w:t xml:space="preserve"> </w:t>
      </w:r>
      <w:r>
        <w:t>katta</w:t>
      </w:r>
      <w:r w:rsidR="00CB52AD">
        <w:t xml:space="preserve"> </w:t>
      </w:r>
      <w:r>
        <w:t>integral</w:t>
      </w:r>
      <w:r w:rsidR="00CB52AD">
        <w:t xml:space="preserve"> </w:t>
      </w:r>
      <w:r>
        <w:t>sxemalar</w:t>
      </w:r>
      <w:r w:rsidR="00CB52AD">
        <w:t xml:space="preserve"> </w:t>
      </w:r>
      <w:r>
        <w:t>yordamida</w:t>
      </w:r>
      <w:r w:rsidR="00CB52AD">
        <w:t xml:space="preserve"> </w:t>
      </w:r>
      <w:r>
        <w:t>amalga</w:t>
      </w:r>
      <w:r w:rsidR="00CB52AD">
        <w:t xml:space="preserve"> </w:t>
      </w:r>
      <w:r>
        <w:t>oshirilganligi</w:t>
      </w:r>
      <w:r w:rsidR="00CB52AD">
        <w:t xml:space="preserve"> </w:t>
      </w:r>
      <w:r>
        <w:t>uchun</w:t>
      </w:r>
      <w:r w:rsidR="00CB52AD">
        <w:t xml:space="preserve"> </w:t>
      </w:r>
      <w:r>
        <w:t>adapter</w:t>
      </w:r>
      <w:r w:rsidR="00CB52AD">
        <w:t xml:space="preserve"> </w:t>
      </w:r>
      <w:r>
        <w:t>platasining</w:t>
      </w:r>
      <w:r w:rsidR="00CB52AD">
        <w:t xml:space="preserve"> </w:t>
      </w:r>
      <w:r>
        <w:t>о‘lchami</w:t>
      </w:r>
      <w:r w:rsidR="00CB52AD">
        <w:t xml:space="preserve"> </w:t>
      </w:r>
      <w:r>
        <w:t>kichik</w:t>
      </w:r>
      <w:r w:rsidR="00CB52AD">
        <w:t xml:space="preserve"> </w:t>
      </w:r>
      <w:r>
        <w:t>va</w:t>
      </w:r>
      <w:r w:rsidR="00CB52AD">
        <w:t xml:space="preserve"> </w:t>
      </w:r>
      <w:r>
        <w:t>narxi</w:t>
      </w:r>
      <w:r w:rsidR="00CB52AD">
        <w:t xml:space="preserve"> </w:t>
      </w:r>
      <w:r>
        <w:t>arzondir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lastRenderedPageBreak/>
        <w:t>Agarda</w:t>
      </w:r>
      <w:r w:rsidR="00CB52AD">
        <w:t xml:space="preserve"> </w:t>
      </w:r>
      <w:r>
        <w:t>tarmoq</w:t>
      </w:r>
      <w:r w:rsidR="00CB52AD">
        <w:t xml:space="preserve"> </w:t>
      </w:r>
      <w:r>
        <w:t>adapteri</w:t>
      </w:r>
      <w:r w:rsidR="00CB52AD">
        <w:t xml:space="preserve"> </w:t>
      </w:r>
      <w:r>
        <w:t>bir</w:t>
      </w:r>
      <w:r w:rsidR="00CB52AD">
        <w:t xml:space="preserve"> </w:t>
      </w:r>
      <w:r>
        <w:t>necha</w:t>
      </w:r>
      <w:r w:rsidR="00CB52AD">
        <w:t xml:space="preserve"> </w:t>
      </w:r>
      <w:r>
        <w:t>turdagi</w:t>
      </w:r>
      <w:r w:rsidR="00CB52AD">
        <w:t xml:space="preserve"> </w:t>
      </w:r>
      <w:r>
        <w:t>kabellar</w:t>
      </w:r>
      <w:r w:rsidR="00CB52AD">
        <w:t xml:space="preserve"> </w:t>
      </w:r>
      <w:r>
        <w:t>bilan</w:t>
      </w:r>
      <w:r w:rsidR="00CB52AD">
        <w:t xml:space="preserve"> </w:t>
      </w:r>
      <w:r>
        <w:t>ishlay</w:t>
      </w:r>
      <w:r w:rsidR="00CB52AD">
        <w:t xml:space="preserve"> </w:t>
      </w:r>
      <w:r>
        <w:t>olsa</w:t>
      </w:r>
      <w:r w:rsidR="00CB52AD">
        <w:t xml:space="preserve">, </w:t>
      </w:r>
      <w:r>
        <w:t>u</w:t>
      </w:r>
      <w:r w:rsidR="00CB52AD">
        <w:t xml:space="preserve"> </w:t>
      </w:r>
      <w:r w:rsidR="009B5144" w:rsidRPr="009B5144">
        <w:t>h</w:t>
      </w:r>
      <w:r>
        <w:t>olda</w:t>
      </w:r>
      <w:r w:rsidR="00CB52AD">
        <w:t xml:space="preserve"> </w:t>
      </w:r>
      <w:r>
        <w:t>yana</w:t>
      </w:r>
      <w:r w:rsidR="00CB52AD">
        <w:t xml:space="preserve"> </w:t>
      </w:r>
      <w:r>
        <w:t>bir</w:t>
      </w:r>
      <w:r w:rsidR="00CB52AD">
        <w:t xml:space="preserve"> </w:t>
      </w:r>
      <w:r>
        <w:t>sozlanish</w:t>
      </w:r>
      <w:r w:rsidR="00CB52AD">
        <w:t xml:space="preserve"> </w:t>
      </w:r>
      <w:r>
        <w:t>lozim</w:t>
      </w:r>
      <w:r w:rsidR="00CB52AD">
        <w:t xml:space="preserve"> </w:t>
      </w:r>
      <w:r>
        <w:t>bо‘lgan</w:t>
      </w:r>
      <w:r w:rsidR="00CB52AD">
        <w:t xml:space="preserve"> </w:t>
      </w:r>
      <w:r>
        <w:t>kо‘rsatgich</w:t>
      </w:r>
      <w:r w:rsidR="00CB52AD">
        <w:t xml:space="preserve"> </w:t>
      </w:r>
      <w:r>
        <w:t>qо‘shiladi</w:t>
      </w:r>
      <w:r w:rsidR="00CB52AD">
        <w:t xml:space="preserve"> (</w:t>
      </w:r>
      <w:r>
        <w:t>kabel</w:t>
      </w:r>
      <w:r w:rsidR="00CB52AD">
        <w:t xml:space="preserve"> </w:t>
      </w:r>
      <w:r>
        <w:t>turini</w:t>
      </w:r>
      <w:r w:rsidR="00CB52AD">
        <w:t xml:space="preserve"> </w:t>
      </w:r>
      <w:r>
        <w:t>tanlash</w:t>
      </w:r>
      <w:r w:rsidR="00CB52AD">
        <w:t xml:space="preserve">). </w:t>
      </w:r>
      <w:r>
        <w:t>Masalan</w:t>
      </w:r>
      <w:r w:rsidR="00CB52AD">
        <w:t xml:space="preserve">, </w:t>
      </w:r>
      <w:r>
        <w:t>adapter</w:t>
      </w:r>
      <w:r w:rsidR="00CB52AD">
        <w:t xml:space="preserve"> </w:t>
      </w:r>
      <w:r>
        <w:t>platasida</w:t>
      </w:r>
      <w:r w:rsidR="00CB52AD">
        <w:t xml:space="preserve"> </w:t>
      </w:r>
      <w:r>
        <w:t>u</w:t>
      </w:r>
      <w:r w:rsidR="00CB52AD">
        <w:t xml:space="preserve"> </w:t>
      </w:r>
      <w:r>
        <w:t>yoki</w:t>
      </w:r>
      <w:r w:rsidR="00CB52AD">
        <w:t xml:space="preserve"> </w:t>
      </w:r>
      <w:r>
        <w:t>bu</w:t>
      </w:r>
      <w:r w:rsidR="00CB52AD">
        <w:t xml:space="preserve"> </w:t>
      </w:r>
      <w:r>
        <w:t>turdagi</w:t>
      </w:r>
      <w:r w:rsidR="00CB52AD">
        <w:t xml:space="preserve"> </w:t>
      </w:r>
      <w:r>
        <w:t>kabelga</w:t>
      </w:r>
      <w:r w:rsidR="00CB52AD">
        <w:t xml:space="preserve"> </w:t>
      </w:r>
      <w:r>
        <w:t>ulash</w:t>
      </w:r>
      <w:r w:rsidR="00CB52AD">
        <w:t xml:space="preserve"> </w:t>
      </w:r>
      <w:r>
        <w:t>uchun</w:t>
      </w:r>
      <w:r w:rsidR="00CB52AD">
        <w:t xml:space="preserve"> </w:t>
      </w:r>
      <w:r>
        <w:t>moslama</w:t>
      </w:r>
      <w:r w:rsidR="00CB52AD">
        <w:t xml:space="preserve"> (</w:t>
      </w:r>
      <w:r w:rsidRPr="00F77C7C">
        <w:rPr>
          <w:lang w:val="en-US"/>
        </w:rPr>
        <w:t>peremichka</w:t>
      </w:r>
      <w:r w:rsidR="00CB52AD">
        <w:t>)</w:t>
      </w:r>
      <w:r w:rsidR="00CB52AD" w:rsidRPr="00F77C7C">
        <w:rPr>
          <w:lang w:val="en-US"/>
        </w:rPr>
        <w:t xml:space="preserve"> </w:t>
      </w:r>
      <w:r>
        <w:t>bо‘lishi</w:t>
      </w:r>
      <w:r w:rsidR="00CB52AD">
        <w:t xml:space="preserve"> </w:t>
      </w:r>
      <w:r>
        <w:t>mumkin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t>Adapterdan</w:t>
      </w:r>
      <w:r w:rsidR="00CB52AD">
        <w:t xml:space="preserve"> </w:t>
      </w:r>
      <w:r>
        <w:t>boshqa</w:t>
      </w:r>
      <w:r w:rsidR="00CB52AD">
        <w:t xml:space="preserve"> </w:t>
      </w:r>
      <w:r w:rsidR="009B5144" w:rsidRPr="009B5144">
        <w:t>h</w:t>
      </w:r>
      <w:r>
        <w:t>amma</w:t>
      </w:r>
      <w:r w:rsidR="00CB52AD">
        <w:t xml:space="preserve"> </w:t>
      </w:r>
      <w:r w:rsidR="009B5144">
        <w:t>ma</w:t>
      </w:r>
      <w:r w:rsidR="009B5144" w:rsidRPr="009B5144">
        <w:t>h</w:t>
      </w:r>
      <w:r>
        <w:t>alliy</w:t>
      </w:r>
      <w:r w:rsidR="00CB52AD">
        <w:t xml:space="preserve"> </w:t>
      </w:r>
      <w:r>
        <w:t>tarmoq</w:t>
      </w:r>
      <w:r w:rsidR="00CB52AD">
        <w:t xml:space="preserve"> </w:t>
      </w:r>
      <w:r>
        <w:t>qurilmalari</w:t>
      </w:r>
      <w:r w:rsidR="00CB52AD">
        <w:t xml:space="preserve"> </w:t>
      </w:r>
      <w:r>
        <w:t>yordamchi</w:t>
      </w:r>
      <w:r w:rsidR="00CB52AD">
        <w:t xml:space="preserve"> </w:t>
      </w:r>
      <w:r>
        <w:t>qurilmalar</w:t>
      </w:r>
      <w:r w:rsidR="00CB52AD">
        <w:t xml:space="preserve"> </w:t>
      </w:r>
      <w:r>
        <w:t>bо‘lib</w:t>
      </w:r>
      <w:r w:rsidR="00CB52AD">
        <w:t xml:space="preserve">, </w:t>
      </w:r>
      <w:r>
        <w:t>kо‘pincha</w:t>
      </w:r>
      <w:r w:rsidR="00CB52AD">
        <w:t xml:space="preserve"> </w:t>
      </w:r>
      <w:r>
        <w:t>ularsiz</w:t>
      </w:r>
      <w:r w:rsidR="00CB52AD">
        <w:t xml:space="preserve"> </w:t>
      </w:r>
      <w:r w:rsidR="009B5144" w:rsidRPr="009B5144">
        <w:t>h</w:t>
      </w:r>
      <w:r>
        <w:t>am</w:t>
      </w:r>
      <w:r w:rsidR="00CB52AD">
        <w:t xml:space="preserve"> </w:t>
      </w:r>
      <w:r>
        <w:t>ishni</w:t>
      </w:r>
      <w:r w:rsidR="00CB52AD">
        <w:t xml:space="preserve"> </w:t>
      </w:r>
      <w:r>
        <w:t>tashkil</w:t>
      </w:r>
      <w:r w:rsidR="00CB52AD">
        <w:t xml:space="preserve"> </w:t>
      </w:r>
      <w:r>
        <w:t>qilish</w:t>
      </w:r>
      <w:r w:rsidR="00CB52AD">
        <w:t xml:space="preserve"> </w:t>
      </w:r>
      <w:r>
        <w:t>mumkin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rPr>
          <w:b/>
          <w:bCs/>
        </w:rPr>
        <w:t>Transiverlar</w:t>
      </w:r>
      <w:r w:rsidR="00CB52AD">
        <w:rPr>
          <w:b/>
          <w:bCs/>
        </w:rPr>
        <w:t xml:space="preserve"> </w:t>
      </w:r>
      <w:r>
        <w:t>yoki</w:t>
      </w:r>
      <w:r w:rsidR="00CB52AD">
        <w:t xml:space="preserve"> </w:t>
      </w:r>
      <w:r>
        <w:t>uzatish</w:t>
      </w:r>
      <w:r w:rsidR="00CB52AD">
        <w:t xml:space="preserve"> </w:t>
      </w:r>
      <w:r>
        <w:t>va</w:t>
      </w:r>
      <w:r w:rsidR="00CB52AD">
        <w:t xml:space="preserve"> </w:t>
      </w:r>
      <w:r>
        <w:t>qabul</w:t>
      </w:r>
      <w:r w:rsidR="00CB52AD">
        <w:t xml:space="preserve"> </w:t>
      </w:r>
      <w:r>
        <w:t>qilish</w:t>
      </w:r>
      <w:r w:rsidR="00CB52AD">
        <w:t xml:space="preserve"> </w:t>
      </w:r>
      <w:r>
        <w:t>qurilmalari</w:t>
      </w:r>
      <w:r w:rsidR="00CB52AD">
        <w:t xml:space="preserve"> (TRANsmitter+re</w:t>
      </w:r>
      <w:r>
        <w:t>S</w:t>
      </w:r>
      <w:r w:rsidR="00CB52AD">
        <w:t xml:space="preserve">EIVER, </w:t>
      </w:r>
      <w:r>
        <w:t>priyemoperedatchiki</w:t>
      </w:r>
      <w:r w:rsidR="00CB52AD">
        <w:t xml:space="preserve">), </w:t>
      </w:r>
      <w:r>
        <w:t>ular</w:t>
      </w:r>
      <w:r w:rsidR="00CB52AD">
        <w:t xml:space="preserve"> </w:t>
      </w:r>
      <w:r>
        <w:t>adapter</w:t>
      </w:r>
      <w:r w:rsidR="00CB52AD">
        <w:t xml:space="preserve"> </w:t>
      </w:r>
      <w:r>
        <w:t>bilan</w:t>
      </w:r>
      <w:r w:rsidR="00CB52AD">
        <w:t xml:space="preserve"> </w:t>
      </w:r>
      <w:r>
        <w:t>tarmoq</w:t>
      </w:r>
      <w:r w:rsidR="00CB52AD">
        <w:t xml:space="preserve"> </w:t>
      </w:r>
      <w:r>
        <w:t>kabeli</w:t>
      </w:r>
      <w:r w:rsidR="00CB52AD">
        <w:t xml:space="preserve"> </w:t>
      </w:r>
      <w:r>
        <w:t>о‘rtasidagi</w:t>
      </w:r>
      <w:r w:rsidR="00CB52AD">
        <w:t xml:space="preserve"> </w:t>
      </w:r>
      <w:r>
        <w:t>axborotni</w:t>
      </w:r>
      <w:r w:rsidR="00CB52AD">
        <w:t xml:space="preserve"> </w:t>
      </w:r>
      <w:r>
        <w:t>uzatish</w:t>
      </w:r>
      <w:r w:rsidR="00CB52AD">
        <w:t xml:space="preserve"> </w:t>
      </w:r>
      <w:r>
        <w:t>uchun</w:t>
      </w:r>
      <w:r w:rsidR="00CB52AD">
        <w:t xml:space="preserve"> </w:t>
      </w:r>
      <w:r>
        <w:t>xizmat</w:t>
      </w:r>
      <w:r w:rsidR="00CB52AD">
        <w:t xml:space="preserve"> </w:t>
      </w:r>
      <w:r>
        <w:t>qiladilar</w:t>
      </w:r>
      <w:r w:rsidR="00CB52AD">
        <w:t xml:space="preserve"> </w:t>
      </w:r>
      <w:r>
        <w:t>yoki</w:t>
      </w:r>
      <w:r w:rsidR="00CB52AD">
        <w:t xml:space="preserve"> </w:t>
      </w:r>
      <w:r>
        <w:t>tarmoqning</w:t>
      </w:r>
      <w:r w:rsidR="00CB52AD">
        <w:t xml:space="preserve"> </w:t>
      </w:r>
      <w:r>
        <w:t>ikki</w:t>
      </w:r>
      <w:r w:rsidR="00CB52AD">
        <w:t xml:space="preserve"> </w:t>
      </w:r>
      <w:r w:rsidR="009B5144">
        <w:t>qis</w:t>
      </w:r>
      <w:r>
        <w:t>mlari</w:t>
      </w:r>
      <w:r w:rsidR="00CB52AD">
        <w:t xml:space="preserve"> (</w:t>
      </w:r>
      <w:r>
        <w:t>segment</w:t>
      </w:r>
      <w:r w:rsidR="00CB52AD">
        <w:t xml:space="preserve">) </w:t>
      </w:r>
      <w:r>
        <w:t>о‘rtasidagi</w:t>
      </w:r>
      <w:r w:rsidR="00CB52AD">
        <w:t xml:space="preserve"> </w:t>
      </w:r>
      <w:r>
        <w:t>axborot</w:t>
      </w:r>
      <w:r w:rsidR="00CB52AD">
        <w:t xml:space="preserve"> </w:t>
      </w:r>
      <w:r>
        <w:t>uzatishni</w:t>
      </w:r>
      <w:r w:rsidR="00CB52AD">
        <w:t xml:space="preserve"> </w:t>
      </w:r>
      <w:r>
        <w:t>amalga</w:t>
      </w:r>
      <w:r w:rsidR="00CB52AD">
        <w:t xml:space="preserve"> </w:t>
      </w:r>
      <w:r>
        <w:t>oshiradilar</w:t>
      </w:r>
      <w:r w:rsidR="00CB52AD">
        <w:t xml:space="preserve">. </w:t>
      </w:r>
      <w:r>
        <w:t>Transiver</w:t>
      </w:r>
      <w:r w:rsidR="00CB52AD">
        <w:t xml:space="preserve"> </w:t>
      </w:r>
      <w:r>
        <w:t>signalni</w:t>
      </w:r>
      <w:r w:rsidR="00CB52AD">
        <w:t xml:space="preserve"> </w:t>
      </w:r>
      <w:r>
        <w:t>kuchaytirish</w:t>
      </w:r>
      <w:r w:rsidR="00CB52AD">
        <w:t xml:space="preserve">, </w:t>
      </w:r>
      <w:r>
        <w:t>signal</w:t>
      </w:r>
      <w:r w:rsidR="00CB52AD">
        <w:t xml:space="preserve"> </w:t>
      </w:r>
      <w:r>
        <w:t>qiymatlarini</w:t>
      </w:r>
      <w:r w:rsidR="00CB52AD">
        <w:t xml:space="preserve"> </w:t>
      </w:r>
      <w:r>
        <w:t>о‘zgartirish</w:t>
      </w:r>
      <w:r w:rsidR="00CB52AD">
        <w:t xml:space="preserve"> </w:t>
      </w:r>
      <w:r>
        <w:t>yoki</w:t>
      </w:r>
      <w:r w:rsidR="00CB52AD">
        <w:t xml:space="preserve"> </w:t>
      </w:r>
      <w:r>
        <w:t>signal</w:t>
      </w:r>
      <w:r w:rsidR="00CB52AD">
        <w:t xml:space="preserve"> </w:t>
      </w:r>
      <w:r>
        <w:t>kо‘rinishini</w:t>
      </w:r>
      <w:r w:rsidR="00CB52AD">
        <w:t xml:space="preserve"> </w:t>
      </w:r>
      <w:r>
        <w:t>о‘zgartirish</w:t>
      </w:r>
      <w:r w:rsidR="00CB52AD">
        <w:t xml:space="preserve"> (</w:t>
      </w:r>
      <w:r>
        <w:t>masalan</w:t>
      </w:r>
      <w:r w:rsidR="00CB52AD">
        <w:t xml:space="preserve">, </w:t>
      </w:r>
      <w:r>
        <w:t>elektr</w:t>
      </w:r>
      <w:r w:rsidR="00CB52AD">
        <w:t xml:space="preserve">  </w:t>
      </w:r>
      <w:r>
        <w:t>signalini</w:t>
      </w:r>
      <w:r w:rsidR="00CB52AD">
        <w:t xml:space="preserve"> </w:t>
      </w:r>
      <w:r>
        <w:t>yorug‘lik</w:t>
      </w:r>
      <w:r w:rsidR="00CB52AD">
        <w:t xml:space="preserve"> </w:t>
      </w:r>
      <w:r>
        <w:t>signaliga</w:t>
      </w:r>
      <w:r w:rsidR="00CB52AD">
        <w:t xml:space="preserve"> </w:t>
      </w:r>
      <w:r>
        <w:t>va</w:t>
      </w:r>
      <w:r w:rsidR="00CB52AD">
        <w:t xml:space="preserve"> </w:t>
      </w:r>
      <w:r>
        <w:t>teskariga</w:t>
      </w:r>
      <w:r w:rsidR="00CB52AD">
        <w:t xml:space="preserve">) </w:t>
      </w:r>
      <w:r>
        <w:t>ishlarini</w:t>
      </w:r>
      <w:r w:rsidR="00CB52AD">
        <w:t xml:space="preserve"> </w:t>
      </w:r>
      <w:r>
        <w:t>bajaradi</w:t>
      </w:r>
      <w:r w:rsidR="00CB52AD">
        <w:t xml:space="preserve">. </w:t>
      </w:r>
      <w:r>
        <w:t>Kо‘pincha</w:t>
      </w:r>
      <w:r w:rsidR="00CB52AD">
        <w:t xml:space="preserve"> </w:t>
      </w:r>
      <w:r>
        <w:t>adapter</w:t>
      </w:r>
      <w:r w:rsidR="00CB52AD">
        <w:t xml:space="preserve"> </w:t>
      </w:r>
      <w:r>
        <w:t>platasiga</w:t>
      </w:r>
      <w:r w:rsidR="00CB52AD">
        <w:t xml:space="preserve"> </w:t>
      </w:r>
      <w:r>
        <w:t>о‘rnatilgan</w:t>
      </w:r>
      <w:r w:rsidR="00CB52AD">
        <w:t xml:space="preserve"> </w:t>
      </w:r>
      <w:r>
        <w:t>qabul</w:t>
      </w:r>
      <w:r w:rsidR="00CB52AD">
        <w:t xml:space="preserve"> </w:t>
      </w:r>
      <w:r>
        <w:t>qilish</w:t>
      </w:r>
      <w:r w:rsidR="00CB52AD">
        <w:t xml:space="preserve"> </w:t>
      </w:r>
      <w:r>
        <w:t>va</w:t>
      </w:r>
      <w:r w:rsidR="00CB52AD">
        <w:t xml:space="preserve"> </w:t>
      </w:r>
      <w:r>
        <w:t>uzatish</w:t>
      </w:r>
      <w:r w:rsidR="00CB52AD">
        <w:t xml:space="preserve"> </w:t>
      </w:r>
      <w:r>
        <w:t>qurilmasini</w:t>
      </w:r>
      <w:r w:rsidR="00CB52AD">
        <w:t xml:space="preserve"> </w:t>
      </w:r>
      <w:r>
        <w:t>transiver</w:t>
      </w:r>
      <w:r w:rsidR="00CB52AD">
        <w:t xml:space="preserve"> </w:t>
      </w:r>
      <w:r>
        <w:t>deb</w:t>
      </w:r>
      <w:r w:rsidR="00CB52AD">
        <w:t xml:space="preserve"> </w:t>
      </w:r>
      <w:r w:rsidR="00C24CF7">
        <w:rPr>
          <w:lang w:val="en-US"/>
        </w:rPr>
        <w:t>h</w:t>
      </w:r>
      <w:r>
        <w:t>am</w:t>
      </w:r>
      <w:r w:rsidR="00CB52AD">
        <w:t xml:space="preserve"> </w:t>
      </w:r>
      <w:r>
        <w:t>yuritiladi</w:t>
      </w:r>
      <w:r w:rsidR="00CB52AD">
        <w:t xml:space="preserve">. </w:t>
      </w:r>
    </w:p>
    <w:p w:rsidR="00CB52AD" w:rsidRPr="008778F3" w:rsidRDefault="00F77C7C" w:rsidP="00203D05">
      <w:pPr>
        <w:pStyle w:val="a3"/>
        <w:spacing w:line="360" w:lineRule="auto"/>
        <w:ind w:firstLine="709"/>
      </w:pPr>
      <w:r>
        <w:rPr>
          <w:b/>
          <w:bCs/>
        </w:rPr>
        <w:t>Repiterlar</w:t>
      </w:r>
      <w:r w:rsidR="00CB52AD">
        <w:rPr>
          <w:b/>
          <w:bCs/>
        </w:rPr>
        <w:t xml:space="preserve"> </w:t>
      </w:r>
      <w:r>
        <w:t>yoki</w:t>
      </w:r>
      <w:r w:rsidR="00CB52AD">
        <w:t xml:space="preserve"> </w:t>
      </w:r>
      <w:r>
        <w:t>qaytaruvchi</w:t>
      </w:r>
      <w:r w:rsidR="00CB52AD">
        <w:t xml:space="preserve"> (repeater, </w:t>
      </w:r>
      <w:r>
        <w:t>povtoriteli</w:t>
      </w:r>
      <w:r w:rsidR="00CB52AD">
        <w:t xml:space="preserve">) </w:t>
      </w:r>
      <w:r>
        <w:t>qurilmasi</w:t>
      </w:r>
      <w:r w:rsidR="00CB52AD">
        <w:t xml:space="preserve"> </w:t>
      </w:r>
      <w:r>
        <w:t>transiverga</w:t>
      </w:r>
      <w:r w:rsidR="00CB52AD">
        <w:t xml:space="preserve"> </w:t>
      </w:r>
      <w:r>
        <w:t>nisbatan</w:t>
      </w:r>
      <w:r w:rsidR="00CB52AD">
        <w:t xml:space="preserve"> </w:t>
      </w:r>
      <w:r>
        <w:t>ancha</w:t>
      </w:r>
      <w:r w:rsidR="00CB52AD">
        <w:t xml:space="preserve"> </w:t>
      </w:r>
      <w:r>
        <w:t>oddiy</w:t>
      </w:r>
      <w:r w:rsidR="00CB52AD">
        <w:t xml:space="preserve"> </w:t>
      </w:r>
      <w:r>
        <w:t>vazifasini</w:t>
      </w:r>
      <w:r w:rsidR="00CB52AD">
        <w:t xml:space="preserve"> </w:t>
      </w:r>
      <w:r>
        <w:t>bajaradi</w:t>
      </w:r>
      <w:r w:rsidR="00CB52AD">
        <w:t xml:space="preserve">. </w:t>
      </w:r>
      <w:r>
        <w:t>U</w:t>
      </w:r>
      <w:r w:rsidR="00CB52AD">
        <w:t xml:space="preserve"> </w:t>
      </w:r>
      <w:r>
        <w:t>faqat</w:t>
      </w:r>
      <w:r w:rsidR="00CB52AD">
        <w:t xml:space="preserve"> </w:t>
      </w:r>
      <w:r>
        <w:t>susaygan</w:t>
      </w:r>
      <w:r w:rsidR="00CB52AD">
        <w:t xml:space="preserve"> </w:t>
      </w:r>
      <w:r>
        <w:t>signalni</w:t>
      </w:r>
      <w:r w:rsidR="00CB52AD">
        <w:t xml:space="preserve"> </w:t>
      </w:r>
      <w:r>
        <w:t>qayta</w:t>
      </w:r>
      <w:r w:rsidR="00CB52AD">
        <w:t xml:space="preserve"> </w:t>
      </w:r>
      <w:r>
        <w:t>tiklab</w:t>
      </w:r>
      <w:r w:rsidR="00CB52AD">
        <w:t xml:space="preserve"> </w:t>
      </w:r>
      <w:r>
        <w:t>avvalgi</w:t>
      </w:r>
      <w:r w:rsidR="00CB52AD">
        <w:t xml:space="preserve"> </w:t>
      </w:r>
      <w:r>
        <w:t>ya’ni</w:t>
      </w:r>
      <w:r w:rsidR="00CB52AD">
        <w:t xml:space="preserve"> </w:t>
      </w:r>
      <w:r>
        <w:t>uzatilgan</w:t>
      </w:r>
      <w:r w:rsidR="00CB52AD">
        <w:t xml:space="preserve"> </w:t>
      </w:r>
      <w:r>
        <w:t>vaqtidagi</w:t>
      </w:r>
      <w:r w:rsidR="00CB52AD">
        <w:t xml:space="preserve"> </w:t>
      </w:r>
      <w:r>
        <w:t>kо‘rinishga</w:t>
      </w:r>
      <w:r w:rsidR="00CB52AD">
        <w:t xml:space="preserve"> (</w:t>
      </w:r>
      <w:r>
        <w:t>amplitudasi</w:t>
      </w:r>
      <w:r w:rsidR="00CB52AD">
        <w:t xml:space="preserve"> </w:t>
      </w:r>
      <w:r>
        <w:t>va</w:t>
      </w:r>
      <w:r w:rsidR="00CB52AD">
        <w:t xml:space="preserve"> </w:t>
      </w:r>
      <w:r>
        <w:t>kо‘rinishini</w:t>
      </w:r>
      <w:r w:rsidR="00CB52AD">
        <w:t xml:space="preserve">) </w:t>
      </w:r>
      <w:r>
        <w:t>keltiradi</w:t>
      </w:r>
      <w:r w:rsidR="00CB52AD">
        <w:t xml:space="preserve">. </w:t>
      </w:r>
      <w:r>
        <w:t>Signalni</w:t>
      </w:r>
      <w:r w:rsidR="00CB52AD">
        <w:t xml:space="preserve"> </w:t>
      </w:r>
      <w:r>
        <w:t>qayta</w:t>
      </w:r>
      <w:r w:rsidR="00CB52AD">
        <w:t xml:space="preserve"> </w:t>
      </w:r>
      <w:r>
        <w:t>tiklashning</w:t>
      </w:r>
      <w:r w:rsidR="00CB52AD">
        <w:t xml:space="preserve"> </w:t>
      </w:r>
      <w:r>
        <w:t>asosiy</w:t>
      </w:r>
      <w:r w:rsidR="00CB52AD">
        <w:t xml:space="preserve"> </w:t>
      </w:r>
      <w:r>
        <w:t>maqsadi</w:t>
      </w:r>
      <w:r w:rsidR="00CB52AD">
        <w:t xml:space="preserve">, </w:t>
      </w:r>
      <w:r>
        <w:t>tarmoq</w:t>
      </w:r>
      <w:r w:rsidR="00A55BB1">
        <w:t xml:space="preserve"> </w:t>
      </w:r>
      <w:r>
        <w:t>uzunligini</w:t>
      </w:r>
      <w:r w:rsidR="00A55BB1">
        <w:t xml:space="preserve"> </w:t>
      </w:r>
      <w:r>
        <w:t>oshirishdan</w:t>
      </w:r>
      <w:r w:rsidR="00A55BB1">
        <w:t xml:space="preserve"> </w:t>
      </w:r>
      <w:r>
        <w:t>iborat</w:t>
      </w:r>
      <w:r w:rsidR="00A55BB1">
        <w:t xml:space="preserve"> (</w:t>
      </w:r>
      <w:r w:rsidR="0076717D">
        <w:t>17.</w:t>
      </w:r>
      <w:r w:rsidR="00A55BB1" w:rsidRPr="00A55BB1">
        <w:t>2</w:t>
      </w:r>
      <w:r w:rsidR="00A55BB1">
        <w:t>–</w:t>
      </w:r>
      <w:r>
        <w:t>chizma</w:t>
      </w:r>
      <w:r w:rsidR="00CB52AD">
        <w:t xml:space="preserve">). </w:t>
      </w:r>
      <w:r>
        <w:t>Lekin</w:t>
      </w:r>
      <w:r w:rsidR="00CB52AD">
        <w:t xml:space="preserve"> </w:t>
      </w:r>
      <w:r>
        <w:t>repiterlar</w:t>
      </w:r>
      <w:r w:rsidR="00CB52AD">
        <w:t xml:space="preserve"> </w:t>
      </w:r>
      <w:r>
        <w:t>kо‘pincha</w:t>
      </w:r>
      <w:r w:rsidR="00CB52AD">
        <w:t xml:space="preserve"> </w:t>
      </w:r>
      <w:r>
        <w:t>boshqa</w:t>
      </w:r>
      <w:r w:rsidR="00CB52AD">
        <w:t xml:space="preserve"> </w:t>
      </w:r>
      <w:r>
        <w:t>funksiyalarni</w:t>
      </w:r>
      <w:r w:rsidR="00CB52AD">
        <w:t xml:space="preserve"> </w:t>
      </w:r>
      <w:r w:rsidR="00C24CF7">
        <w:rPr>
          <w:lang w:val="en-US"/>
        </w:rPr>
        <w:t>h</w:t>
      </w:r>
      <w:r>
        <w:t>am</w:t>
      </w:r>
      <w:r w:rsidR="00CB52AD">
        <w:t xml:space="preserve"> </w:t>
      </w:r>
      <w:r>
        <w:t>bajaradilar</w:t>
      </w:r>
      <w:r w:rsidR="00CB52AD">
        <w:t xml:space="preserve">, </w:t>
      </w:r>
      <w:r>
        <w:t>masalan</w:t>
      </w:r>
      <w:r w:rsidR="00CB52AD">
        <w:t xml:space="preserve">, </w:t>
      </w:r>
      <w:r>
        <w:t>tarmoqqa</w:t>
      </w:r>
      <w:r w:rsidR="00CB52AD">
        <w:t xml:space="preserve"> </w:t>
      </w:r>
      <w:r>
        <w:t>ulanadigan</w:t>
      </w:r>
      <w:r w:rsidR="00CB52AD">
        <w:t xml:space="preserve"> </w:t>
      </w:r>
      <w:r w:rsidR="00C24CF7">
        <w:t>qis</w:t>
      </w:r>
      <w:r>
        <w:t>mlarni</w:t>
      </w:r>
      <w:r w:rsidR="00CB52AD">
        <w:t xml:space="preserve"> </w:t>
      </w:r>
      <w:r>
        <w:t>galvanik</w:t>
      </w:r>
      <w:r w:rsidR="00CB52AD">
        <w:t xml:space="preserve"> </w:t>
      </w:r>
      <w:r>
        <w:t>ajratish</w:t>
      </w:r>
      <w:r w:rsidR="00CB52AD">
        <w:t xml:space="preserve">. </w:t>
      </w:r>
      <w:r>
        <w:t>Repiterlar</w:t>
      </w:r>
      <w:r w:rsidR="00CB52AD">
        <w:t xml:space="preserve"> </w:t>
      </w:r>
      <w:r>
        <w:t>va</w:t>
      </w:r>
      <w:r w:rsidR="00CB52AD">
        <w:t xml:space="preserve"> </w:t>
      </w:r>
      <w:r>
        <w:t>transiverlar</w:t>
      </w:r>
      <w:r w:rsidR="00CB52AD">
        <w:t xml:space="preserve"> </w:t>
      </w:r>
      <w:r w:rsidR="00C24CF7">
        <w:rPr>
          <w:lang w:val="en-US"/>
        </w:rPr>
        <w:t>h</w:t>
      </w:r>
      <w:r>
        <w:t>ech</w:t>
      </w:r>
      <w:r w:rsidR="00CB52AD">
        <w:t xml:space="preserve"> </w:t>
      </w:r>
      <w:r>
        <w:t>ma</w:t>
      </w:r>
      <w:r w:rsidR="00C24CF7">
        <w:rPr>
          <w:lang w:val="en-US"/>
        </w:rPr>
        <w:t>h</w:t>
      </w:r>
      <w:r>
        <w:t>al</w:t>
      </w:r>
      <w:r w:rsidR="00CB52AD">
        <w:t xml:space="preserve"> </w:t>
      </w:r>
      <w:r>
        <w:t>о‘zidan</w:t>
      </w:r>
      <w:r w:rsidR="00CB52AD">
        <w:t xml:space="preserve"> </w:t>
      </w:r>
      <w:r>
        <w:t>о‘tayotgan</w:t>
      </w:r>
      <w:r w:rsidR="00CB52AD">
        <w:t xml:space="preserve"> </w:t>
      </w:r>
      <w:r>
        <w:t>axborotga</w:t>
      </w:r>
      <w:r w:rsidR="00CB52AD">
        <w:t xml:space="preserve"> </w:t>
      </w:r>
      <w:r w:rsidR="00C24CF7">
        <w:rPr>
          <w:lang w:val="en-US"/>
        </w:rPr>
        <w:t>h</w:t>
      </w:r>
      <w:r>
        <w:t>ech</w:t>
      </w:r>
      <w:r w:rsidR="00CB52AD">
        <w:t xml:space="preserve"> </w:t>
      </w:r>
      <w:r>
        <w:t>qanday</w:t>
      </w:r>
      <w:r w:rsidR="00CB52AD">
        <w:t xml:space="preserve"> </w:t>
      </w:r>
      <w:r>
        <w:t>ishlov</w:t>
      </w:r>
      <w:r w:rsidR="00CB52AD">
        <w:t xml:space="preserve"> </w:t>
      </w:r>
      <w:r>
        <w:t>bermaydilar</w:t>
      </w:r>
      <w:r w:rsidR="00CB52AD">
        <w:t xml:space="preserve">. </w:t>
      </w:r>
    </w:p>
    <w:p w:rsidR="00CB52AD" w:rsidRDefault="008E5DBA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  <w:r w:rsidRPr="008E5DBA">
        <w:rPr>
          <w:bCs/>
          <w:noProof/>
          <w:sz w:val="20"/>
          <w:szCs w:val="28"/>
          <w:lang w:val="ru-RU"/>
        </w:rPr>
        <w:pict>
          <v:group id="_x0000_s1110" style="position:absolute;left:0;text-align:left;margin-left:0;margin-top:10.8pt;width:472.1pt;height:136.2pt;z-index:251785216" coordorigin="1799,1238" coordsize="9442,2724">
            <v:shape id="_x0000_s1026" style="position:absolute;left:5100;top:1915;width:1;height:964" coordsize="21,996" o:regroupid="2" path="m21,996l,e" filled="f" strokeweight="1.5pt">
              <v:path arrowok="t"/>
            </v:shape>
            <v:shape id="_x0000_s1027" style="position:absolute;left:3990;top:1889;width:0;height:975" coordsize="1,975" o:regroupid="2" path="m,975l,e" filled="f" strokeweight="1.5pt">
              <v:path arrowok="t"/>
            </v:shape>
            <v:shape id="_x0000_s1028" style="position:absolute;left:2880;top:1876;width:1;height:990;mso-position-horizontal:absolute;mso-position-vertical:absolute" coordsize="15,990" o:regroupid="2" path="m15,990l,e" filled="f" strokeweight="1.5pt">
              <v:path arrowok="t"/>
            </v:shape>
            <v:shape id="_x0000_s1029" style="position:absolute;left:1979;top:2870;width:3984;height:6" coordsize="3984,6" o:regroupid="2" path="m,l3984,6e" filled="f" strokeweight="1.5pt">
              <v:path arrowok="t"/>
            </v:shape>
            <v:rect id="_x0000_s1030" style="position:absolute;left:5939;top:2690;width:180;height:360" o:regroupid="2"/>
            <v:rect id="_x0000_s1031" style="position:absolute;left:1799;top:2690;width:180;height:360" o:regroupid="2"/>
            <v:shape id="_x0000_s1032" style="position:absolute;left:6741;top:2870;width:4320;height:0;mso-position-horizontal:absolute;mso-position-vertical:absolute" coordsize="4320,1" o:regroupid="2" path="m,l4320,e" filled="f" strokeweight="1.5pt">
              <v:path arrowok="t"/>
            </v:shape>
            <v:shape id="_x0000_s1033" style="position:absolute;left:9974;top:1903;width:1;height:964" coordsize="15,975" o:regroupid="2" path="m15,975l,e" filled="f" strokeweight="1.5pt">
              <v:path arrowok="t"/>
            </v:shape>
            <v:shape id="_x0000_s1034" style="position:absolute;left:8844;top:1916;width:0;height:964" coordsize="1,990" o:regroupid="2" path="m,990l,e" filled="f" strokeweight="1.5pt">
              <v:path arrowok="t"/>
            </v:shape>
            <v:shape id="_x0000_s1035" style="position:absolute;left:7677;top:1902;width:1;height:964" coordsize="15,960" o:regroupid="2" path="m15,960l,e" filled="f" strokeweight="1.5pt">
              <v:path arrowok="t"/>
            </v:shape>
            <v:rect id="_x0000_s1036" style="position:absolute;left:6561;top:2690;width:180;height:360" o:regroupid="2"/>
            <v:rect id="_x0000_s1037" style="position:absolute;left:11061;top:2690;width:180;height:360" o:regroupid="2"/>
            <v:shape id="_x0000_s1038" style="position:absolute;left:7161;top:2863;width:0;height:907" coordsize="1,885" o:regroupid="2" path="m,l,885e" filled="f" strokeweight="1.5pt">
              <v:path arrowok="t"/>
            </v:shape>
            <v:shape id="_x0000_s1039" style="position:absolute;left:5520;top:2876;width:1;height:907;mso-position-horizontal:absolute;mso-position-vertical:absolute" coordsize="15,885" o:regroupid="2" path="m15,l,885e" filled="f" strokeweight="1.5pt">
              <v:path arrowok="t"/>
            </v:shape>
            <v:shape id="_x0000_s1040" style="position:absolute;left:5521;top:3783;width:1644;height:1" coordsize="1680,15" o:regroupid="2" path="m1680,15l,e" filled="f" strokeweight="1.5pt">
              <v:path arrowok="t"/>
            </v:shape>
            <v:rect id="_x0000_s1041" style="position:absolute;left:5787;top:3578;width:1167;height:384" o:regroupid="2">
              <v:textbox inset=".5mm,.3mm,.5mm,.3mm">
                <w:txbxContent>
                  <w:p w:rsidR="00203D05" w:rsidRPr="007664D1" w:rsidRDefault="00203D05" w:rsidP="00CB52AD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4"/>
                        <w:lang w:val="uz-Cyrl-UZ"/>
                      </w:rPr>
                      <w:t>Repiter</w:t>
                    </w:r>
                    <w:r w:rsidRPr="007664D1">
                      <w:rPr>
                        <w:rFonts w:ascii="Times New Roman" w:hAnsi="Times New Roman" w:cs="Times New Roman"/>
                        <w:bCs/>
                        <w:sz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shape id="_x0000_s1091" style="position:absolute;left:2414;top:1251;width:907;height:664" coordsize="21600,21600" o:spt="100" o:regroupid="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092" style="position:absolute;left:3533;top:1251;width:907;height:664" coordsize="21600,21600" o:spt="100" o:regroupid="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094" style="position:absolute;left:4641;top:1253;width:907;height:664" coordsize="21600,21600" o:spt="100" o:regroupid="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095" style="position:absolute;left:7231;top:1238;width:907;height:664" coordsize="21600,21600" o:spt="100" o:regroupid="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096" style="position:absolute;left:8350;top:1238;width:907;height:664" coordsize="21600,21600" o:spt="100" o:regroupid="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097" style="position:absolute;left:9458;top:1240;width:907;height:664" coordsize="21600,21600" o:spt="100" o:regroupid="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</v:group>
        </w:pict>
      </w:r>
      <w:r w:rsidR="00CB52AD">
        <w:t xml:space="preserve">                             </w:t>
      </w: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8C0795" w:rsidRPr="00C43005" w:rsidRDefault="008C0795" w:rsidP="00203D05">
      <w:pPr>
        <w:pStyle w:val="2"/>
        <w:tabs>
          <w:tab w:val="clear" w:pos="720"/>
        </w:tabs>
        <w:spacing w:line="360" w:lineRule="auto"/>
        <w:ind w:firstLine="709"/>
        <w:rPr>
          <w:bCs/>
          <w:szCs w:val="28"/>
        </w:rPr>
      </w:pPr>
    </w:p>
    <w:p w:rsidR="00CB52AD" w:rsidRDefault="0076717D" w:rsidP="00203D05">
      <w:pPr>
        <w:pStyle w:val="2"/>
        <w:tabs>
          <w:tab w:val="clear" w:pos="720"/>
        </w:tabs>
        <w:spacing w:line="360" w:lineRule="auto"/>
        <w:ind w:firstLine="709"/>
      </w:pPr>
      <w:r>
        <w:rPr>
          <w:bCs/>
          <w:szCs w:val="28"/>
          <w:lang w:val="en-US"/>
        </w:rPr>
        <w:t>17.</w:t>
      </w:r>
      <w:r w:rsidR="00A55BB1" w:rsidRPr="00F77C7C">
        <w:rPr>
          <w:bCs/>
          <w:szCs w:val="28"/>
          <w:lang w:val="en-US"/>
        </w:rPr>
        <w:t>2</w:t>
      </w:r>
      <w:r w:rsidR="00A55BB1">
        <w:rPr>
          <w:bCs/>
          <w:szCs w:val="28"/>
        </w:rPr>
        <w:t xml:space="preserve"> – </w:t>
      </w:r>
      <w:r w:rsidR="00F77C7C" w:rsidRPr="00F77C7C">
        <w:rPr>
          <w:bCs/>
          <w:szCs w:val="28"/>
          <w:lang w:val="en-US"/>
        </w:rPr>
        <w:t>chizma</w:t>
      </w:r>
      <w:r w:rsidR="00CB52AD">
        <w:rPr>
          <w:bCs/>
          <w:szCs w:val="28"/>
        </w:rPr>
        <w:t xml:space="preserve">. </w:t>
      </w:r>
      <w:r w:rsidR="00F77C7C">
        <w:rPr>
          <w:bCs/>
          <w:szCs w:val="28"/>
        </w:rPr>
        <w:t>Tarmoqning</w:t>
      </w:r>
      <w:r w:rsidR="00CB52AD">
        <w:rPr>
          <w:bCs/>
          <w:szCs w:val="28"/>
        </w:rPr>
        <w:t xml:space="preserve"> </w:t>
      </w:r>
      <w:r w:rsidR="00F77C7C">
        <w:rPr>
          <w:bCs/>
          <w:szCs w:val="28"/>
        </w:rPr>
        <w:t>ikki</w:t>
      </w:r>
      <w:r w:rsidR="00CB52AD">
        <w:rPr>
          <w:bCs/>
          <w:szCs w:val="28"/>
        </w:rPr>
        <w:t xml:space="preserve"> </w:t>
      </w:r>
      <w:r w:rsidR="00F77C7C">
        <w:rPr>
          <w:bCs/>
          <w:szCs w:val="28"/>
        </w:rPr>
        <w:t>bо‘lagini</w:t>
      </w:r>
      <w:r w:rsidR="00CB52AD">
        <w:rPr>
          <w:bCs/>
          <w:szCs w:val="28"/>
        </w:rPr>
        <w:t xml:space="preserve"> </w:t>
      </w:r>
      <w:r w:rsidR="00F77C7C">
        <w:rPr>
          <w:bCs/>
          <w:szCs w:val="28"/>
        </w:rPr>
        <w:t>repiter</w:t>
      </w:r>
      <w:r w:rsidR="00CB52AD">
        <w:rPr>
          <w:bCs/>
          <w:szCs w:val="28"/>
        </w:rPr>
        <w:t xml:space="preserve"> </w:t>
      </w:r>
      <w:r w:rsidR="00F77C7C">
        <w:rPr>
          <w:bCs/>
          <w:szCs w:val="28"/>
        </w:rPr>
        <w:t>yordamida</w:t>
      </w:r>
      <w:r w:rsidR="00CB52AD">
        <w:rPr>
          <w:bCs/>
          <w:szCs w:val="28"/>
        </w:rPr>
        <w:t xml:space="preserve"> </w:t>
      </w:r>
      <w:r w:rsidR="00F77C7C">
        <w:rPr>
          <w:bCs/>
          <w:szCs w:val="28"/>
        </w:rPr>
        <w:t>ulash</w:t>
      </w:r>
      <w:r w:rsidR="00F561F0" w:rsidRPr="00F77C7C">
        <w:rPr>
          <w:bCs/>
          <w:szCs w:val="28"/>
          <w:lang w:val="en-US"/>
        </w:rPr>
        <w:t>.</w:t>
      </w:r>
      <w:r w:rsidR="00CB52AD">
        <w:tab/>
        <w:t xml:space="preserve"> </w:t>
      </w:r>
    </w:p>
    <w:p w:rsidR="00203D05" w:rsidRPr="00CB52AD" w:rsidRDefault="00203D05" w:rsidP="00203D05">
      <w:pPr>
        <w:pStyle w:val="a3"/>
        <w:spacing w:line="360" w:lineRule="auto"/>
        <w:ind w:firstLine="709"/>
        <w:rPr>
          <w:bCs/>
          <w:szCs w:val="28"/>
        </w:rPr>
      </w:pPr>
      <w:r>
        <w:rPr>
          <w:b/>
          <w:bCs/>
        </w:rPr>
        <w:lastRenderedPageBreak/>
        <w:t>Konsentratorlar</w:t>
      </w:r>
      <w:r>
        <w:t xml:space="preserve"> (Hub), о‘z nomidan kelib chiqadiki, bir necha tarmoq qismlarini birlashtirib bir butun tarmoq </w:t>
      </w:r>
      <w:r w:rsidRPr="00C24CF7">
        <w:t>h</w:t>
      </w:r>
      <w:r>
        <w:t>osil qilishga xizmat qiladilar. Konsentratorlarni aktiv va passivga ajratish mumkin.</w:t>
      </w:r>
    </w:p>
    <w:p w:rsidR="00CB52AD" w:rsidRDefault="00F77C7C" w:rsidP="00203D05">
      <w:pPr>
        <w:pStyle w:val="a3"/>
        <w:spacing w:line="360" w:lineRule="auto"/>
        <w:ind w:firstLine="709"/>
      </w:pPr>
      <w:r>
        <w:t>Passiv</w:t>
      </w:r>
      <w:r w:rsidR="00CB52AD">
        <w:t xml:space="preserve"> </w:t>
      </w:r>
      <w:r>
        <w:t>konsentratorlar</w:t>
      </w:r>
      <w:r w:rsidR="00CB52AD">
        <w:t xml:space="preserve"> </w:t>
      </w:r>
      <w:r>
        <w:t>konstruktiv</w:t>
      </w:r>
      <w:r w:rsidR="00CB52AD">
        <w:t xml:space="preserve"> </w:t>
      </w:r>
      <w:r w:rsidR="00C24CF7">
        <w:t>ji</w:t>
      </w:r>
      <w:r w:rsidR="00C24CF7">
        <w:rPr>
          <w:lang w:val="en-US"/>
        </w:rPr>
        <w:t>h</w:t>
      </w:r>
      <w:r>
        <w:t>atidan</w:t>
      </w:r>
      <w:r w:rsidR="00CB52AD">
        <w:t xml:space="preserve"> </w:t>
      </w:r>
      <w:r>
        <w:t>bir</w:t>
      </w:r>
      <w:r w:rsidR="00CB52AD">
        <w:t xml:space="preserve"> </w:t>
      </w:r>
      <w:r>
        <w:t>necha</w:t>
      </w:r>
      <w:r w:rsidR="00CB52AD">
        <w:t xml:space="preserve"> </w:t>
      </w:r>
      <w:r>
        <w:t>repiterlarni</w:t>
      </w:r>
      <w:r w:rsidR="00CB52AD">
        <w:t xml:space="preserve"> </w:t>
      </w:r>
      <w:r>
        <w:t>о‘z</w:t>
      </w:r>
      <w:r w:rsidR="00CB52AD">
        <w:t xml:space="preserve"> </w:t>
      </w:r>
      <w:r>
        <w:t>tarkibiga</w:t>
      </w:r>
      <w:r w:rsidR="00CB52AD">
        <w:t xml:space="preserve"> </w:t>
      </w:r>
      <w:r>
        <w:t>olgan</w:t>
      </w:r>
      <w:r w:rsidR="00CB52AD">
        <w:t xml:space="preserve"> </w:t>
      </w:r>
      <w:r>
        <w:t>bо‘ladi</w:t>
      </w:r>
      <w:r w:rsidR="00CB52AD">
        <w:t xml:space="preserve">. </w:t>
      </w:r>
      <w:r>
        <w:t>Ular</w:t>
      </w:r>
      <w:r w:rsidR="00CB52AD">
        <w:t xml:space="preserve"> </w:t>
      </w:r>
      <w:r>
        <w:t>repiterlar</w:t>
      </w:r>
      <w:r w:rsidR="00CB52AD">
        <w:t xml:space="preserve"> </w:t>
      </w:r>
      <w:r>
        <w:t>bajaradigan</w:t>
      </w:r>
      <w:r w:rsidR="00CB52AD">
        <w:t xml:space="preserve"> </w:t>
      </w:r>
      <w:r>
        <w:t>vazifalarini</w:t>
      </w:r>
      <w:r w:rsidR="000F47FD">
        <w:t xml:space="preserve"> </w:t>
      </w:r>
      <w:r>
        <w:t>о‘zini</w:t>
      </w:r>
      <w:r w:rsidR="000F47FD">
        <w:t xml:space="preserve"> </w:t>
      </w:r>
      <w:r>
        <w:t>bajaradilar</w:t>
      </w:r>
      <w:r w:rsidR="000F47FD">
        <w:t xml:space="preserve"> (</w:t>
      </w:r>
      <w:r w:rsidR="0076717D">
        <w:t>17.</w:t>
      </w:r>
      <w:r w:rsidR="000F47FD" w:rsidRPr="00FA6F50">
        <w:t>3</w:t>
      </w:r>
      <w:r w:rsidR="000F47FD">
        <w:t>–</w:t>
      </w:r>
      <w:r>
        <w:t>chizma</w:t>
      </w:r>
      <w:r w:rsidR="00A311B4">
        <w:t xml:space="preserve">). </w:t>
      </w:r>
      <w:r w:rsidR="00C24CF7">
        <w:t>Bund</w:t>
      </w:r>
      <w:r w:rsidR="00C24CF7">
        <w:rPr>
          <w:lang w:val="en-US"/>
        </w:rPr>
        <w:t>ay</w:t>
      </w:r>
      <w:r w:rsidR="00CB52AD">
        <w:t xml:space="preserve"> </w:t>
      </w:r>
      <w:r>
        <w:t>konsentratorlarning</w:t>
      </w:r>
      <w:r w:rsidR="00CB52AD">
        <w:t xml:space="preserve"> </w:t>
      </w:r>
      <w:r>
        <w:t>alo</w:t>
      </w:r>
      <w:r w:rsidR="00C24CF7">
        <w:rPr>
          <w:lang w:val="en-US"/>
        </w:rPr>
        <w:t>h</w:t>
      </w:r>
      <w:r>
        <w:t>ida</w:t>
      </w:r>
      <w:r w:rsidR="00CB52AD">
        <w:t xml:space="preserve"> </w:t>
      </w:r>
      <w:r>
        <w:t>olingan</w:t>
      </w:r>
      <w:r w:rsidR="00F561F0">
        <w:t xml:space="preserve"> </w:t>
      </w:r>
      <w:r>
        <w:t>repiterlarga</w:t>
      </w:r>
      <w:r w:rsidR="00F561F0">
        <w:t xml:space="preserve"> </w:t>
      </w:r>
      <w:r>
        <w:t>nisbatan</w:t>
      </w:r>
      <w:r w:rsidR="00F561F0">
        <w:t xml:space="preserve"> </w:t>
      </w:r>
      <w:r w:rsidR="00C24CF7">
        <w:t>a</w:t>
      </w:r>
      <w:r w:rsidR="00C24CF7">
        <w:rPr>
          <w:lang w:val="en-US"/>
        </w:rPr>
        <w:t>h</w:t>
      </w:r>
      <w:r>
        <w:t>zalligi</w:t>
      </w:r>
      <w:r w:rsidR="00CB52AD">
        <w:t xml:space="preserve"> </w:t>
      </w:r>
      <w:r w:rsidR="00C24CF7">
        <w:rPr>
          <w:lang w:val="en-US"/>
        </w:rPr>
        <w:t>h</w:t>
      </w:r>
      <w:r>
        <w:t>amma</w:t>
      </w:r>
      <w:r w:rsidR="00CB52AD">
        <w:t xml:space="preserve"> </w:t>
      </w:r>
      <w:r>
        <w:t>ulanish</w:t>
      </w:r>
      <w:r w:rsidR="00CB52AD">
        <w:t xml:space="preserve"> </w:t>
      </w:r>
      <w:r>
        <w:t>nuqtalari</w:t>
      </w:r>
      <w:r w:rsidR="00CB52AD">
        <w:t xml:space="preserve"> </w:t>
      </w:r>
      <w:r>
        <w:t>bir</w:t>
      </w:r>
      <w:r w:rsidR="00CB52AD">
        <w:t xml:space="preserve"> </w:t>
      </w:r>
      <w:r>
        <w:t>joyga</w:t>
      </w:r>
      <w:r w:rsidR="00CB52AD">
        <w:t xml:space="preserve"> </w:t>
      </w:r>
      <w:r>
        <w:t>yig‘ilganligi</w:t>
      </w:r>
      <w:r w:rsidR="00CB52AD">
        <w:t xml:space="preserve">. </w:t>
      </w:r>
      <w:r>
        <w:t>Bu</w:t>
      </w:r>
      <w:r w:rsidR="00CB52AD">
        <w:t xml:space="preserve"> </w:t>
      </w:r>
      <w:r>
        <w:t>tarmoq</w:t>
      </w:r>
      <w:r w:rsidR="00CB52AD">
        <w:t xml:space="preserve"> </w:t>
      </w:r>
      <w:r>
        <w:t>tuzilishini</w:t>
      </w:r>
      <w:r w:rsidR="00CB52AD">
        <w:t xml:space="preserve"> </w:t>
      </w:r>
      <w:r>
        <w:t>о‘zgartirishga</w:t>
      </w:r>
      <w:r w:rsidR="00CB52AD">
        <w:t xml:space="preserve"> </w:t>
      </w:r>
      <w:r>
        <w:t>qulaylik</w:t>
      </w:r>
      <w:r w:rsidR="00CB52AD">
        <w:t xml:space="preserve"> </w:t>
      </w:r>
      <w:r w:rsidR="00C24CF7">
        <w:t>t</w:t>
      </w:r>
      <w:r w:rsidR="00C24CF7" w:rsidRPr="00C24CF7">
        <w:t>u</w:t>
      </w:r>
      <w:r>
        <w:t>g‘diradi</w:t>
      </w:r>
      <w:r w:rsidR="00CB52AD">
        <w:t xml:space="preserve">, </w:t>
      </w:r>
      <w:r>
        <w:t>tarmoqni</w:t>
      </w:r>
      <w:r w:rsidR="00CB52AD">
        <w:t xml:space="preserve"> </w:t>
      </w:r>
      <w:r>
        <w:t>nazorat</w:t>
      </w:r>
      <w:r w:rsidR="00CB52AD">
        <w:t xml:space="preserve"> </w:t>
      </w:r>
      <w:r>
        <w:t>qilish</w:t>
      </w:r>
      <w:r w:rsidR="00CB52AD">
        <w:t xml:space="preserve"> </w:t>
      </w:r>
      <w:r>
        <w:t>va</w:t>
      </w:r>
      <w:r w:rsidR="00CB52AD">
        <w:t xml:space="preserve"> </w:t>
      </w:r>
      <w:r>
        <w:t>nosozliklarni</w:t>
      </w:r>
      <w:r w:rsidR="00CB52AD">
        <w:t xml:space="preserve"> </w:t>
      </w:r>
      <w:r>
        <w:t>topishni</w:t>
      </w:r>
      <w:r w:rsidR="00CB52AD">
        <w:t xml:space="preserve"> </w:t>
      </w:r>
      <w:r>
        <w:t>osonlashtiradi</w:t>
      </w:r>
      <w:r w:rsidR="00CB52AD">
        <w:t xml:space="preserve">. </w:t>
      </w:r>
      <w:r>
        <w:t>Shuningdek</w:t>
      </w:r>
      <w:r w:rsidR="00CB52AD">
        <w:t xml:space="preserve"> </w:t>
      </w:r>
      <w:r w:rsidR="00C24CF7">
        <w:rPr>
          <w:lang w:val="en-US"/>
        </w:rPr>
        <w:t>h</w:t>
      </w:r>
      <w:r>
        <w:t>amma</w:t>
      </w:r>
      <w:r w:rsidR="00CB52AD">
        <w:t xml:space="preserve"> </w:t>
      </w:r>
      <w:r>
        <w:t>repiterlar</w:t>
      </w:r>
      <w:r w:rsidR="00CB52AD">
        <w:t xml:space="preserve"> </w:t>
      </w:r>
      <w:r>
        <w:t>bu</w:t>
      </w:r>
      <w:r w:rsidR="00CB52AD">
        <w:t xml:space="preserve"> </w:t>
      </w:r>
      <w:r w:rsidR="00C24CF7">
        <w:rPr>
          <w:lang w:val="en-US"/>
        </w:rPr>
        <w:t>h</w:t>
      </w:r>
      <w:r>
        <w:t>olda</w:t>
      </w:r>
      <w:r w:rsidR="00CB52AD">
        <w:t xml:space="preserve"> </w:t>
      </w:r>
      <w:r>
        <w:t>sifatli</w:t>
      </w:r>
      <w:r w:rsidR="00CB52AD">
        <w:t xml:space="preserve"> </w:t>
      </w:r>
      <w:r>
        <w:t>va</w:t>
      </w:r>
      <w:r w:rsidR="00CB52AD">
        <w:t xml:space="preserve"> </w:t>
      </w:r>
      <w:r>
        <w:t>bir</w:t>
      </w:r>
      <w:r w:rsidR="00CB52AD">
        <w:t xml:space="preserve"> </w:t>
      </w:r>
      <w:r>
        <w:t>nuqtadan</w:t>
      </w:r>
      <w:r w:rsidR="00CB52AD">
        <w:t xml:space="preserve"> </w:t>
      </w:r>
      <w:r>
        <w:t>elektr</w:t>
      </w:r>
      <w:r w:rsidR="00CB52AD">
        <w:t xml:space="preserve"> </w:t>
      </w:r>
      <w:r>
        <w:t>manbayiga</w:t>
      </w:r>
      <w:r w:rsidR="00CB52AD">
        <w:t xml:space="preserve"> </w:t>
      </w:r>
      <w:r>
        <w:t>ulanadilar</w:t>
      </w:r>
      <w:r w:rsidR="00CB52AD">
        <w:t xml:space="preserve">. </w:t>
      </w:r>
    </w:p>
    <w:p w:rsidR="00CB52AD" w:rsidRPr="00F77C7C" w:rsidRDefault="008E5DBA" w:rsidP="00203D05">
      <w:pPr>
        <w:pStyle w:val="a3"/>
        <w:spacing w:line="360" w:lineRule="auto"/>
        <w:ind w:firstLine="709"/>
        <w:rPr>
          <w:lang w:val="en-US"/>
        </w:rPr>
      </w:pPr>
      <w:r>
        <w:rPr>
          <w:noProof/>
          <w:lang w:val="ru-RU"/>
        </w:rPr>
        <w:pict>
          <v:group id="_x0000_s1329" style="position:absolute;left:0;text-align:left;margin-left:34.4pt;margin-top:5.7pt;width:412.4pt;height:99pt;z-index:252022784" coordorigin="2389,10907" coordsize="8248,1980">
            <v:rect id="_x0000_s1042" style="position:absolute;left:4069;top:10907;width:5220;height:1980" o:regroupid="5"/>
            <v:rect id="_x0000_s1043" style="position:absolute;left:4077;top:11097;width:1980;height:625" o:regroupid="5">
              <v:textbox>
                <w:txbxContent>
                  <w:p w:rsidR="00203D05" w:rsidRPr="008C0795" w:rsidRDefault="00203D05" w:rsidP="00CB52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Repiter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4077;top:12083;width:1980;height:644" o:regroupid="5">
              <v:textbox>
                <w:txbxContent>
                  <w:p w:rsidR="00203D05" w:rsidRPr="008C0795" w:rsidRDefault="00203D05" w:rsidP="00CB52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Repiter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  <w:p w:rsidR="00203D05" w:rsidRPr="008C0795" w:rsidRDefault="00203D05" w:rsidP="00CB52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5" style="position:absolute;left:7309;top:11097;width:1980;height:625" o:regroupid="5">
              <v:textbox>
                <w:txbxContent>
                  <w:p w:rsidR="00203D05" w:rsidRPr="008C0795" w:rsidRDefault="00203D05" w:rsidP="00CB52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Repiter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  <w:p w:rsidR="00203D05" w:rsidRDefault="00203D05" w:rsidP="00CB52AD"/>
                </w:txbxContent>
              </v:textbox>
            </v:rect>
            <v:rect id="_x0000_s1046" style="position:absolute;left:2389;top:11072;width:1564;height:394" o:regroupid="5" filled="f" stroked="f">
              <v:textbox inset="0,0,0,0">
                <w:txbxContent>
                  <w:p w:rsidR="00203D05" w:rsidRPr="008C0795" w:rsidRDefault="00203D05" w:rsidP="008C0795">
                    <w:pPr>
                      <w:pStyle w:val="a9"/>
                      <w:numPr>
                        <w:ilvl w:val="0"/>
                        <w:numId w:val="10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gment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                                                                         </w:t>
                    </w:r>
                  </w:p>
                </w:txbxContent>
              </v:textbox>
            </v:rect>
            <v:line id="_x0000_s1051" style="position:absolute;flip:x" from="2637,11382" to="4077,11382" o:regroupid="5"/>
            <v:line id="_x0000_s1053" style="position:absolute;flip:x" from="9297,11382" to="9837,11382" o:regroupid="5"/>
            <v:rect id="_x0000_s1099" style="position:absolute;left:7331;top:12083;width:1967;height:644" o:regroupid="5">
              <v:textbox>
                <w:txbxContent>
                  <w:p w:rsidR="00203D05" w:rsidRPr="008C0795" w:rsidRDefault="00203D05" w:rsidP="008C07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Repiter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  <w:p w:rsidR="00203D05" w:rsidRPr="008C0795" w:rsidRDefault="00203D05" w:rsidP="008C079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0" type="#_x0000_t32" style="position:absolute;left:6057;top:11382;width:1260;height:1033" o:connectortype="straight" o:regroupid="5"/>
            <v:shape id="_x0000_s1101" type="#_x0000_t32" style="position:absolute;left:6057;top:11382;width:1260;height:1033;flip:y" o:connectortype="straight" o:regroupid="5"/>
            <v:oval id="_x0000_s1102" style="position:absolute;left:6596;top:11829;width:170;height:170" o:regroupid="5" fillcolor="black [3213]"/>
            <v:line id="_x0000_s1103" style="position:absolute;flip:x" from="2625,12434" to="4065,12434" o:regroupid="5"/>
            <v:rect id="_x0000_s1104" style="position:absolute;left:2389;top:12083;width:1564;height:394" o:regroupid="5" filled="f" stroked="f">
              <v:textbox inset="0,0,0,0">
                <w:txbxContent>
                  <w:p w:rsidR="00203D05" w:rsidRPr="008C0795" w:rsidRDefault="00203D05" w:rsidP="008C0795">
                    <w:pPr>
                      <w:pStyle w:val="a9"/>
                      <w:numPr>
                        <w:ilvl w:val="0"/>
                        <w:numId w:val="10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gment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                                                                         </w:t>
                    </w:r>
                  </w:p>
                </w:txbxContent>
              </v:textbox>
            </v:rect>
            <v:line id="_x0000_s1105" style="position:absolute;flip:x" from="9311,12415" to="9851,12415" o:regroupid="5"/>
            <v:rect id="_x0000_s1106" style="position:absolute;left:9059;top:11058;width:1564;height:394" o:regroupid="5" filled="f" stroked="f">
              <v:textbox inset="0,0,0,0">
                <w:txbxContent>
                  <w:p w:rsidR="00203D05" w:rsidRPr="008C0795" w:rsidRDefault="00203D05" w:rsidP="008C0795">
                    <w:pPr>
                      <w:pStyle w:val="a9"/>
                      <w:numPr>
                        <w:ilvl w:val="0"/>
                        <w:numId w:val="10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gment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                                                                         </w:t>
                    </w:r>
                  </w:p>
                </w:txbxContent>
              </v:textbox>
            </v:rect>
            <v:rect id="_x0000_s1107" style="position:absolute;left:9073;top:12096;width:1564;height:394" o:regroupid="5" filled="f" stroked="f">
              <v:textbox inset="0,0,0,0">
                <w:txbxContent>
                  <w:p w:rsidR="00203D05" w:rsidRPr="008C0795" w:rsidRDefault="00203D05" w:rsidP="008C0795">
                    <w:pPr>
                      <w:pStyle w:val="a9"/>
                      <w:numPr>
                        <w:ilvl w:val="0"/>
                        <w:numId w:val="10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gment</w:t>
                    </w:r>
                    <w:r w:rsidRPr="008C079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                                                                         </w:t>
                    </w:r>
                  </w:p>
                </w:txbxContent>
              </v:textbox>
            </v:rect>
          </v:group>
        </w:pict>
      </w:r>
    </w:p>
    <w:p w:rsidR="008C0795" w:rsidRPr="00F77C7C" w:rsidRDefault="008C0795" w:rsidP="00203D05">
      <w:pPr>
        <w:pStyle w:val="a3"/>
        <w:spacing w:line="360" w:lineRule="auto"/>
        <w:ind w:firstLine="709"/>
        <w:rPr>
          <w:lang w:val="en-US"/>
        </w:rPr>
      </w:pPr>
    </w:p>
    <w:p w:rsidR="008C0795" w:rsidRPr="00F77C7C" w:rsidRDefault="008C0795" w:rsidP="00203D05">
      <w:pPr>
        <w:pStyle w:val="a3"/>
        <w:spacing w:line="360" w:lineRule="auto"/>
        <w:ind w:firstLine="709"/>
        <w:rPr>
          <w:lang w:val="en-US"/>
        </w:rPr>
      </w:pPr>
    </w:p>
    <w:p w:rsidR="008C0795" w:rsidRPr="00F77C7C" w:rsidRDefault="008C0795" w:rsidP="00203D05">
      <w:pPr>
        <w:pStyle w:val="a3"/>
        <w:spacing w:line="360" w:lineRule="auto"/>
        <w:ind w:firstLine="709"/>
        <w:rPr>
          <w:lang w:val="en-US"/>
        </w:rPr>
      </w:pPr>
    </w:p>
    <w:p w:rsidR="00CB52AD" w:rsidRDefault="00CB52AD" w:rsidP="00203D05">
      <w:pPr>
        <w:tabs>
          <w:tab w:val="left" w:pos="4035"/>
          <w:tab w:val="center" w:pos="4677"/>
        </w:tabs>
        <w:spacing w:after="0" w:line="360" w:lineRule="auto"/>
        <w:ind w:firstLine="709"/>
        <w:rPr>
          <w:lang w:val="uz-Cyrl-UZ"/>
        </w:rPr>
      </w:pPr>
      <w:r>
        <w:rPr>
          <w:lang w:val="uz-Cyrl-UZ"/>
        </w:rPr>
        <w:tab/>
      </w:r>
    </w:p>
    <w:p w:rsidR="00CB52AD" w:rsidRDefault="0076717D" w:rsidP="00203D05">
      <w:pPr>
        <w:tabs>
          <w:tab w:val="left" w:pos="33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CB52AD" w:rsidRPr="008C079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8C079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Repiterli</w:t>
      </w:r>
      <w:r w:rsidR="00383E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konsentratorning</w:t>
      </w:r>
      <w:r w:rsidR="00383E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383E84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B52AD" w:rsidRPr="008C079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03D05" w:rsidRPr="008C0795" w:rsidRDefault="00203D05" w:rsidP="00203D05">
      <w:pPr>
        <w:tabs>
          <w:tab w:val="left" w:pos="33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F77C7C" w:rsidP="00203D05">
      <w:pPr>
        <w:pStyle w:val="a3"/>
        <w:spacing w:line="360" w:lineRule="auto"/>
        <w:ind w:firstLine="709"/>
      </w:pPr>
      <w:r>
        <w:t>Passiv</w:t>
      </w:r>
      <w:r w:rsidR="00CB52AD">
        <w:t xml:space="preserve"> </w:t>
      </w:r>
      <w:r>
        <w:t>konsentratorlar</w:t>
      </w:r>
      <w:r w:rsidR="00CB52AD">
        <w:t xml:space="preserve"> </w:t>
      </w:r>
      <w:r>
        <w:t>ba’zi</w:t>
      </w:r>
      <w:r w:rsidR="00CB52AD">
        <w:t xml:space="preserve"> </w:t>
      </w:r>
      <w:r w:rsidR="00C24CF7">
        <w:rPr>
          <w:lang w:val="en-US"/>
        </w:rPr>
        <w:t>h</w:t>
      </w:r>
      <w:r>
        <w:t>ollarda</w:t>
      </w:r>
      <w:r w:rsidR="00CB52AD">
        <w:t xml:space="preserve"> </w:t>
      </w:r>
      <w:r>
        <w:t>axborot</w:t>
      </w:r>
      <w:r w:rsidR="00CB52AD">
        <w:t xml:space="preserve"> </w:t>
      </w:r>
      <w:r>
        <w:t>almashinuviga</w:t>
      </w:r>
      <w:r w:rsidR="00CB52AD">
        <w:t xml:space="preserve"> </w:t>
      </w:r>
      <w:r>
        <w:t>aralashdilar</w:t>
      </w:r>
      <w:r w:rsidR="007E66DE">
        <w:t xml:space="preserve">, </w:t>
      </w:r>
      <w:r>
        <w:t>yani</w:t>
      </w:r>
      <w:r w:rsidR="00CB52AD">
        <w:t xml:space="preserve"> </w:t>
      </w:r>
      <w:r>
        <w:t>ba’zi</w:t>
      </w:r>
      <w:r w:rsidR="00CB52AD">
        <w:t xml:space="preserve"> </w:t>
      </w:r>
      <w:r>
        <w:t>bir</w:t>
      </w:r>
      <w:r w:rsidR="00CB52AD">
        <w:t xml:space="preserve"> </w:t>
      </w:r>
      <w:r>
        <w:t>aniq</w:t>
      </w:r>
      <w:r w:rsidR="00CB52AD">
        <w:t xml:space="preserve"> </w:t>
      </w:r>
      <w:r>
        <w:t>xatoliklarni</w:t>
      </w:r>
      <w:r w:rsidR="00CB52AD">
        <w:t xml:space="preserve"> </w:t>
      </w:r>
      <w:r>
        <w:t>yо‘qotishga</w:t>
      </w:r>
      <w:r w:rsidR="00CB52AD">
        <w:t xml:space="preserve"> </w:t>
      </w:r>
      <w:r>
        <w:t>yordamlashib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t>Aktiv</w:t>
      </w:r>
      <w:r w:rsidR="00CB52AD">
        <w:t xml:space="preserve"> </w:t>
      </w:r>
      <w:r>
        <w:t>konsentratorlar</w:t>
      </w:r>
      <w:r w:rsidR="00CB52AD">
        <w:t xml:space="preserve"> </w:t>
      </w:r>
      <w:r>
        <w:t>ancha</w:t>
      </w:r>
      <w:r w:rsidR="00CB52AD">
        <w:t xml:space="preserve"> </w:t>
      </w:r>
      <w:r>
        <w:t>murakkab</w:t>
      </w:r>
      <w:r w:rsidR="00CB52AD">
        <w:t xml:space="preserve"> </w:t>
      </w:r>
      <w:r>
        <w:t>vazifalarni</w:t>
      </w:r>
      <w:r w:rsidR="00CB52AD">
        <w:t xml:space="preserve"> </w:t>
      </w:r>
      <w:r>
        <w:t>bajaradilar</w:t>
      </w:r>
      <w:r w:rsidR="00CB52AD">
        <w:t xml:space="preserve">, </w:t>
      </w:r>
      <w:r>
        <w:t>masalan</w:t>
      </w:r>
      <w:r w:rsidR="00CB52AD">
        <w:t xml:space="preserve">, </w:t>
      </w:r>
      <w:r>
        <w:t>ular</w:t>
      </w:r>
      <w:r w:rsidR="00CB52AD">
        <w:t xml:space="preserve"> </w:t>
      </w:r>
      <w:r>
        <w:t>almashuv</w:t>
      </w:r>
      <w:r w:rsidR="00CB52AD">
        <w:t xml:space="preserve"> </w:t>
      </w:r>
      <w:r>
        <w:t>protokollarini</w:t>
      </w:r>
      <w:r w:rsidR="00CB52AD">
        <w:t xml:space="preserve"> </w:t>
      </w:r>
      <w:r>
        <w:t>va</w:t>
      </w:r>
      <w:r w:rsidR="00CB52AD">
        <w:t xml:space="preserve"> </w:t>
      </w:r>
      <w:r>
        <w:t>axborotni</w:t>
      </w:r>
      <w:r w:rsidR="00CB52AD">
        <w:t xml:space="preserve"> </w:t>
      </w:r>
      <w:r>
        <w:t>о‘zgartirishni</w:t>
      </w:r>
      <w:r w:rsidR="00CB52AD">
        <w:t xml:space="preserve"> </w:t>
      </w:r>
      <w:r>
        <w:t>amalga</w:t>
      </w:r>
      <w:r w:rsidR="00CB52AD">
        <w:t xml:space="preserve"> </w:t>
      </w:r>
      <w:r>
        <w:t>oshiradilar</w:t>
      </w:r>
      <w:r w:rsidR="00CB52AD">
        <w:t xml:space="preserve">. </w:t>
      </w:r>
      <w:r>
        <w:t>Tо‘g‘ri</w:t>
      </w:r>
      <w:r w:rsidR="00CB52AD">
        <w:t xml:space="preserve">, </w:t>
      </w:r>
      <w:r>
        <w:t>bu</w:t>
      </w:r>
      <w:r w:rsidR="00CB52AD">
        <w:t xml:space="preserve"> </w:t>
      </w:r>
      <w:r>
        <w:t>о‘zgartirishlar</w:t>
      </w:r>
      <w:r w:rsidR="00CB52AD">
        <w:t xml:space="preserve"> </w:t>
      </w:r>
      <w:r>
        <w:t>ancha</w:t>
      </w:r>
      <w:r w:rsidR="00CB52AD">
        <w:t xml:space="preserve"> </w:t>
      </w:r>
      <w:r>
        <w:t>sodda</w:t>
      </w:r>
      <w:r w:rsidR="00CB52AD">
        <w:t xml:space="preserve">. </w:t>
      </w:r>
      <w:r>
        <w:t>Aktiv</w:t>
      </w:r>
      <w:r w:rsidR="00CB52AD">
        <w:t xml:space="preserve"> </w:t>
      </w:r>
      <w:r>
        <w:t>konsentratorlarga</w:t>
      </w:r>
      <w:r w:rsidR="00CB52AD">
        <w:t xml:space="preserve"> </w:t>
      </w:r>
      <w:r>
        <w:t>misol</w:t>
      </w:r>
      <w:r w:rsidR="00CB52AD">
        <w:t xml:space="preserve">, </w:t>
      </w:r>
      <w:r>
        <w:t>kommutatsiya</w:t>
      </w:r>
      <w:r w:rsidR="00CB52AD">
        <w:t xml:space="preserve"> </w:t>
      </w:r>
      <w:r>
        <w:t>qiluvchi</w:t>
      </w:r>
      <w:r w:rsidR="00CB52AD">
        <w:t xml:space="preserve"> </w:t>
      </w:r>
      <w:r>
        <w:t>konsentratorlar</w:t>
      </w:r>
      <w:r w:rsidR="00CB52AD">
        <w:t xml:space="preserve"> (swit</w:t>
      </w:r>
      <w:r>
        <w:t>chi</w:t>
      </w:r>
      <w:r w:rsidR="00CB52AD">
        <w:t xml:space="preserve">ng hub), </w:t>
      </w:r>
      <w:r>
        <w:t>kommutatorlar</w:t>
      </w:r>
      <w:r w:rsidR="00CB52AD">
        <w:t xml:space="preserve"> </w:t>
      </w:r>
      <w:r>
        <w:t>bо‘lishi</w:t>
      </w:r>
      <w:r w:rsidR="00CB52AD">
        <w:t xml:space="preserve"> </w:t>
      </w:r>
      <w:r>
        <w:t>mumkin</w:t>
      </w:r>
      <w:r w:rsidR="00CB52AD">
        <w:t xml:space="preserve">. </w:t>
      </w:r>
      <w:r>
        <w:t>Ular</w:t>
      </w:r>
      <w:r w:rsidR="00CB52AD">
        <w:t xml:space="preserve"> </w:t>
      </w:r>
      <w:r>
        <w:t>paketlarni</w:t>
      </w:r>
      <w:r w:rsidR="00CB52AD">
        <w:t xml:space="preserve"> </w:t>
      </w:r>
      <w:r>
        <w:t>tarmoqning</w:t>
      </w:r>
      <w:r w:rsidR="00CB52AD">
        <w:t xml:space="preserve"> </w:t>
      </w:r>
      <w:r>
        <w:t>bir</w:t>
      </w:r>
      <w:r w:rsidR="00CB52AD">
        <w:t xml:space="preserve"> </w:t>
      </w:r>
      <w:r>
        <w:t>qismidan</w:t>
      </w:r>
      <w:r w:rsidR="00CB52AD">
        <w:t xml:space="preserve"> </w:t>
      </w:r>
      <w:r>
        <w:t>ikkinchi</w:t>
      </w:r>
      <w:r w:rsidR="00CB52AD">
        <w:t xml:space="preserve"> </w:t>
      </w:r>
      <w:r>
        <w:t>qismiga</w:t>
      </w:r>
      <w:r w:rsidR="00CB52AD">
        <w:t xml:space="preserve"> </w:t>
      </w:r>
      <w:r>
        <w:t>uzatadilar</w:t>
      </w:r>
      <w:r w:rsidR="00CB52AD">
        <w:t xml:space="preserve">, </w:t>
      </w:r>
      <w:r>
        <w:t>lekin</w:t>
      </w:r>
      <w:r w:rsidR="00CB52AD">
        <w:t xml:space="preserve"> </w:t>
      </w:r>
      <w:r>
        <w:t>aynan</w:t>
      </w:r>
      <w:r w:rsidR="00CB52AD">
        <w:t xml:space="preserve"> </w:t>
      </w:r>
      <w:r>
        <w:t>shu</w:t>
      </w:r>
      <w:r w:rsidR="00CB52AD">
        <w:t xml:space="preserve"> </w:t>
      </w:r>
      <w:r>
        <w:t>tarmoq</w:t>
      </w:r>
      <w:r w:rsidR="00CB52AD">
        <w:t xml:space="preserve"> </w:t>
      </w:r>
      <w:r>
        <w:t>qismidagi</w:t>
      </w:r>
      <w:r w:rsidR="00CB52AD">
        <w:t xml:space="preserve"> </w:t>
      </w:r>
      <w:r>
        <w:t>abonentga</w:t>
      </w:r>
      <w:r w:rsidR="00CB52AD">
        <w:t xml:space="preserve"> </w:t>
      </w:r>
      <w:r>
        <w:t>manzillangan</w:t>
      </w:r>
      <w:r w:rsidR="00CB52AD">
        <w:t xml:space="preserve"> </w:t>
      </w:r>
      <w:r>
        <w:t>paketnigina</w:t>
      </w:r>
      <w:r w:rsidR="00CB52AD">
        <w:t xml:space="preserve"> </w:t>
      </w:r>
      <w:r>
        <w:t>uzatadilar</w:t>
      </w:r>
      <w:r w:rsidR="00CB52AD">
        <w:t xml:space="preserve">. </w:t>
      </w:r>
      <w:r>
        <w:t>Bu</w:t>
      </w:r>
      <w:r w:rsidR="00CB52AD">
        <w:t xml:space="preserve"> </w:t>
      </w:r>
      <w:r w:rsidR="00C24CF7" w:rsidRPr="00C24CF7">
        <w:t>h</w:t>
      </w:r>
      <w:r>
        <w:t>olda</w:t>
      </w:r>
      <w:r w:rsidR="00CB52AD">
        <w:t xml:space="preserve"> </w:t>
      </w:r>
      <w:r>
        <w:t>paketning</w:t>
      </w:r>
      <w:r w:rsidR="00CB52AD">
        <w:t xml:space="preserve"> </w:t>
      </w:r>
      <w:r>
        <w:t>о‘zi</w:t>
      </w:r>
      <w:r w:rsidR="00CB52AD">
        <w:t xml:space="preserve"> </w:t>
      </w:r>
      <w:r>
        <w:t>kommutator</w:t>
      </w:r>
      <w:r w:rsidR="00CB52AD">
        <w:t xml:space="preserve"> </w:t>
      </w:r>
      <w:r>
        <w:t>tomonidan</w:t>
      </w:r>
      <w:r w:rsidR="00CB52AD">
        <w:t xml:space="preserve"> </w:t>
      </w:r>
      <w:r>
        <w:t>qabul</w:t>
      </w:r>
      <w:r w:rsidR="00CB52AD">
        <w:t xml:space="preserve"> </w:t>
      </w:r>
      <w:r>
        <w:t>qilinmaydi</w:t>
      </w:r>
      <w:r w:rsidR="00CB52AD">
        <w:t>.</w:t>
      </w:r>
      <w:r w:rsidR="00F561F0" w:rsidRPr="00F561F0">
        <w:t xml:space="preserve"> </w:t>
      </w:r>
      <w:r>
        <w:t>Bu</w:t>
      </w:r>
      <w:r w:rsidR="00CB52AD">
        <w:t xml:space="preserve"> </w:t>
      </w:r>
      <w:r>
        <w:t>tarmoqda</w:t>
      </w:r>
      <w:r w:rsidR="00CB52AD">
        <w:t xml:space="preserve"> </w:t>
      </w:r>
      <w:r>
        <w:t>axborot</w:t>
      </w:r>
      <w:r w:rsidR="00CB52AD">
        <w:t xml:space="preserve"> </w:t>
      </w:r>
      <w:r>
        <w:t>almashish</w:t>
      </w:r>
      <w:r w:rsidR="00CB52AD">
        <w:t xml:space="preserve"> </w:t>
      </w:r>
      <w:r>
        <w:t>chastotasini</w:t>
      </w:r>
      <w:r w:rsidR="00CB52AD">
        <w:t xml:space="preserve"> </w:t>
      </w:r>
      <w:r>
        <w:t>kamaytirib</w:t>
      </w:r>
      <w:r w:rsidR="00CB52AD">
        <w:t xml:space="preserve"> </w:t>
      </w:r>
      <w:r>
        <w:t>yuboradi</w:t>
      </w:r>
      <w:r w:rsidR="00CB52AD">
        <w:t xml:space="preserve">, </w:t>
      </w:r>
      <w:r>
        <w:t>chunki</w:t>
      </w:r>
      <w:r w:rsidR="00CB52AD">
        <w:t xml:space="preserve"> </w:t>
      </w:r>
      <w:r w:rsidR="00C24CF7" w:rsidRPr="00C24CF7">
        <w:t>h</w:t>
      </w:r>
      <w:r>
        <w:t>ar</w:t>
      </w:r>
      <w:r w:rsidR="00CB52AD">
        <w:t xml:space="preserve"> </w:t>
      </w:r>
      <w:r>
        <w:t>bir</w:t>
      </w:r>
      <w:r w:rsidR="00CB52AD">
        <w:t xml:space="preserve"> </w:t>
      </w:r>
      <w:r>
        <w:t>tarmoq</w:t>
      </w:r>
      <w:r w:rsidR="00CB52AD">
        <w:t xml:space="preserve"> </w:t>
      </w:r>
      <w:r w:rsidR="00C24CF7">
        <w:t>qis</w:t>
      </w:r>
      <w:r>
        <w:t>mi</w:t>
      </w:r>
      <w:r w:rsidR="00CB52AD">
        <w:t xml:space="preserve"> </w:t>
      </w:r>
      <w:r>
        <w:t>faqat</w:t>
      </w:r>
      <w:r w:rsidR="00CB52AD">
        <w:t xml:space="preserve"> </w:t>
      </w:r>
      <w:r>
        <w:t>о‘ziga</w:t>
      </w:r>
      <w:r w:rsidR="00CB52AD">
        <w:t xml:space="preserve"> </w:t>
      </w:r>
      <w:r>
        <w:t>ta’luqli</w:t>
      </w:r>
      <w:r w:rsidR="00CB52AD">
        <w:t xml:space="preserve"> </w:t>
      </w:r>
      <w:r>
        <w:t>paketlar</w:t>
      </w:r>
      <w:r w:rsidR="00CB52AD">
        <w:t xml:space="preserve"> </w:t>
      </w:r>
      <w:r>
        <w:t>bilan</w:t>
      </w:r>
      <w:r w:rsidR="00CB52AD">
        <w:t xml:space="preserve"> </w:t>
      </w:r>
      <w:r>
        <w:t>ishlaydi</w:t>
      </w:r>
      <w:r w:rsidR="00CB52AD">
        <w:t xml:space="preserve">. </w:t>
      </w:r>
    </w:p>
    <w:p w:rsidR="00CB52AD" w:rsidRDefault="00F77C7C" w:rsidP="00203D05">
      <w:pPr>
        <w:pStyle w:val="a3"/>
        <w:spacing w:line="360" w:lineRule="auto"/>
        <w:ind w:firstLine="709"/>
      </w:pPr>
      <w:r>
        <w:rPr>
          <w:b/>
          <w:bCs/>
        </w:rPr>
        <w:t>Kо‘priklar</w:t>
      </w:r>
      <w:r w:rsidR="00CB52AD">
        <w:t xml:space="preserve"> (Bridge, </w:t>
      </w:r>
      <w:r>
        <w:t>mosti</w:t>
      </w:r>
      <w:r w:rsidR="00CB52AD">
        <w:t xml:space="preserve">), </w:t>
      </w:r>
      <w:r>
        <w:rPr>
          <w:b/>
          <w:bCs/>
        </w:rPr>
        <w:t>yо‘naltirgichlar</w:t>
      </w:r>
      <w:r w:rsidR="00CB52AD">
        <w:t xml:space="preserve"> (router, </w:t>
      </w:r>
      <w:r>
        <w:t>morshrutizatori</w:t>
      </w:r>
      <w:r w:rsidR="00CB52AD">
        <w:t xml:space="preserve">) </w:t>
      </w:r>
      <w:r>
        <w:rPr>
          <w:b/>
          <w:bCs/>
        </w:rPr>
        <w:t>va</w:t>
      </w:r>
      <w:r w:rsidR="00CB52AD">
        <w:rPr>
          <w:b/>
          <w:bCs/>
        </w:rPr>
        <w:t xml:space="preserve"> </w:t>
      </w:r>
      <w:r>
        <w:rPr>
          <w:b/>
          <w:bCs/>
        </w:rPr>
        <w:t>shlyuzlar</w:t>
      </w:r>
      <w:r w:rsidR="00CB52AD">
        <w:t xml:space="preserve"> (gateway) </w:t>
      </w:r>
      <w:r>
        <w:t>turli</w:t>
      </w:r>
      <w:r w:rsidR="00CB52AD">
        <w:t xml:space="preserve"> </w:t>
      </w:r>
      <w:r>
        <w:t>xildagi</w:t>
      </w:r>
      <w:r w:rsidR="00CB52AD">
        <w:t xml:space="preserve"> </w:t>
      </w:r>
      <w:r>
        <w:t>tarmoqlardan</w:t>
      </w:r>
      <w:r w:rsidR="00CB52AD">
        <w:t xml:space="preserve"> </w:t>
      </w:r>
      <w:r>
        <w:t>bir</w:t>
      </w:r>
      <w:r w:rsidR="00CB52AD">
        <w:t xml:space="preserve"> </w:t>
      </w:r>
      <w:r>
        <w:t>butun</w:t>
      </w:r>
      <w:r w:rsidR="00CB52AD">
        <w:t xml:space="preserve"> </w:t>
      </w:r>
      <w:r>
        <w:t>tarmoq</w:t>
      </w:r>
      <w:r w:rsidR="007E66DE">
        <w:t xml:space="preserve"> </w:t>
      </w:r>
      <w:r w:rsidR="00C24CF7" w:rsidRPr="00C24CF7">
        <w:t>h</w:t>
      </w:r>
      <w:r>
        <w:t>osil</w:t>
      </w:r>
      <w:r w:rsidR="007E66DE">
        <w:t xml:space="preserve"> </w:t>
      </w:r>
      <w:r>
        <w:t>qilish</w:t>
      </w:r>
      <w:r w:rsidR="007E66DE">
        <w:t xml:space="preserve"> </w:t>
      </w:r>
      <w:r>
        <w:t>uchun</w:t>
      </w:r>
      <w:r w:rsidR="007E66DE">
        <w:t xml:space="preserve"> </w:t>
      </w:r>
      <w:r>
        <w:t>ishlatiladi</w:t>
      </w:r>
      <w:r w:rsidR="007E66DE">
        <w:t xml:space="preserve">, </w:t>
      </w:r>
      <w:r>
        <w:t>ya</w:t>
      </w:r>
      <w:r w:rsidR="00C24CF7">
        <w:t>ʻ</w:t>
      </w:r>
      <w:r>
        <w:t>ni</w:t>
      </w:r>
      <w:r w:rsidR="00CB52AD">
        <w:t xml:space="preserve"> </w:t>
      </w:r>
      <w:r>
        <w:t>turli</w:t>
      </w:r>
      <w:r w:rsidR="00CB52AD">
        <w:t xml:space="preserve"> </w:t>
      </w:r>
      <w:r>
        <w:t>quyi</w:t>
      </w:r>
      <w:r w:rsidR="00CB52AD">
        <w:t xml:space="preserve"> </w:t>
      </w:r>
      <w:r>
        <w:t>bosqich</w:t>
      </w:r>
      <w:r w:rsidR="00CB52AD">
        <w:t xml:space="preserve"> </w:t>
      </w:r>
      <w:r>
        <w:t>almashish</w:t>
      </w:r>
      <w:r w:rsidR="00CB52AD">
        <w:t xml:space="preserve"> </w:t>
      </w:r>
      <w:r>
        <w:t>protokollari</w:t>
      </w:r>
      <w:r w:rsidR="00F561F0">
        <w:t xml:space="preserve">, </w:t>
      </w:r>
      <w:r>
        <w:t>xususan</w:t>
      </w:r>
      <w:r w:rsidR="00F561F0">
        <w:t xml:space="preserve">, </w:t>
      </w:r>
      <w:r>
        <w:t>turli</w:t>
      </w:r>
      <w:r w:rsidR="00F561F0">
        <w:t xml:space="preserve"> </w:t>
      </w:r>
      <w:r>
        <w:lastRenderedPageBreak/>
        <w:t>о‘lchamdagi</w:t>
      </w:r>
      <w:r w:rsidR="00CB52AD">
        <w:t xml:space="preserve"> </w:t>
      </w:r>
      <w:r>
        <w:t>paketlar</w:t>
      </w:r>
      <w:r w:rsidR="00CB52AD">
        <w:t xml:space="preserve">, </w:t>
      </w:r>
      <w:r>
        <w:t>turli</w:t>
      </w:r>
      <w:r w:rsidR="00CB52AD">
        <w:t xml:space="preserve"> </w:t>
      </w:r>
      <w:r>
        <w:t>kodlash</w:t>
      </w:r>
      <w:r w:rsidR="00CB52AD">
        <w:t xml:space="preserve"> </w:t>
      </w:r>
      <w:r>
        <w:t>usullari</w:t>
      </w:r>
      <w:r w:rsidR="00CB52AD">
        <w:t xml:space="preserve"> </w:t>
      </w:r>
      <w:r>
        <w:t>va</w:t>
      </w:r>
      <w:r w:rsidR="00CB52AD">
        <w:t xml:space="preserve"> </w:t>
      </w:r>
      <w:r>
        <w:t>turli</w:t>
      </w:r>
      <w:r w:rsidR="00CB52AD">
        <w:t xml:space="preserve"> </w:t>
      </w:r>
      <w:r>
        <w:t>tezlikdagi</w:t>
      </w:r>
      <w:r w:rsidR="00CB52AD">
        <w:t xml:space="preserve"> </w:t>
      </w:r>
      <w:r>
        <w:t>uzatishlar</w:t>
      </w:r>
      <w:r w:rsidR="00CB52AD">
        <w:t xml:space="preserve"> </w:t>
      </w:r>
      <w:r>
        <w:t>va</w:t>
      </w:r>
      <w:r w:rsidR="00CB52AD">
        <w:t xml:space="preserve"> </w:t>
      </w:r>
      <w:r w:rsidR="00C24CF7" w:rsidRPr="00C24CF7">
        <w:t>h</w:t>
      </w:r>
      <w:r>
        <w:t>okazo</w:t>
      </w:r>
      <w:r w:rsidR="00CB52AD">
        <w:t xml:space="preserve">. </w:t>
      </w:r>
      <w:r>
        <w:t>Ularni</w:t>
      </w:r>
      <w:r w:rsidR="00CB52AD">
        <w:t xml:space="preserve"> </w:t>
      </w:r>
      <w:r>
        <w:t>qо‘llash</w:t>
      </w:r>
      <w:r w:rsidR="00CB52AD">
        <w:t xml:space="preserve"> </w:t>
      </w:r>
      <w:r>
        <w:t>oqibatida</w:t>
      </w:r>
      <w:r w:rsidR="00CB52AD">
        <w:t xml:space="preserve"> </w:t>
      </w:r>
      <w:r>
        <w:t>murakkab</w:t>
      </w:r>
      <w:r w:rsidR="00CB52AD">
        <w:t xml:space="preserve"> </w:t>
      </w:r>
      <w:r>
        <w:t>va</w:t>
      </w:r>
      <w:r w:rsidR="00CB52AD">
        <w:t xml:space="preserve"> </w:t>
      </w:r>
      <w:r>
        <w:t>о‘z</w:t>
      </w:r>
      <w:r w:rsidR="00CB52AD">
        <w:t xml:space="preserve"> </w:t>
      </w:r>
      <w:r>
        <w:t>tarkibida</w:t>
      </w:r>
      <w:r w:rsidR="00CB52AD">
        <w:t xml:space="preserve"> </w:t>
      </w:r>
      <w:r>
        <w:t>turli</w:t>
      </w:r>
      <w:r w:rsidR="00CB52AD">
        <w:t xml:space="preserve"> </w:t>
      </w:r>
      <w:r>
        <w:t>xildagi</w:t>
      </w:r>
      <w:r w:rsidR="00CB52AD">
        <w:t xml:space="preserve"> </w:t>
      </w:r>
      <w:r>
        <w:t>tarmoq</w:t>
      </w:r>
      <w:r w:rsidR="00CB52AD">
        <w:t xml:space="preserve"> </w:t>
      </w:r>
      <w:r w:rsidR="00C24CF7">
        <w:t>qis</w:t>
      </w:r>
      <w:r>
        <w:t>mlaridan</w:t>
      </w:r>
      <w:r w:rsidR="00713D39">
        <w:t xml:space="preserve"> </w:t>
      </w:r>
      <w:r>
        <w:t>iborat</w:t>
      </w:r>
      <w:r w:rsidR="00713D39">
        <w:t xml:space="preserve"> </w:t>
      </w:r>
      <w:r>
        <w:t>tarmoqqa</w:t>
      </w:r>
      <w:r w:rsidR="00713D39">
        <w:t xml:space="preserve"> </w:t>
      </w:r>
      <w:r>
        <w:t>ega</w:t>
      </w:r>
      <w:r w:rsidR="00713D39">
        <w:t xml:space="preserve"> </w:t>
      </w:r>
      <w:r>
        <w:t>bо‘linadi</w:t>
      </w:r>
      <w:r w:rsidR="00CB52AD">
        <w:t xml:space="preserve">. </w:t>
      </w:r>
      <w:r>
        <w:t>Foydalanuvchi</w:t>
      </w:r>
      <w:r w:rsidR="00CB52AD">
        <w:t xml:space="preserve"> </w:t>
      </w:r>
      <w:r>
        <w:t>nazarida</w:t>
      </w:r>
      <w:r w:rsidR="00CB52AD">
        <w:t xml:space="preserve"> </w:t>
      </w:r>
      <w:r>
        <w:t>oddiy</w:t>
      </w:r>
      <w:r w:rsidR="00CB52AD">
        <w:t xml:space="preserve"> </w:t>
      </w:r>
      <w:r>
        <w:t>tarmoq</w:t>
      </w:r>
      <w:r w:rsidR="00CB52AD">
        <w:t xml:space="preserve"> </w:t>
      </w:r>
      <w:r>
        <w:t>bо‘lib</w:t>
      </w:r>
      <w:r w:rsidR="00CB52AD">
        <w:t xml:space="preserve"> </w:t>
      </w:r>
      <w:r>
        <w:t>kо‘rinadi</w:t>
      </w:r>
      <w:r w:rsidR="00CB52AD">
        <w:t xml:space="preserve">, </w:t>
      </w:r>
      <w:r>
        <w:t>ya’ni</w:t>
      </w:r>
      <w:r w:rsidR="00CB52AD">
        <w:t xml:space="preserve"> </w:t>
      </w:r>
      <w:r>
        <w:t>yuqori</w:t>
      </w:r>
      <w:r w:rsidR="00CB52AD">
        <w:t xml:space="preserve"> </w:t>
      </w:r>
      <w:r>
        <w:t>bosqich</w:t>
      </w:r>
      <w:r w:rsidR="00CB52AD">
        <w:t xml:space="preserve"> </w:t>
      </w:r>
      <w:r>
        <w:t>protokollari</w:t>
      </w:r>
      <w:r w:rsidR="00CB52AD">
        <w:t xml:space="preserve"> </w:t>
      </w:r>
      <w:r>
        <w:t>uchun</w:t>
      </w:r>
      <w:r w:rsidR="00CB52AD">
        <w:t xml:space="preserve"> </w:t>
      </w:r>
      <w:r>
        <w:t>tarmoqda</w:t>
      </w:r>
      <w:r w:rsidR="00CB52AD">
        <w:t xml:space="preserve"> «</w:t>
      </w:r>
      <w:r>
        <w:t>shaffoflik</w:t>
      </w:r>
      <w:r w:rsidR="00CB52AD">
        <w:t xml:space="preserve">» </w:t>
      </w:r>
      <w:r>
        <w:t>ta’minlanadi</w:t>
      </w:r>
      <w:r w:rsidR="00CB52AD">
        <w:t xml:space="preserve">. </w:t>
      </w:r>
      <w:r>
        <w:t>Tab</w:t>
      </w:r>
      <w:r w:rsidR="00C24CF7" w:rsidRPr="00C24CF7">
        <w:t>i</w:t>
      </w:r>
      <w:r>
        <w:t>iyki</w:t>
      </w:r>
      <w:r w:rsidR="00CB52AD">
        <w:t xml:space="preserve"> </w:t>
      </w:r>
      <w:r>
        <w:t>kо‘prik</w:t>
      </w:r>
      <w:r w:rsidR="00CB52AD">
        <w:t xml:space="preserve">, </w:t>
      </w:r>
      <w:r>
        <w:t>yо‘naltirgich</w:t>
      </w:r>
      <w:r w:rsidR="00CB52AD">
        <w:t xml:space="preserve"> </w:t>
      </w:r>
      <w:r>
        <w:t>va</w:t>
      </w:r>
      <w:r w:rsidR="00CB52AD">
        <w:t xml:space="preserve"> </w:t>
      </w:r>
      <w:r>
        <w:t>shlyuzlar</w:t>
      </w:r>
      <w:r w:rsidR="00CB52AD">
        <w:t xml:space="preserve"> </w:t>
      </w:r>
      <w:r>
        <w:t>konsentratorlarga</w:t>
      </w:r>
      <w:r w:rsidR="00CB52AD">
        <w:t xml:space="preserve"> </w:t>
      </w:r>
      <w:r>
        <w:t>nisbatan</w:t>
      </w:r>
      <w:r w:rsidR="00CB52AD">
        <w:t xml:space="preserve"> </w:t>
      </w:r>
      <w:r>
        <w:t>ancha</w:t>
      </w:r>
      <w:r w:rsidR="00CB52AD">
        <w:t xml:space="preserve"> </w:t>
      </w:r>
      <w:r>
        <w:t>murakkab</w:t>
      </w:r>
      <w:r w:rsidR="00CB52AD">
        <w:t xml:space="preserve"> </w:t>
      </w:r>
      <w:r>
        <w:t>va</w:t>
      </w:r>
      <w:r w:rsidR="00CB52AD">
        <w:t xml:space="preserve"> </w:t>
      </w:r>
      <w:r>
        <w:t>qimmat</w:t>
      </w:r>
      <w:r w:rsidR="00CB52AD">
        <w:t xml:space="preserve">, </w:t>
      </w:r>
      <w:r>
        <w:t>chunki</w:t>
      </w:r>
      <w:r w:rsidR="00CB52AD">
        <w:t xml:space="preserve"> </w:t>
      </w:r>
      <w:r>
        <w:t>ulardan</w:t>
      </w:r>
      <w:r w:rsidR="00CB52AD">
        <w:t xml:space="preserve"> </w:t>
      </w:r>
      <w:r>
        <w:t>axborotga</w:t>
      </w:r>
      <w:r w:rsidR="00CB52AD">
        <w:t xml:space="preserve"> </w:t>
      </w:r>
      <w:r>
        <w:t>murakkab</w:t>
      </w:r>
      <w:r w:rsidR="00CB52AD">
        <w:t xml:space="preserve"> </w:t>
      </w:r>
      <w:r>
        <w:t>ishlov</w:t>
      </w:r>
      <w:r w:rsidR="00CB52AD">
        <w:t xml:space="preserve"> </w:t>
      </w:r>
      <w:r>
        <w:t>berish</w:t>
      </w:r>
      <w:r w:rsidR="00CB52AD">
        <w:t xml:space="preserve"> </w:t>
      </w:r>
      <w:r>
        <w:t>talab</w:t>
      </w:r>
      <w:r w:rsidR="00CB52AD">
        <w:t xml:space="preserve"> </w:t>
      </w:r>
      <w:r>
        <w:t>qilinadi</w:t>
      </w:r>
      <w:r w:rsidR="00CB52AD">
        <w:t xml:space="preserve">. </w:t>
      </w:r>
      <w:r>
        <w:t>Ular</w:t>
      </w:r>
      <w:r w:rsidR="00CB52AD">
        <w:t xml:space="preserve"> </w:t>
      </w:r>
      <w:r>
        <w:t>kompyuter</w:t>
      </w:r>
      <w:r w:rsidR="00CB52AD">
        <w:t xml:space="preserve"> </w:t>
      </w:r>
      <w:r>
        <w:t>asosida</w:t>
      </w:r>
      <w:r w:rsidR="00CB52AD">
        <w:t xml:space="preserve"> </w:t>
      </w:r>
      <w:r w:rsidR="00C24CF7">
        <w:rPr>
          <w:lang w:val="en-US"/>
        </w:rPr>
        <w:t>n</w:t>
      </w:r>
      <w:r>
        <w:t>osil</w:t>
      </w:r>
      <w:r w:rsidR="00CB52AD">
        <w:t xml:space="preserve"> </w:t>
      </w:r>
      <w:r>
        <w:t>qilinib</w:t>
      </w:r>
      <w:r w:rsidR="00CB52AD">
        <w:t xml:space="preserve">, </w:t>
      </w:r>
      <w:r>
        <w:t>tarmoqqa</w:t>
      </w:r>
      <w:r w:rsidR="00CB52AD">
        <w:t xml:space="preserve"> </w:t>
      </w:r>
      <w:r>
        <w:t>tarmoq</w:t>
      </w:r>
      <w:r w:rsidR="00CB52AD">
        <w:t xml:space="preserve"> </w:t>
      </w:r>
      <w:r>
        <w:t>adapterlari</w:t>
      </w:r>
      <w:r w:rsidR="00CB52AD">
        <w:t xml:space="preserve"> </w:t>
      </w:r>
      <w:r>
        <w:t>yordamida</w:t>
      </w:r>
      <w:r w:rsidR="00CB52AD">
        <w:t xml:space="preserve"> </w:t>
      </w:r>
      <w:r>
        <w:t>ulanadi</w:t>
      </w:r>
      <w:r w:rsidR="00CB52AD">
        <w:t xml:space="preserve">. </w:t>
      </w:r>
      <w:r>
        <w:t>Aslida</w:t>
      </w:r>
      <w:r w:rsidR="00CB52AD">
        <w:t xml:space="preserve"> </w:t>
      </w:r>
      <w:r>
        <w:t>ular</w:t>
      </w:r>
      <w:r w:rsidR="00CB52AD">
        <w:t xml:space="preserve"> </w:t>
      </w:r>
      <w:r>
        <w:t>tarmoqning</w:t>
      </w:r>
      <w:r w:rsidR="00CB52AD">
        <w:t xml:space="preserve"> </w:t>
      </w:r>
      <w:r>
        <w:t>ixtisoslashtirilgan</w:t>
      </w:r>
      <w:r w:rsidR="00CB52AD">
        <w:t xml:space="preserve"> </w:t>
      </w:r>
      <w:r>
        <w:t>abonentlaridir</w:t>
      </w:r>
      <w:r w:rsidR="00CB52AD">
        <w:t xml:space="preserve"> (</w:t>
      </w:r>
      <w:r>
        <w:t>tugun</w:t>
      </w:r>
      <w:r w:rsidR="00CB52AD">
        <w:t xml:space="preserve">, </w:t>
      </w:r>
      <w:r w:rsidR="00C24CF7" w:rsidRPr="00C24CF7">
        <w:t>узел</w:t>
      </w:r>
      <w:r w:rsidR="00CB52AD">
        <w:t xml:space="preserve">). </w:t>
      </w:r>
    </w:p>
    <w:p w:rsidR="008C0795" w:rsidRDefault="00F77C7C" w:rsidP="00203D05">
      <w:pPr>
        <w:pStyle w:val="a3"/>
        <w:spacing w:line="360" w:lineRule="auto"/>
        <w:ind w:firstLine="709"/>
      </w:pPr>
      <w:r>
        <w:rPr>
          <w:b/>
          <w:bCs/>
        </w:rPr>
        <w:t>Kо‘priklar</w:t>
      </w:r>
      <w:r w:rsidR="00CB52AD">
        <w:t xml:space="preserve"> – </w:t>
      </w:r>
      <w:r>
        <w:t>eng</w:t>
      </w:r>
      <w:r w:rsidR="00CB52AD">
        <w:t xml:space="preserve"> </w:t>
      </w:r>
      <w:r>
        <w:t>sodda</w:t>
      </w:r>
      <w:r w:rsidR="00CB52AD">
        <w:t xml:space="preserve"> </w:t>
      </w:r>
      <w:r>
        <w:t>qurilma</w:t>
      </w:r>
      <w:r w:rsidR="00CB52AD">
        <w:t xml:space="preserve"> </w:t>
      </w:r>
      <w:r>
        <w:t>bо‘lib</w:t>
      </w:r>
      <w:r w:rsidR="00CB52AD">
        <w:t xml:space="preserve">. </w:t>
      </w:r>
      <w:r>
        <w:t>ular</w:t>
      </w:r>
      <w:r w:rsidR="00CB52AD">
        <w:t xml:space="preserve"> </w:t>
      </w:r>
      <w:r>
        <w:t>yordamida</w:t>
      </w:r>
      <w:r w:rsidR="00CB52AD">
        <w:t xml:space="preserve"> </w:t>
      </w:r>
      <w:r>
        <w:t>turli</w:t>
      </w:r>
      <w:r w:rsidR="00CB52AD">
        <w:t xml:space="preserve"> </w:t>
      </w:r>
      <w:r>
        <w:t>axborot</w:t>
      </w:r>
      <w:r w:rsidR="00CB52AD">
        <w:t xml:space="preserve"> </w:t>
      </w:r>
      <w:r>
        <w:t>almashish</w:t>
      </w:r>
      <w:r w:rsidR="00CB52AD">
        <w:t xml:space="preserve"> </w:t>
      </w:r>
      <w:r>
        <w:t>standartli</w:t>
      </w:r>
      <w:r w:rsidR="00CB52AD">
        <w:t xml:space="preserve"> </w:t>
      </w:r>
      <w:r>
        <w:t>tarmoqlarni</w:t>
      </w:r>
      <w:r w:rsidR="00CB52AD">
        <w:t xml:space="preserve"> </w:t>
      </w:r>
      <w:r>
        <w:t>birlashtirishda</w:t>
      </w:r>
      <w:r w:rsidR="00CB52AD">
        <w:t xml:space="preserve">, </w:t>
      </w:r>
      <w:r>
        <w:t>masalan</w:t>
      </w:r>
      <w:r w:rsidR="00CB52AD">
        <w:t xml:space="preserve"> Ethernet </w:t>
      </w:r>
      <w:r>
        <w:t>va</w:t>
      </w:r>
      <w:r w:rsidR="00CB52AD">
        <w:t xml:space="preserve"> Arcnet, </w:t>
      </w:r>
      <w:r>
        <w:t>yoki</w:t>
      </w:r>
      <w:r w:rsidR="00CB52AD">
        <w:t xml:space="preserve"> </w:t>
      </w:r>
      <w:r>
        <w:t>bir</w:t>
      </w:r>
      <w:r w:rsidR="00CB52AD">
        <w:t xml:space="preserve"> </w:t>
      </w:r>
      <w:r>
        <w:t>tarmoqning</w:t>
      </w:r>
      <w:r w:rsidR="00CB52AD">
        <w:t xml:space="preserve"> </w:t>
      </w:r>
      <w:r>
        <w:t>bir</w:t>
      </w:r>
      <w:r w:rsidR="00CB52AD">
        <w:t xml:space="preserve"> </w:t>
      </w:r>
      <w:r>
        <w:t>necha</w:t>
      </w:r>
      <w:r w:rsidR="00CB52AD">
        <w:t xml:space="preserve"> </w:t>
      </w:r>
      <w:r w:rsidR="00C24CF7">
        <w:t>qis</w:t>
      </w:r>
      <w:r>
        <w:t>mlarini</w:t>
      </w:r>
      <w:r w:rsidR="00CB52AD">
        <w:t xml:space="preserve"> </w:t>
      </w:r>
      <w:r>
        <w:t>birlashtirishda</w:t>
      </w:r>
      <w:r w:rsidR="00CB52AD">
        <w:t xml:space="preserve"> </w:t>
      </w:r>
      <w:r>
        <w:t>foydalaniladi</w:t>
      </w:r>
      <w:r w:rsidR="00CB52AD">
        <w:t xml:space="preserve">. </w:t>
      </w:r>
      <w:r>
        <w:t>Masalan</w:t>
      </w:r>
      <w:r w:rsidR="00CB52AD">
        <w:t>, Ethernet (</w:t>
      </w:r>
      <w:r w:rsidR="0076717D">
        <w:t>17.</w:t>
      </w:r>
      <w:r w:rsidR="000F47FD">
        <w:t>4</w:t>
      </w:r>
      <w:r w:rsidR="00CB52AD">
        <w:t xml:space="preserve"> – </w:t>
      </w:r>
      <w:r>
        <w:t>chizma</w:t>
      </w:r>
      <w:r w:rsidR="00CB52AD">
        <w:t xml:space="preserve">) </w:t>
      </w:r>
      <w:r>
        <w:t>foydalaniladi</w:t>
      </w:r>
      <w:r w:rsidR="00CB52AD">
        <w:t xml:space="preserve">. </w:t>
      </w:r>
    </w:p>
    <w:p w:rsidR="00713D39" w:rsidRPr="007B3379" w:rsidRDefault="0076717D" w:rsidP="00203D05">
      <w:pPr>
        <w:pStyle w:val="a3"/>
        <w:spacing w:line="360" w:lineRule="auto"/>
        <w:ind w:firstLine="709"/>
      </w:pPr>
      <w:r>
        <w:t>17.</w:t>
      </w:r>
      <w:r w:rsidR="00713D39" w:rsidRPr="000F47FD">
        <w:t>4</w:t>
      </w:r>
      <w:r w:rsidR="00713D39">
        <w:t xml:space="preserve"> – </w:t>
      </w:r>
      <w:r w:rsidR="00F77C7C">
        <w:t>chizmaning</w:t>
      </w:r>
      <w:r w:rsidR="00713D39">
        <w:t xml:space="preserve"> </w:t>
      </w:r>
      <w:r w:rsidR="00F77C7C">
        <w:t>ikkinchi</w:t>
      </w:r>
      <w:r w:rsidR="00713D39">
        <w:t xml:space="preserve"> </w:t>
      </w:r>
      <w:r w:rsidR="00F77C7C">
        <w:t>chizmasidagi</w:t>
      </w:r>
      <w:r w:rsidR="00713D39">
        <w:t xml:space="preserve"> </w:t>
      </w:r>
      <w:r w:rsidR="00C24CF7" w:rsidRPr="00C24CF7">
        <w:t>h</w:t>
      </w:r>
      <w:r w:rsidR="00F77C7C">
        <w:t>olatda</w:t>
      </w:r>
      <w:r w:rsidR="00713D39">
        <w:t xml:space="preserve">, </w:t>
      </w:r>
      <w:r w:rsidR="00F77C7C">
        <w:t>tarmoq</w:t>
      </w:r>
      <w:r w:rsidR="00713D39">
        <w:t xml:space="preserve"> </w:t>
      </w:r>
      <w:r w:rsidR="00F77C7C">
        <w:t>qismlaridagi</w:t>
      </w:r>
      <w:r w:rsidR="00713D39">
        <w:t xml:space="preserve"> </w:t>
      </w:r>
      <w:r w:rsidR="00F77C7C">
        <w:t>yuklamani</w:t>
      </w:r>
      <w:r w:rsidR="00713D39">
        <w:t xml:space="preserve"> </w:t>
      </w:r>
      <w:r w:rsidR="00F77C7C">
        <w:t>taqsimlash</w:t>
      </w:r>
      <w:r w:rsidR="00713D39">
        <w:t xml:space="preserve"> </w:t>
      </w:r>
      <w:r w:rsidR="00F77C7C">
        <w:t>orqali</w:t>
      </w:r>
      <w:r w:rsidR="00713D39">
        <w:t xml:space="preserve">, </w:t>
      </w:r>
      <w:r w:rsidR="00F77C7C">
        <w:t>tarmoqning</w:t>
      </w:r>
      <w:r w:rsidR="00713D39">
        <w:t xml:space="preserve"> </w:t>
      </w:r>
      <w:r w:rsidR="00F77C7C">
        <w:t>umumiy</w:t>
      </w:r>
      <w:r w:rsidR="00713D39">
        <w:t xml:space="preserve"> </w:t>
      </w:r>
      <w:r w:rsidR="00F77C7C">
        <w:t>unumdorligini</w:t>
      </w:r>
      <w:r w:rsidR="00713D39">
        <w:t xml:space="preserve"> </w:t>
      </w:r>
      <w:r w:rsidR="00F77C7C">
        <w:t>oshirishga</w:t>
      </w:r>
      <w:r w:rsidR="00713D39">
        <w:t xml:space="preserve"> </w:t>
      </w:r>
      <w:r w:rsidR="00F77C7C">
        <w:t>xarakat</w:t>
      </w:r>
      <w:r w:rsidR="00713D39">
        <w:t xml:space="preserve"> </w:t>
      </w:r>
      <w:r w:rsidR="00F77C7C">
        <w:t>qilinadi</w:t>
      </w:r>
      <w:r w:rsidR="00713D39">
        <w:t xml:space="preserve">.  </w:t>
      </w:r>
    </w:p>
    <w:p w:rsidR="00CB52AD" w:rsidRDefault="008E5DBA" w:rsidP="00203D05">
      <w:pPr>
        <w:pStyle w:val="2"/>
        <w:tabs>
          <w:tab w:val="clear" w:pos="720"/>
          <w:tab w:val="left" w:pos="1997"/>
          <w:tab w:val="left" w:pos="4125"/>
          <w:tab w:val="center" w:pos="4677"/>
        </w:tabs>
        <w:spacing w:line="360" w:lineRule="auto"/>
        <w:ind w:firstLine="709"/>
        <w:jc w:val="left"/>
        <w:rPr>
          <w:bCs/>
          <w:szCs w:val="28"/>
        </w:rPr>
      </w:pPr>
      <w:r w:rsidRPr="008E5DBA">
        <w:rPr>
          <w:noProof/>
          <w:lang w:val="ru-RU"/>
        </w:rPr>
        <w:pict>
          <v:group id="_x0000_s1151" style="position:absolute;left:0;text-align:left;margin-left:-5pt;margin-top:3.7pt;width:482pt;height:303.4pt;z-index:251826176" coordorigin="1601,1208" coordsize="9640,6068">
            <v:group id="_x0000_s1123" style="position:absolute;left:1701;top:1208;width:9540;height:2810" coordorigin="1701,1208" coordsize="9540,2810">
              <v:shape id="_x0000_s1055" style="position:absolute;left:5058;top:1887;width:1;height:964" coordsize="21,996" path="m21,996l,e" filled="f" strokeweight="1.5pt">
                <v:path arrowok="t"/>
              </v:shape>
              <v:shape id="_x0000_s1056" style="position:absolute;left:3962;top:1889;width:0;height:975" coordsize="1,975" path="m,975l,e" filled="f" strokeweight="1.5pt">
                <v:path arrowok="t"/>
              </v:shape>
              <v:shape id="_x0000_s1057" style="position:absolute;left:2880;top:1876;width:1;height:990" coordsize="15,990" path="m15,990l,e" filled="f" strokeweight="1.5pt">
                <v:path arrowok="t"/>
              </v:shape>
              <v:shape id="_x0000_s1058" style="position:absolute;left:1881;top:2870;width:3984;height:1" coordsize="3984,6" path="m,l3984,6e" filled="f" strokeweight="1.5pt">
                <v:path arrowok="t"/>
              </v:shape>
              <v:rect id="_x0000_s1059" style="position:absolute;left:5841;top:2690;width:180;height:360"/>
              <v:rect id="_x0000_s1060" style="position:absolute;left:1701;top:2690;width:180;height:360"/>
              <v:shape id="_x0000_s1061" style="position:absolute;left:6741;top:2870;width:4320;height:0;mso-position-horizontal:absolute;mso-position-vertical:absolute" coordsize="4320,1" path="m,l4320,e" filled="f" strokeweight="1.5pt">
                <v:path arrowok="t"/>
              </v:shape>
              <v:shape id="_x0000_s1062" style="position:absolute;left:9862;top:1889;width:1;height:964" coordsize="15,975" path="m15,975l,e" filled="f" strokeweight="1.5pt">
                <v:path arrowok="t"/>
              </v:shape>
              <v:shape id="_x0000_s1063" style="position:absolute;left:8746;top:1902;width:0;height:964" coordsize="1,990" path="m,990l,e" filled="f" strokeweight="1.5pt">
                <v:path arrowok="t"/>
              </v:shape>
              <v:shape id="_x0000_s1064" style="position:absolute;left:7635;top:1888;width:1;height:960" coordsize="15,960" path="m15,960l,e" filled="f" strokeweight="1.5pt">
                <v:path arrowok="t"/>
              </v:shape>
              <v:rect id="_x0000_s1065" style="position:absolute;left:6561;top:2690;width:180;height:360"/>
              <v:rect id="_x0000_s1066" style="position:absolute;left:11061;top:2690;width:180;height:360"/>
              <v:shape id="_x0000_s1067" style="position:absolute;left:7119;top:2891;width:0;height:885" coordsize="1,885" path="m,l,885e" filled="f" strokeweight="1.5pt">
                <v:path arrowok="t"/>
              </v:shape>
              <v:shape id="_x0000_s1068" style="position:absolute;left:5394;top:2876;width:1;height:885" coordsize="15,885" path="m15,l,885e" filled="f" strokeweight="1.5pt">
                <v:path arrowok="t"/>
              </v:shape>
              <v:shape id="_x0000_s1069" style="position:absolute;left:5380;top:3761;width:480;height:0" coordsize="480,1" path="m480,l,e" filled="f" strokeweight="1.5pt">
                <v:path arrowok="t"/>
              </v:shape>
              <v:shape id="_x0000_s1084" style="position:absolute;left:6638;top:3777;width:495;height:1" coordsize="495,15" path="m,15l495,e" filled="f" strokeweight="1.5pt">
                <v:path arrowok="t"/>
              </v:shape>
              <v:shape id="_x0000_s1111" style="position:absolute;left:2413;top:1212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shape id="_x0000_s1112" style="position:absolute;left:3498;top:1210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shape id="_x0000_s1114" style="position:absolute;left:4613;top:1210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shape id="_x0000_s1115" style="position:absolute;left:7150;top:1210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shape id="_x0000_s1116" style="position:absolute;left:8235;top:1208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shape id="_x0000_s1117" style="position:absolute;left:9350;top:1208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119" style="position:absolute;left:3144;top:2962;width:1189;height:354" filled="f" stroked="f">
                <v:textbox inset="0,0,0,0">
                  <w:txbxContent>
                    <w:p w:rsidR="00203D05" w:rsidRPr="00E02447" w:rsidRDefault="00203D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244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Ethernet                                                                 </w:t>
                      </w:r>
                    </w:p>
                  </w:txbxContent>
                </v:textbox>
              </v:rect>
              <v:rect id="_x0000_s1120" style="position:absolute;left:5776;top:3529;width:1100;height:489">
                <v:textbox>
                  <w:txbxContent>
                    <w:p w:rsidR="00203D05" w:rsidRPr="00E02447" w:rsidRDefault="00203D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о‘prik</w:t>
                      </w:r>
                    </w:p>
                  </w:txbxContent>
                </v:textbox>
              </v:rect>
              <v:rect id="_x0000_s1122" style="position:absolute;left:8297;top:3004;width:1189;height:354" filled="f" stroked="f">
                <v:textbox inset="0,0,0,0">
                  <w:txbxContent>
                    <w:p w:rsidR="00203D05" w:rsidRPr="00E02447" w:rsidRDefault="00203D05" w:rsidP="00E024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244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Arcnet</w:t>
                      </w:r>
                    </w:p>
                  </w:txbxContent>
                </v:textbox>
              </v:rect>
            </v:group>
            <v:shape id="_x0000_s1125" style="position:absolute;left:4958;top:5145;width:1;height:964" coordsize="21,996" o:regroupid="3" path="m21,996l,e" filled="f" strokeweight="1.5pt">
              <v:path arrowok="t"/>
            </v:shape>
            <v:shape id="_x0000_s1126" style="position:absolute;left:3862;top:5147;width:0;height:975" coordsize="1,975" o:regroupid="3" path="m,975l,e" filled="f" strokeweight="1.5pt">
              <v:path arrowok="t"/>
            </v:shape>
            <v:shape id="_x0000_s1127" style="position:absolute;left:2780;top:5134;width:1;height:990" coordsize="15,990" o:regroupid="3" path="m15,990l,e" filled="f" strokeweight="1.5pt">
              <v:path arrowok="t"/>
            </v:shape>
            <v:shape id="_x0000_s1128" style="position:absolute;left:1781;top:6128;width:3984;height:1" coordsize="3984,6" o:regroupid="3" path="m,l3984,6e" filled="f" strokeweight="1.5pt">
              <v:path arrowok="t"/>
            </v:shape>
            <v:rect id="_x0000_s1129" style="position:absolute;left:5741;top:5948;width:180;height:360" o:regroupid="3"/>
            <v:rect id="_x0000_s1130" style="position:absolute;left:1601;top:5948;width:180;height:360" o:regroupid="3"/>
            <v:shape id="_x0000_s1131" style="position:absolute;left:6641;top:6128;width:4320;height:0;mso-position-horizontal:absolute;mso-position-vertical:absolute" coordsize="4320,1" o:regroupid="3" path="m,l4320,e" filled="f" strokeweight="1.5pt">
              <v:path arrowok="t"/>
            </v:shape>
            <v:shape id="_x0000_s1132" style="position:absolute;left:9762;top:5147;width:1;height:964" coordsize="15,975" o:regroupid="3" path="m15,975l,e" filled="f" strokeweight="1.5pt">
              <v:path arrowok="t"/>
            </v:shape>
            <v:shape id="_x0000_s1133" style="position:absolute;left:8646;top:5160;width:0;height:964" coordsize="1,990" o:regroupid="3" path="m,990l,e" filled="f" strokeweight="1.5pt">
              <v:path arrowok="t"/>
            </v:shape>
            <v:shape id="_x0000_s1134" style="position:absolute;left:7535;top:5146;width:1;height:960" coordsize="15,960" o:regroupid="3" path="m15,960l,e" filled="f" strokeweight="1.5pt">
              <v:path arrowok="t"/>
            </v:shape>
            <v:rect id="_x0000_s1135" style="position:absolute;left:6461;top:5948;width:180;height:360" o:regroupid="3"/>
            <v:rect id="_x0000_s1136" style="position:absolute;left:10961;top:5948;width:180;height:360" o:regroupid="3"/>
            <v:shape id="_x0000_s1137" style="position:absolute;left:7019;top:6149;width:0;height:885" coordsize="1,885" o:regroupid="3" path="m,l,885e" filled="f" strokeweight="1.5pt">
              <v:path arrowok="t"/>
            </v:shape>
            <v:shape id="_x0000_s1138" style="position:absolute;left:5294;top:6134;width:1;height:885" coordsize="15,885" o:regroupid="3" path="m15,l,885e" filled="f" strokeweight="1.5pt">
              <v:path arrowok="t"/>
            </v:shape>
            <v:shape id="_x0000_s1139" style="position:absolute;left:5280;top:7019;width:480;height:0" coordsize="480,1" o:regroupid="3" path="m480,l,e" filled="f" strokeweight="1.5pt">
              <v:path arrowok="t"/>
            </v:shape>
            <v:shape id="_x0000_s1140" style="position:absolute;left:6538;top:7035;width:495;height:1" coordsize="495,15" o:regroupid="3" path="m,15l495,e" filled="f" strokeweight="1.5pt">
              <v:path arrowok="t"/>
            </v:shape>
            <v:shape id="_x0000_s1141" style="position:absolute;left:2313;top:4470;width:907;height:664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42" style="position:absolute;left:3398;top:4468;width:907;height:664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43" style="position:absolute;left:4513;top:4468;width:907;height:664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44" style="position:absolute;left:7050;top:4468;width:907;height:664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45" style="position:absolute;left:8135;top:4466;width:907;height:664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46" style="position:absolute;left:9250;top:4466;width:907;height:664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147" style="position:absolute;left:3044;top:6220;width:1189;height:354" o:regroupid="3" filled="f" stroked="f">
              <v:textbox inset="0,0,0,0">
                <w:txbxContent>
                  <w:p w:rsidR="00203D05" w:rsidRPr="00E02447" w:rsidRDefault="00203D05" w:rsidP="00E0244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02447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 xml:space="preserve">  Ethernet                                                                 </w:t>
                    </w:r>
                  </w:p>
                </w:txbxContent>
              </v:textbox>
            </v:rect>
            <v:rect id="_x0000_s1148" style="position:absolute;left:5676;top:6787;width:1100;height:489" o:regroupid="3">
              <v:textbox>
                <w:txbxContent>
                  <w:p w:rsidR="00203D05" w:rsidRPr="00E02447" w:rsidRDefault="00203D05" w:rsidP="00F549E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о‘prik</w:t>
                    </w:r>
                  </w:p>
                  <w:p w:rsidR="00203D05" w:rsidRPr="00F549ED" w:rsidRDefault="00203D05" w:rsidP="00F549ED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150" style="position:absolute;left:8135;top:6220;width:1189;height:354" filled="f" stroked="f">
              <v:textbox inset="0,0,0,0">
                <w:txbxContent>
                  <w:p w:rsidR="00203D05" w:rsidRPr="00E02447" w:rsidRDefault="00203D05" w:rsidP="00E0244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02447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 xml:space="preserve">  Ethernet                                                                 </w:t>
                    </w:r>
                  </w:p>
                </w:txbxContent>
              </v:textbox>
            </v:rect>
          </v:group>
        </w:pict>
      </w:r>
      <w:r w:rsidR="008C0795">
        <w:tab/>
      </w:r>
      <w:r w:rsidR="008C0795">
        <w:tab/>
      </w:r>
      <w:r w:rsidR="008C0795">
        <w:tab/>
      </w:r>
      <w:r w:rsidR="00CB52AD">
        <w:t xml:space="preserve">                             </w:t>
      </w: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1845"/>
          <w:tab w:val="left" w:pos="4125"/>
        </w:tabs>
        <w:spacing w:line="360" w:lineRule="auto"/>
        <w:ind w:firstLine="709"/>
        <w:jc w:val="left"/>
        <w:rPr>
          <w:bCs/>
          <w:szCs w:val="28"/>
        </w:rPr>
      </w:pPr>
      <w:r w:rsidRPr="00C43005">
        <w:rPr>
          <w:bCs/>
          <w:szCs w:val="28"/>
        </w:rPr>
        <w:t xml:space="preserve">    </w:t>
      </w:r>
      <w:r w:rsidR="00E02447" w:rsidRPr="00C43005">
        <w:rPr>
          <w:bCs/>
          <w:szCs w:val="28"/>
        </w:rPr>
        <w:t xml:space="preserve">               </w:t>
      </w:r>
      <w:r w:rsidRPr="00C43005">
        <w:rPr>
          <w:bCs/>
          <w:szCs w:val="28"/>
        </w:rPr>
        <w:t xml:space="preserve">                                   </w:t>
      </w:r>
      <w:r w:rsidR="00E02447" w:rsidRPr="00C43005">
        <w:rPr>
          <w:bCs/>
          <w:szCs w:val="28"/>
        </w:rPr>
        <w:t xml:space="preserve">                         </w:t>
      </w:r>
      <w:r w:rsidRPr="00C43005">
        <w:rPr>
          <w:bCs/>
          <w:szCs w:val="28"/>
        </w:rPr>
        <w:t xml:space="preserve"> </w:t>
      </w:r>
      <w:r>
        <w:rPr>
          <w:bCs/>
          <w:szCs w:val="28"/>
        </w:rPr>
        <w:tab/>
      </w: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  <w:r>
        <w:t xml:space="preserve">                             </w:t>
      </w: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4125"/>
        </w:tabs>
        <w:spacing w:line="360" w:lineRule="auto"/>
        <w:ind w:firstLine="709"/>
        <w:rPr>
          <w:bCs/>
          <w:szCs w:val="28"/>
        </w:rPr>
      </w:pPr>
    </w:p>
    <w:p w:rsidR="00CB52AD" w:rsidRDefault="00CB52AD" w:rsidP="00203D05">
      <w:pPr>
        <w:pStyle w:val="2"/>
        <w:tabs>
          <w:tab w:val="clear" w:pos="720"/>
          <w:tab w:val="left" w:pos="1005"/>
          <w:tab w:val="center" w:pos="4677"/>
        </w:tabs>
        <w:spacing w:line="360" w:lineRule="auto"/>
        <w:ind w:firstLine="709"/>
        <w:jc w:val="left"/>
        <w:rPr>
          <w:bCs/>
          <w:szCs w:val="28"/>
        </w:rPr>
      </w:pPr>
      <w:r>
        <w:rPr>
          <w:bCs/>
          <w:szCs w:val="28"/>
        </w:rPr>
        <w:tab/>
      </w:r>
      <w:r w:rsidRPr="00C43005">
        <w:rPr>
          <w:bCs/>
          <w:szCs w:val="28"/>
        </w:rPr>
        <w:t xml:space="preserve"> </w:t>
      </w:r>
      <w:r w:rsidR="00E02447" w:rsidRPr="00C43005">
        <w:rPr>
          <w:bCs/>
          <w:szCs w:val="28"/>
        </w:rPr>
        <w:tab/>
      </w:r>
      <w:r w:rsidR="0076717D">
        <w:rPr>
          <w:bCs/>
          <w:szCs w:val="28"/>
        </w:rPr>
        <w:t>17.</w:t>
      </w:r>
      <w:r w:rsidRPr="00C43005">
        <w:rPr>
          <w:bCs/>
          <w:szCs w:val="28"/>
        </w:rPr>
        <w:t>4</w:t>
      </w:r>
      <w:r>
        <w:rPr>
          <w:bCs/>
          <w:szCs w:val="28"/>
        </w:rPr>
        <w:t xml:space="preserve"> – </w:t>
      </w:r>
      <w:r w:rsidR="00F77C7C">
        <w:rPr>
          <w:bCs/>
          <w:szCs w:val="28"/>
        </w:rPr>
        <w:t>chizma</w:t>
      </w:r>
      <w:r>
        <w:rPr>
          <w:bCs/>
          <w:szCs w:val="28"/>
        </w:rPr>
        <w:t xml:space="preserve">. </w:t>
      </w:r>
      <w:r w:rsidR="00F77C7C">
        <w:rPr>
          <w:bCs/>
          <w:szCs w:val="28"/>
        </w:rPr>
        <w:t>Kо‘prikni</w:t>
      </w:r>
      <w:r>
        <w:rPr>
          <w:bCs/>
          <w:szCs w:val="28"/>
        </w:rPr>
        <w:t xml:space="preserve"> </w:t>
      </w:r>
      <w:r w:rsidR="00F77C7C">
        <w:rPr>
          <w:bCs/>
          <w:szCs w:val="28"/>
        </w:rPr>
        <w:t>ulash</w:t>
      </w:r>
      <w:r w:rsidR="00D8362C" w:rsidRPr="00D8362C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203D05" w:rsidRPr="008778F3" w:rsidRDefault="00203D05" w:rsidP="00203D05">
      <w:pPr>
        <w:pStyle w:val="a3"/>
        <w:spacing w:line="360" w:lineRule="auto"/>
        <w:ind w:firstLine="709"/>
      </w:pPr>
      <w:r>
        <w:rPr>
          <w:b/>
          <w:bCs/>
        </w:rPr>
        <w:lastRenderedPageBreak/>
        <w:t xml:space="preserve">Yо‘naltirgichlar </w:t>
      </w:r>
      <w:r>
        <w:t xml:space="preserve">kо‘priklarga qaraganda ancha murakkab vazifani bajaradilar. Ularning asosiy vazifasi – </w:t>
      </w:r>
      <w:r>
        <w:rPr>
          <w:lang w:val="en-US"/>
        </w:rPr>
        <w:t>h</w:t>
      </w:r>
      <w:r>
        <w:t xml:space="preserve">ar bir paket uchun optimal uzatish yо‘lini tanlashdir. Buning uchun tarmoqning eng kо‘p yuklangan qismlarini va buzilgan bо‘laklarini aylanib о‘tishi kerak. Ular odatda murakkab shoxlamali tarmoqda ishlatiladi, bu </w:t>
      </w:r>
      <w:r w:rsidRPr="00C24CF7">
        <w:t>h</w:t>
      </w:r>
      <w:r>
        <w:t>olda alo</w:t>
      </w:r>
      <w:r w:rsidRPr="00C24CF7">
        <w:t>h</w:t>
      </w:r>
      <w:r>
        <w:t>ida olingan abonentlar о‘rtasida bir necha aloqa yо‘li mavjud bо‘lishi mumkin.</w:t>
      </w:r>
    </w:p>
    <w:p w:rsidR="00CB52AD" w:rsidRDefault="00F77C7C" w:rsidP="00203D05">
      <w:pPr>
        <w:pStyle w:val="a3"/>
        <w:spacing w:line="360" w:lineRule="auto"/>
        <w:ind w:firstLine="709"/>
      </w:pPr>
      <w:r>
        <w:rPr>
          <w:b/>
          <w:bCs/>
        </w:rPr>
        <w:t>Shlyuzlar</w:t>
      </w:r>
      <w:r w:rsidR="00CB52AD">
        <w:rPr>
          <w:b/>
          <w:bCs/>
        </w:rPr>
        <w:t xml:space="preserve"> </w:t>
      </w:r>
      <w:r w:rsidR="00CB52AD">
        <w:t xml:space="preserve">– </w:t>
      </w:r>
      <w:r>
        <w:t>bu</w:t>
      </w:r>
      <w:r w:rsidR="00CB52AD">
        <w:t xml:space="preserve"> </w:t>
      </w:r>
      <w:r>
        <w:t>qurilmalarning</w:t>
      </w:r>
      <w:r w:rsidR="00CB52AD">
        <w:t xml:space="preserve"> </w:t>
      </w:r>
      <w:r>
        <w:t>protokollari</w:t>
      </w:r>
      <w:r w:rsidR="00CB52AD">
        <w:t xml:space="preserve"> </w:t>
      </w:r>
      <w:r>
        <w:t>katta</w:t>
      </w:r>
      <w:r w:rsidR="00D8362C">
        <w:t xml:space="preserve"> </w:t>
      </w:r>
      <w:r>
        <w:t>farq</w:t>
      </w:r>
      <w:r w:rsidR="00D8362C">
        <w:t xml:space="preserve"> </w:t>
      </w:r>
      <w:r>
        <w:t>qiluvchi</w:t>
      </w:r>
      <w:r w:rsidR="00D8362C">
        <w:t xml:space="preserve">, </w:t>
      </w:r>
      <w:r>
        <w:t>butunlay</w:t>
      </w:r>
      <w:r w:rsidR="00D8362C">
        <w:t xml:space="preserve"> </w:t>
      </w:r>
      <w:r>
        <w:t>bir</w:t>
      </w:r>
      <w:r w:rsidR="00D8362C" w:rsidRPr="00D8362C">
        <w:t>-</w:t>
      </w:r>
      <w:r>
        <w:t>biridan</w:t>
      </w:r>
      <w:r w:rsidR="00CB52AD">
        <w:t xml:space="preserve"> </w:t>
      </w:r>
      <w:r>
        <w:t>farq</w:t>
      </w:r>
      <w:r w:rsidR="00CB52AD">
        <w:t xml:space="preserve"> </w:t>
      </w:r>
      <w:r>
        <w:t>qiluvchi</w:t>
      </w:r>
      <w:r w:rsidR="00CB52AD">
        <w:t xml:space="preserve"> </w:t>
      </w:r>
      <w:r>
        <w:t>tarmoqlarni</w:t>
      </w:r>
      <w:r w:rsidR="00CB52AD">
        <w:t xml:space="preserve"> </w:t>
      </w:r>
      <w:r>
        <w:t>birlashtirishga</w:t>
      </w:r>
      <w:r w:rsidR="00CB52AD">
        <w:t xml:space="preserve"> </w:t>
      </w:r>
      <w:r>
        <w:t>ishlatiladi</w:t>
      </w:r>
      <w:r w:rsidR="00CB52AD">
        <w:t xml:space="preserve">, </w:t>
      </w:r>
      <w:r>
        <w:t>masalan</w:t>
      </w:r>
      <w:r w:rsidR="00CB52AD">
        <w:t xml:space="preserve">, </w:t>
      </w:r>
      <w:r w:rsidR="00C24CF7">
        <w:t>ma</w:t>
      </w:r>
      <w:r w:rsidR="00C24CF7" w:rsidRPr="00C24CF7">
        <w:t>h</w:t>
      </w:r>
      <w:r>
        <w:t>alliy</w:t>
      </w:r>
      <w:r w:rsidR="00CB52AD">
        <w:t xml:space="preserve">, </w:t>
      </w:r>
      <w:r>
        <w:t>tarmoqlarni</w:t>
      </w:r>
      <w:r w:rsidR="00CB52AD">
        <w:t xml:space="preserve"> </w:t>
      </w:r>
      <w:r>
        <w:t>katta</w:t>
      </w:r>
      <w:r w:rsidR="00CB52AD">
        <w:t xml:space="preserve"> </w:t>
      </w:r>
      <w:r>
        <w:t>kompyuterlar</w:t>
      </w:r>
      <w:r w:rsidR="00CB52AD">
        <w:t xml:space="preserve"> </w:t>
      </w:r>
      <w:r>
        <w:t>bilan</w:t>
      </w:r>
      <w:r w:rsidR="00CB52AD">
        <w:t xml:space="preserve"> </w:t>
      </w:r>
      <w:r>
        <w:t>yoki</w:t>
      </w:r>
      <w:r w:rsidR="00CB52AD">
        <w:t xml:space="preserve"> </w:t>
      </w:r>
      <w:r>
        <w:t>global</w:t>
      </w:r>
      <w:r w:rsidR="00CB52AD">
        <w:t xml:space="preserve"> </w:t>
      </w:r>
      <w:r>
        <w:t>tarmoq</w:t>
      </w:r>
      <w:r w:rsidR="00CB52AD">
        <w:t xml:space="preserve"> </w:t>
      </w:r>
      <w:r>
        <w:t>bilan</w:t>
      </w:r>
      <w:r w:rsidR="00CB52AD">
        <w:t xml:space="preserve"> </w:t>
      </w:r>
      <w:r>
        <w:t>ulashda</w:t>
      </w:r>
      <w:r w:rsidR="00CB52AD">
        <w:t xml:space="preserve"> </w:t>
      </w:r>
      <w:r>
        <w:t>qо‘llaniladi</w:t>
      </w:r>
      <w:r w:rsidR="00CB52AD">
        <w:t xml:space="preserve">. </w:t>
      </w:r>
      <w:r>
        <w:t>Bu</w:t>
      </w:r>
      <w:r w:rsidR="00CB52AD">
        <w:t xml:space="preserve"> </w:t>
      </w:r>
      <w:r>
        <w:t>qurilmalar</w:t>
      </w:r>
      <w:r w:rsidR="00CB52AD">
        <w:t xml:space="preserve"> </w:t>
      </w:r>
      <w:r>
        <w:t>kam</w:t>
      </w:r>
      <w:r w:rsidR="00CB52AD">
        <w:t xml:space="preserve"> </w:t>
      </w:r>
      <w:r>
        <w:t>qо‘llaniladigan</w:t>
      </w:r>
      <w:r w:rsidR="00CB52AD">
        <w:t xml:space="preserve"> </w:t>
      </w:r>
      <w:r>
        <w:t>va</w:t>
      </w:r>
      <w:r w:rsidR="00CB52AD">
        <w:t xml:space="preserve"> </w:t>
      </w:r>
      <w:r>
        <w:t>qimmat</w:t>
      </w:r>
      <w:r w:rsidR="00CB52AD">
        <w:t xml:space="preserve"> </w:t>
      </w:r>
      <w:r>
        <w:t>tarmoq</w:t>
      </w:r>
      <w:r w:rsidR="00CB52AD">
        <w:t xml:space="preserve"> </w:t>
      </w:r>
      <w:r>
        <w:t>qurilmalariga</w:t>
      </w:r>
      <w:r w:rsidR="00CB52AD">
        <w:t xml:space="preserve"> </w:t>
      </w:r>
      <w:r>
        <w:t>kiradi</w:t>
      </w:r>
      <w:r w:rsidR="00CB52AD">
        <w:t xml:space="preserve">. </w:t>
      </w:r>
    </w:p>
    <w:p w:rsidR="00CB52AD" w:rsidRPr="00CB52AD" w:rsidRDefault="00F77C7C" w:rsidP="00203D05">
      <w:pPr>
        <w:pStyle w:val="a3"/>
        <w:spacing w:line="360" w:lineRule="auto"/>
        <w:ind w:firstLine="709"/>
        <w:rPr>
          <w:b/>
          <w:szCs w:val="28"/>
        </w:rPr>
      </w:pPr>
      <w:r>
        <w:t>Agarda</w:t>
      </w:r>
      <w:r w:rsidR="00CB52AD">
        <w:t xml:space="preserve"> OSI </w:t>
      </w:r>
      <w:r>
        <w:t>modeliga</w:t>
      </w:r>
      <w:r w:rsidR="00CB52AD">
        <w:t xml:space="preserve"> </w:t>
      </w:r>
      <w:r>
        <w:t>muroj</w:t>
      </w:r>
      <w:r w:rsidR="00C24CF7">
        <w:rPr>
          <w:lang w:val="en-US"/>
        </w:rPr>
        <w:t>a</w:t>
      </w:r>
      <w:r>
        <w:t>at</w:t>
      </w:r>
      <w:r w:rsidR="00CB52AD">
        <w:t xml:space="preserve"> </w:t>
      </w:r>
      <w:r>
        <w:t>qilsak</w:t>
      </w:r>
      <w:r w:rsidR="00CB52AD">
        <w:t xml:space="preserve">, </w:t>
      </w:r>
      <w:r>
        <w:t>u</w:t>
      </w:r>
      <w:r w:rsidR="00CB52AD">
        <w:t xml:space="preserve"> </w:t>
      </w:r>
      <w:r w:rsidR="00C24CF7">
        <w:rPr>
          <w:lang w:val="en-US"/>
        </w:rPr>
        <w:t>h</w:t>
      </w:r>
      <w:r>
        <w:t>olda</w:t>
      </w:r>
      <w:r w:rsidR="00CB52AD">
        <w:t xml:space="preserve"> </w:t>
      </w:r>
      <w:r>
        <w:t>repiter</w:t>
      </w:r>
      <w:r w:rsidR="00CB52AD">
        <w:t xml:space="preserve"> </w:t>
      </w:r>
      <w:r>
        <w:t>va</w:t>
      </w:r>
      <w:r w:rsidR="00CB52AD">
        <w:t xml:space="preserve"> </w:t>
      </w:r>
      <w:r>
        <w:t>repiterli</w:t>
      </w:r>
      <w:r w:rsidR="00CB52AD">
        <w:t xml:space="preserve"> </w:t>
      </w:r>
      <w:r>
        <w:t>konsentratorlar</w:t>
      </w:r>
      <w:r w:rsidR="00CB52AD">
        <w:t xml:space="preserve"> </w:t>
      </w:r>
      <w:r>
        <w:t>termoqni</w:t>
      </w:r>
      <w:r w:rsidR="00CB52AD">
        <w:t xml:space="preserve"> </w:t>
      </w:r>
      <w:r>
        <w:t>yoki</w:t>
      </w:r>
      <w:r w:rsidR="00CB52AD">
        <w:t xml:space="preserve"> </w:t>
      </w:r>
      <w:r>
        <w:t>uning</w:t>
      </w:r>
      <w:r w:rsidR="00CB52AD">
        <w:t xml:space="preserve"> </w:t>
      </w:r>
      <w:r w:rsidR="00C24CF7">
        <w:t>qis</w:t>
      </w:r>
      <w:r>
        <w:t>mini</w:t>
      </w:r>
      <w:r w:rsidR="00CB52AD">
        <w:t xml:space="preserve"> </w:t>
      </w:r>
      <w:r>
        <w:t>birinchi</w:t>
      </w:r>
      <w:r w:rsidR="00CB52AD">
        <w:t xml:space="preserve"> </w:t>
      </w:r>
      <w:r>
        <w:t>bosqich</w:t>
      </w:r>
      <w:r w:rsidR="00CB52AD">
        <w:t xml:space="preserve"> </w:t>
      </w:r>
      <w:r>
        <w:t>vazifasini</w:t>
      </w:r>
      <w:r w:rsidR="00CB52AD">
        <w:t xml:space="preserve"> </w:t>
      </w:r>
      <w:r>
        <w:t>bajaradi</w:t>
      </w:r>
      <w:r w:rsidR="00CB52AD">
        <w:t xml:space="preserve">. </w:t>
      </w:r>
      <w:r w:rsidR="00CB52AD">
        <w:tab/>
      </w:r>
      <w:r>
        <w:t>Kо‘priklar</w:t>
      </w:r>
      <w:r w:rsidR="00CB52AD">
        <w:t xml:space="preserve"> – </w:t>
      </w:r>
      <w:r>
        <w:t>ikkinchi</w:t>
      </w:r>
      <w:r w:rsidR="00CB52AD">
        <w:t xml:space="preserve"> </w:t>
      </w:r>
      <w:r>
        <w:t>bosqich</w:t>
      </w:r>
      <w:r w:rsidR="00CB52AD">
        <w:t xml:space="preserve"> </w:t>
      </w:r>
      <w:r>
        <w:t>vazifasini</w:t>
      </w:r>
      <w:r w:rsidR="00CB52AD">
        <w:t xml:space="preserve"> </w:t>
      </w:r>
      <w:r>
        <w:t>bajaradi</w:t>
      </w:r>
      <w:r w:rsidR="00CB52AD">
        <w:t xml:space="preserve">, </w:t>
      </w:r>
      <w:r>
        <w:t>yо‘naltirgichlar</w:t>
      </w:r>
      <w:r w:rsidR="00CB52AD">
        <w:t xml:space="preserve"> – </w:t>
      </w:r>
      <w:r>
        <w:t>uchinchi</w:t>
      </w:r>
      <w:r w:rsidR="00CB52AD">
        <w:t xml:space="preserve"> </w:t>
      </w:r>
      <w:r>
        <w:t>bosqich</w:t>
      </w:r>
      <w:r w:rsidR="00CB52AD">
        <w:t xml:space="preserve"> </w:t>
      </w:r>
      <w:r>
        <w:t>vazifasini</w:t>
      </w:r>
      <w:r w:rsidR="00CB52AD">
        <w:t xml:space="preserve"> </w:t>
      </w:r>
      <w:r>
        <w:t>bajaradi</w:t>
      </w:r>
      <w:r w:rsidR="00CB52AD">
        <w:t xml:space="preserve">, </w:t>
      </w:r>
      <w:r>
        <w:t>shlyuzlar</w:t>
      </w:r>
      <w:r w:rsidR="00CB52AD">
        <w:t xml:space="preserve"> – </w:t>
      </w:r>
      <w:r>
        <w:t>ancha</w:t>
      </w:r>
      <w:r w:rsidR="00CB52AD">
        <w:t xml:space="preserve"> </w:t>
      </w:r>
      <w:r>
        <w:t>yuqori</w:t>
      </w:r>
      <w:r w:rsidR="00CB52AD">
        <w:t xml:space="preserve"> </w:t>
      </w:r>
      <w:r>
        <w:t>bosqichlar</w:t>
      </w:r>
      <w:r w:rsidR="00CB52AD">
        <w:t xml:space="preserve"> </w:t>
      </w:r>
      <w:r>
        <w:t>vazifalarini</w:t>
      </w:r>
      <w:r w:rsidR="00CB52AD">
        <w:t xml:space="preserve"> </w:t>
      </w:r>
      <w:r>
        <w:t>bajaradilar</w:t>
      </w:r>
      <w:r w:rsidR="00CB52AD">
        <w:t xml:space="preserve"> (4,5,6 </w:t>
      </w:r>
      <w:r>
        <w:t>va</w:t>
      </w:r>
      <w:r w:rsidR="00CB52AD">
        <w:t xml:space="preserve"> 7 </w:t>
      </w:r>
      <w:r>
        <w:t>larda</w:t>
      </w:r>
      <w:r w:rsidR="00CB52AD">
        <w:t xml:space="preserve">). </w:t>
      </w:r>
      <w:r>
        <w:t>Xuddi</w:t>
      </w:r>
      <w:r w:rsidR="00CB52AD">
        <w:t xml:space="preserve"> </w:t>
      </w:r>
      <w:r>
        <w:t>shuningdek</w:t>
      </w:r>
      <w:r w:rsidR="00CB52AD">
        <w:t xml:space="preserve">, </w:t>
      </w:r>
      <w:r>
        <w:t>repiterlar</w:t>
      </w:r>
      <w:r w:rsidR="00CB52AD">
        <w:t xml:space="preserve"> </w:t>
      </w:r>
      <w:r>
        <w:t>birinchi</w:t>
      </w:r>
      <w:r w:rsidR="00CB52AD">
        <w:t xml:space="preserve"> </w:t>
      </w:r>
      <w:r>
        <w:t>bosqich</w:t>
      </w:r>
      <w:r w:rsidR="00CB52AD">
        <w:t xml:space="preserve"> (</w:t>
      </w:r>
      <w:r w:rsidR="00C24CF7" w:rsidRPr="00C24CF7">
        <w:t>h</w:t>
      </w:r>
      <w:r>
        <w:t>ammasi</w:t>
      </w:r>
      <w:r w:rsidR="00CB52AD">
        <w:t xml:space="preserve"> </w:t>
      </w:r>
      <w:r>
        <w:t>emas</w:t>
      </w:r>
      <w:r w:rsidR="00CB52AD">
        <w:t xml:space="preserve">, </w:t>
      </w:r>
      <w:r>
        <w:t>faqat</w:t>
      </w:r>
      <w:r w:rsidR="00CB52AD">
        <w:t xml:space="preserve"> </w:t>
      </w:r>
      <w:r>
        <w:t>ba’zi</w:t>
      </w:r>
      <w:r w:rsidR="00CB52AD">
        <w:t xml:space="preserve"> </w:t>
      </w:r>
      <w:r>
        <w:t>birlari</w:t>
      </w:r>
      <w:r w:rsidR="00CB52AD">
        <w:t xml:space="preserve">) </w:t>
      </w:r>
      <w:r>
        <w:t>vazifasini</w:t>
      </w:r>
      <w:r w:rsidR="00CB52AD">
        <w:t xml:space="preserve"> </w:t>
      </w:r>
      <w:r>
        <w:t>bajaradi</w:t>
      </w:r>
      <w:r w:rsidR="00CB52AD">
        <w:t xml:space="preserve">, </w:t>
      </w:r>
      <w:r>
        <w:t>kо‘priklar</w:t>
      </w:r>
      <w:r w:rsidR="00CB52AD">
        <w:t xml:space="preserve"> </w:t>
      </w:r>
      <w:r>
        <w:t>ikkinchi</w:t>
      </w:r>
      <w:r w:rsidR="00CB52AD">
        <w:t xml:space="preserve"> </w:t>
      </w:r>
      <w:r>
        <w:t>bosqich</w:t>
      </w:r>
      <w:r w:rsidR="00CB52AD">
        <w:t xml:space="preserve"> </w:t>
      </w:r>
      <w:r>
        <w:t>funksiyasini</w:t>
      </w:r>
      <w:r w:rsidR="00CB52AD">
        <w:t xml:space="preserve"> </w:t>
      </w:r>
      <w:r>
        <w:t>bajaradilar</w:t>
      </w:r>
      <w:r w:rsidR="00CB52AD">
        <w:t xml:space="preserve"> (</w:t>
      </w:r>
      <w:r>
        <w:t>birinchi</w:t>
      </w:r>
      <w:r w:rsidR="00CB52AD">
        <w:t xml:space="preserve"> </w:t>
      </w:r>
      <w:r>
        <w:t>bosqich</w:t>
      </w:r>
      <w:r w:rsidR="00CB52AD">
        <w:t xml:space="preserve"> </w:t>
      </w:r>
      <w:r>
        <w:t>va</w:t>
      </w:r>
      <w:r w:rsidR="00CB52AD">
        <w:t xml:space="preserve"> </w:t>
      </w:r>
      <w:r>
        <w:t>qisman</w:t>
      </w:r>
      <w:r w:rsidR="00CB52AD">
        <w:t xml:space="preserve"> </w:t>
      </w:r>
      <w:r>
        <w:t>ikkinchi</w:t>
      </w:r>
      <w:r w:rsidR="00CB52AD">
        <w:t xml:space="preserve"> </w:t>
      </w:r>
      <w:r>
        <w:t>bosqichda</w:t>
      </w:r>
      <w:r w:rsidR="00CB52AD">
        <w:t xml:space="preserve"> </w:t>
      </w:r>
      <w:r>
        <w:t>ularda</w:t>
      </w:r>
      <w:r w:rsidR="00CB52AD">
        <w:t xml:space="preserve"> </w:t>
      </w:r>
      <w:r>
        <w:t>tarmoq</w:t>
      </w:r>
      <w:r w:rsidR="00CB52AD">
        <w:t xml:space="preserve"> </w:t>
      </w:r>
      <w:r>
        <w:t>adapterlari</w:t>
      </w:r>
      <w:r w:rsidR="00CB52AD">
        <w:t xml:space="preserve"> </w:t>
      </w:r>
      <w:r>
        <w:t>ishlaydi</w:t>
      </w:r>
      <w:r w:rsidR="00CB52AD">
        <w:t xml:space="preserve">), </w:t>
      </w:r>
      <w:r>
        <w:t>yо‘naltirgichlar</w:t>
      </w:r>
      <w:r w:rsidR="00CB52AD">
        <w:t xml:space="preserve"> – </w:t>
      </w:r>
      <w:r>
        <w:t>uchinchi</w:t>
      </w:r>
      <w:r w:rsidR="00CB52AD">
        <w:t xml:space="preserve"> </w:t>
      </w:r>
      <w:r>
        <w:t>bosqichi</w:t>
      </w:r>
      <w:r w:rsidR="00CB52AD">
        <w:t xml:space="preserve">, </w:t>
      </w:r>
      <w:r>
        <w:t>shlyuzlar</w:t>
      </w:r>
      <w:r w:rsidR="00CB52AD">
        <w:t xml:space="preserve"> </w:t>
      </w:r>
      <w:r>
        <w:t>esa</w:t>
      </w:r>
      <w:r w:rsidR="00CB52AD">
        <w:t xml:space="preserve"> </w:t>
      </w:r>
      <w:r>
        <w:t>xamma</w:t>
      </w:r>
      <w:r w:rsidR="00CB52AD">
        <w:t xml:space="preserve"> </w:t>
      </w:r>
      <w:r>
        <w:t>bosqich</w:t>
      </w:r>
      <w:r w:rsidR="00CB52AD">
        <w:t xml:space="preserve"> </w:t>
      </w:r>
      <w:r>
        <w:t>vazifalarini</w:t>
      </w:r>
      <w:r w:rsidR="00CB52AD">
        <w:t xml:space="preserve"> </w:t>
      </w:r>
      <w:r>
        <w:t>bajarishi</w:t>
      </w:r>
      <w:r w:rsidR="00CB52AD">
        <w:t xml:space="preserve"> </w:t>
      </w:r>
      <w:r>
        <w:t>kerak</w:t>
      </w:r>
      <w:r w:rsidR="00CB52AD">
        <w:t xml:space="preserve">. </w:t>
      </w:r>
    </w:p>
    <w:p w:rsidR="008778F3" w:rsidRDefault="008778F3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B52AD" w:rsidRPr="00CB52AD" w:rsidRDefault="0076717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17</w:t>
      </w:r>
      <w:r w:rsidR="00CB52AD" w:rsidRPr="00CB52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.2. </w:t>
      </w:r>
      <w:r w:rsidR="00F77C7C">
        <w:rPr>
          <w:rFonts w:ascii="Times New Roman" w:hAnsi="Times New Roman" w:cs="Times New Roman"/>
          <w:b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/>
          <w:sz w:val="28"/>
          <w:szCs w:val="28"/>
          <w:lang w:val="uz-Cyrl-UZ"/>
        </w:rPr>
        <w:t>uskunalari</w:t>
      </w:r>
    </w:p>
    <w:p w:rsidR="00CB52AD" w:rsidRPr="00CB52AD" w:rsidRDefault="00DA4759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10 BASE5 </w:t>
      </w:r>
      <w:r w:rsidR="00F77C7C">
        <w:rPr>
          <w:rFonts w:ascii="Times New Roman" w:hAnsi="Times New Roman" w:cs="Times New Roman"/>
          <w:b/>
          <w:sz w:val="28"/>
          <w:szCs w:val="28"/>
          <w:lang w:val="uz-Cyrl-UZ"/>
        </w:rPr>
        <w:t>uskunalari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ilk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chiqarilganda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Hozirda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713D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uncha</w:t>
      </w:r>
      <w:r w:rsidR="00CB52AD" w:rsidRPr="00713D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B52AD" w:rsidRPr="00713D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ishlatilmaydi</w:t>
      </w:r>
      <w:r w:rsidR="00CB52AD" w:rsidRPr="00713D3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24CF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24CF7" w:rsidRPr="00C24CF7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olanki</w:t>
      </w:r>
      <w:r w:rsidR="00CB52AD" w:rsidRPr="00713D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713D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topologiyali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yо‘lini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ta’minlay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ishlatilmasligining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montaj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borishdagi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qiyinchiliklardir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sm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qattiqligi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sariq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rangdagisi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PVC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Belden 9880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teflonli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Teflon </w:t>
      </w:r>
      <w:r>
        <w:rPr>
          <w:rFonts w:ascii="Times New Roman" w:hAnsi="Times New Roman" w:cs="Times New Roman"/>
          <w:sz w:val="28"/>
          <w:szCs w:val="28"/>
          <w:lang w:val="uz-Cyrl-UZ"/>
        </w:rPr>
        <w:t>qovoq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jigarrangli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Bolden 89880). RG-11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RG-8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kabellar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(RG-11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tolasiga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kumush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RG-8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CF7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C24CF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itidir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xissa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shovqinlardan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CF7" w:rsidRPr="00C24CF7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imoyalanganligi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chidamligi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pStyle w:val="a3"/>
        <w:tabs>
          <w:tab w:val="left" w:pos="90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Standart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bо‘yicha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kabelning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bir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bо‘lagiga</w:t>
      </w:r>
      <w:r w:rsidR="00CB52AD" w:rsidRPr="00CB52AD">
        <w:rPr>
          <w:bCs/>
          <w:szCs w:val="28"/>
        </w:rPr>
        <w:t xml:space="preserve"> (500 </w:t>
      </w:r>
      <w:r>
        <w:rPr>
          <w:bCs/>
          <w:szCs w:val="28"/>
        </w:rPr>
        <w:t>metrgacha</w:t>
      </w:r>
      <w:r w:rsidR="00CB52AD" w:rsidRPr="00CB52AD">
        <w:rPr>
          <w:bCs/>
          <w:szCs w:val="28"/>
        </w:rPr>
        <w:t xml:space="preserve">) 100 </w:t>
      </w:r>
      <w:r>
        <w:rPr>
          <w:bCs/>
          <w:szCs w:val="28"/>
        </w:rPr>
        <w:t>ta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abonentdan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ortiq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ulanishi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mumkin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emas</w:t>
      </w:r>
      <w:r w:rsidR="00CB52AD" w:rsidRPr="00CB52AD">
        <w:rPr>
          <w:bCs/>
          <w:szCs w:val="28"/>
        </w:rPr>
        <w:t xml:space="preserve">. </w:t>
      </w:r>
      <w:r>
        <w:rPr>
          <w:bCs/>
          <w:szCs w:val="28"/>
        </w:rPr>
        <w:t>Ularni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ulanish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nuqtalarining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oralig‘i</w:t>
      </w:r>
      <w:r w:rsidR="00CB52AD" w:rsidRPr="00CB52AD">
        <w:rPr>
          <w:bCs/>
          <w:szCs w:val="28"/>
        </w:rPr>
        <w:t xml:space="preserve"> 2,5 </w:t>
      </w:r>
      <w:r>
        <w:rPr>
          <w:bCs/>
          <w:szCs w:val="28"/>
        </w:rPr>
        <w:t>metrdan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kam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bо‘masligi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lozim</w:t>
      </w:r>
      <w:r w:rsidR="00CB52AD" w:rsidRPr="00CB52AD">
        <w:rPr>
          <w:bCs/>
          <w:szCs w:val="28"/>
        </w:rPr>
        <w:t xml:space="preserve">, </w:t>
      </w:r>
      <w:r>
        <w:rPr>
          <w:bCs/>
          <w:szCs w:val="28"/>
        </w:rPr>
        <w:t>aks</w:t>
      </w:r>
      <w:r w:rsidR="00CB52AD" w:rsidRPr="00CB52AD">
        <w:rPr>
          <w:bCs/>
          <w:szCs w:val="28"/>
        </w:rPr>
        <w:t xml:space="preserve"> </w:t>
      </w:r>
      <w:r w:rsidR="000C60F3">
        <w:rPr>
          <w:bCs/>
          <w:szCs w:val="28"/>
          <w:lang w:val="en-US"/>
        </w:rPr>
        <w:t>h</w:t>
      </w:r>
      <w:r>
        <w:rPr>
          <w:bCs/>
          <w:szCs w:val="28"/>
        </w:rPr>
        <w:t>olda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signalda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о‘zgarish</w:t>
      </w:r>
      <w:r w:rsidR="00CB52AD" w:rsidRPr="00CB52AD">
        <w:rPr>
          <w:bCs/>
          <w:szCs w:val="28"/>
        </w:rPr>
        <w:t xml:space="preserve"> </w:t>
      </w:r>
      <w:r w:rsidR="000C60F3">
        <w:rPr>
          <w:bCs/>
          <w:szCs w:val="28"/>
          <w:lang w:val="en-US"/>
        </w:rPr>
        <w:t>h</w:t>
      </w:r>
      <w:r>
        <w:rPr>
          <w:bCs/>
          <w:szCs w:val="28"/>
        </w:rPr>
        <w:t>osil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bо‘ladi</w:t>
      </w:r>
      <w:r w:rsidR="00CB52AD" w:rsidRPr="00CB52AD">
        <w:rPr>
          <w:bCs/>
          <w:szCs w:val="28"/>
        </w:rPr>
        <w:t xml:space="preserve">. </w:t>
      </w:r>
      <w:r>
        <w:rPr>
          <w:bCs/>
          <w:szCs w:val="28"/>
        </w:rPr>
        <w:t>Shunig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foydalanuvchiga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qulaylik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tug‘dirish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maqsadida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kо‘pincha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kabel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qobig‘iga</w:t>
      </w:r>
      <w:r w:rsidR="00CB52AD" w:rsidRPr="00CB52AD">
        <w:rPr>
          <w:bCs/>
          <w:szCs w:val="28"/>
        </w:rPr>
        <w:t xml:space="preserve"> </w:t>
      </w:r>
      <w:r w:rsidR="000C60F3" w:rsidRPr="000C60F3">
        <w:rPr>
          <w:bCs/>
          <w:szCs w:val="28"/>
        </w:rPr>
        <w:t>h</w:t>
      </w:r>
      <w:r>
        <w:rPr>
          <w:bCs/>
          <w:szCs w:val="28"/>
        </w:rPr>
        <w:t>ar</w:t>
      </w:r>
      <w:r w:rsidR="00CB52AD" w:rsidRPr="00CB52AD">
        <w:rPr>
          <w:bCs/>
          <w:szCs w:val="28"/>
        </w:rPr>
        <w:t xml:space="preserve"> 2,5 </w:t>
      </w:r>
      <w:r w:rsidR="000C60F3">
        <w:rPr>
          <w:bCs/>
          <w:szCs w:val="28"/>
        </w:rPr>
        <w:t>m</w:t>
      </w:r>
      <w:r w:rsidR="000C60F3" w:rsidRPr="000C60F3">
        <w:rPr>
          <w:bCs/>
          <w:szCs w:val="28"/>
        </w:rPr>
        <w:t>e</w:t>
      </w:r>
      <w:r>
        <w:rPr>
          <w:bCs/>
          <w:szCs w:val="28"/>
        </w:rPr>
        <w:t>t</w:t>
      </w:r>
      <w:r w:rsidR="000C60F3" w:rsidRPr="000C60F3">
        <w:rPr>
          <w:bCs/>
          <w:szCs w:val="28"/>
        </w:rPr>
        <w:t>r</w:t>
      </w:r>
      <w:r>
        <w:rPr>
          <w:bCs/>
          <w:szCs w:val="28"/>
        </w:rPr>
        <w:t>da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qora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rangda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belgi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qо‘yilgan</w:t>
      </w:r>
      <w:r w:rsidR="00CB52AD" w:rsidRPr="00CB52AD">
        <w:rPr>
          <w:bCs/>
          <w:szCs w:val="28"/>
        </w:rPr>
        <w:t xml:space="preserve"> </w:t>
      </w:r>
      <w:r>
        <w:rPr>
          <w:bCs/>
          <w:szCs w:val="28"/>
        </w:rPr>
        <w:t>bо‘ladi</w:t>
      </w:r>
      <w:r w:rsidR="00CB52AD" w:rsidRPr="00CB52AD">
        <w:rPr>
          <w:bCs/>
          <w:szCs w:val="28"/>
        </w:rPr>
        <w:t xml:space="preserve">. </w:t>
      </w:r>
    </w:p>
    <w:p w:rsidR="00CB52AD" w:rsidRPr="00F77C7C" w:rsidRDefault="00CB52AD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CB52AD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5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terminator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CB52AD" w:rsidRPr="00CB52AD" w:rsidRDefault="00F77C7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bо‘laklarini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N –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asboblar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N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Barrel-</w:t>
      </w:r>
      <w:r>
        <w:rPr>
          <w:rFonts w:ascii="Times New Roman" w:hAnsi="Times New Roman" w:cs="Times New Roman"/>
          <w:sz w:val="28"/>
          <w:szCs w:val="28"/>
          <w:lang w:val="uz-Cyrl-UZ"/>
        </w:rPr>
        <w:t>konnektor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283ED8" w:rsidRPr="00B17C68" w:rsidRDefault="00F77C7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yig‘ilganda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iloji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bо‘lagidan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partiyadagi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bо‘lagidan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rо‘y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ishlatilishga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sadosini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kamaytirish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23,4 </w:t>
      </w:r>
      <w:r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70,2 </w:t>
      </w:r>
      <w:r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117 </w:t>
      </w:r>
      <w:r>
        <w:rPr>
          <w:rFonts w:ascii="Times New Roman" w:hAnsi="Times New Roman" w:cs="Times New Roman"/>
          <w:sz w:val="28"/>
          <w:szCs w:val="28"/>
          <w:lang w:val="uz-Cyrl-UZ"/>
        </w:rPr>
        <w:t>metrli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(0,5 </w:t>
      </w:r>
      <w:r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xatolik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bо‘laklaridan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C60F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tarafga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tarafdan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N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bittasini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FA4DD5" w:rsidRDefault="00FA4DD5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03D05" w:rsidRPr="00B17C68" w:rsidRDefault="00203D05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C7787" w:rsidRDefault="008E5DBA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327" style="position:absolute;left:0;text-align:left;margin-left:52.2pt;margin-top:11pt;width:384.4pt;height:298.9pt;z-index:252005376" coordorigin="2745,2720" coordsize="7688,5978">
            <v:oval id="_x0000_s1182" style="position:absolute;left:3350;top:4600;width:198;height:454"/>
            <v:group id="_x0000_s1179" style="position:absolute;left:6582;top:4750;width:3404;height:1610" coordorigin="4313,760" coordsize="3404,1610">
              <v:group id="_x0000_s1170" style="position:absolute;left:4313;top:760;width:757;height:420" coordorigin="5070,1180" coordsize="757,420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66" type="#_x0000_t8" style="position:absolute;left:5460;top:1290;width:420;height:200;rotation:270" adj="8485"/>
                <v:rect id="_x0000_s1167" style="position:absolute;left:5150;top:1180;width:420;height:420"/>
                <v:rect id="_x0000_s1168" style="position:absolute;left:5070;top:1250;width:74;height:283"/>
                <v:rect id="_x0000_s1169" style="position:absolute;left:5770;top:1340;width:57;height:96"/>
              </v:group>
              <v:group id="_x0000_s1171" style="position:absolute;left:6960;top:1950;width:757;height:420;rotation:180" coordorigin="5070,1180" coordsize="757,420">
                <v:shape id="_x0000_s1172" type="#_x0000_t8" style="position:absolute;left:5460;top:1290;width:420;height:200;rotation:270" adj="8485"/>
                <v:rect id="_x0000_s1173" style="position:absolute;left:5150;top:1180;width:420;height:420"/>
                <v:rect id="_x0000_s1174" style="position:absolute;left:5070;top:1250;width:74;height:283"/>
                <v:rect id="_x0000_s1175" style="position:absolute;left:5770;top:1340;width:57;height:96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77" type="#_x0000_t19" style="position:absolute;left:5070;top:957;width:2595;height:593" coordsize="26953,41773" adj="-6838584,4525835,5353" path="wr-16247,,26953,43200,,674,13073,41773nfewr-16247,,26953,43200,,674,13073,41773l5353,21600nsxe" strokeweight="1pt">
                <v:path o:connectlocs="0,674;13073,41773;5353,21600"/>
              </v:shape>
              <v:shape id="_x0000_s1178" type="#_x0000_t19" style="position:absolute;left:4519;top:1547;width:2441;height:613" coordsize="25357,43139" adj="5241823,-6179680,21600,21539" path="wr,-61,43200,43139,25357,42810,19983,nfewr,-61,43200,43139,25357,42810,19983,l21600,21539nsxe" strokeweight="1pt">
                <v:path o:connectlocs="25357,42810;19983,0;21600,21539"/>
              </v:shape>
            </v:group>
            <v:rect id="_x0000_s1152" style="position:absolute;left:3361;top:3217;width:2835;height:163" o:regroupid="4" fillcolor="#3f3151 [1607]"/>
            <v:rect id="_x0000_s1153" style="position:absolute;left:6992;top:3217;width:2835;height:163" o:regroupid="4" fillcolor="#3f3151 [1607]"/>
            <v:shape id="_x0000_s1154" type="#_x0000_t32" style="position:absolute;left:6209;top:3380;width:794;height:0" o:connectortype="straight" o:regroupid="4" strokecolor="#3f3151 [1607]">
              <v:stroke dashstyle="dash"/>
            </v:shape>
            <v:shape id="_x0000_s1155" type="#_x0000_t32" style="position:absolute;left:6209;top:3217;width:794;height:0" o:connectortype="straight" o:regroupid="4" strokecolor="#3f3151 [1607]">
              <v:stroke dashstyle="dash"/>
            </v:shape>
            <v:rect id="_x0000_s1156" style="position:absolute;left:9817;top:3177;width:96;height:243" o:regroupid="4"/>
            <v:rect id="_x0000_s1157" style="position:absolute;left:3265;top:3177;width:96;height:243" o:regroupid="4"/>
            <v:rect id="_x0000_s1158" style="position:absolute;left:9913;top:3154;width:40;height:283" o:regroupid="4" fillcolor="#3f3151 [1607]"/>
            <v:rect id="_x0000_s1159" style="position:absolute;left:3225;top:3157;width:40;height:283" o:regroupid="4" fillcolor="#3f3151 [1607]"/>
            <v:rect id="_x0000_s1160" style="position:absolute;left:9953;top:3100;width:367;height:400" o:regroupid="4" fillcolor="#3f3151 [1607]" strokecolor="#3f3151 [1607]">
              <v:fill r:id="rId8" o:title="Мелкая клетка" type="pattern"/>
            </v:rect>
            <v:rect id="_x0000_s1161" style="position:absolute;left:2858;top:3090;width:367;height:400" o:regroupid="4" fillcolor="#3f3151 [1607]" strokecolor="#3f3151 [1607]">
              <v:fill r:id="rId8" o:title="Мелкая клетка" type="pattern"/>
            </v:rect>
            <v:rect id="_x0000_s1162" style="position:absolute;left:10320;top:3100;width:113;height:400" o:regroupid="4"/>
            <v:rect id="_x0000_s1163" style="position:absolute;left:2745;top:3090;width:113;height:400" o:regroupid="4"/>
            <v:rect id="_x0000_s1164" style="position:absolute;left:4810;top:2720;width:3640;height:420" o:regroupid="4" filled="f" stroked="f">
              <v:textbox>
                <w:txbxContent>
                  <w:p w:rsidR="00203D05" w:rsidRPr="003C7787" w:rsidRDefault="00203D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3C7787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N </w:t>
                    </w:r>
                    <w:r w:rsidRPr="00F549ED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turdagi razyomli y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о‘g‘on</w:t>
                    </w:r>
                    <w:r w:rsidRPr="003C7787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kabel</w:t>
                    </w:r>
                  </w:p>
                </w:txbxContent>
              </v:textbox>
            </v:rect>
            <v:rect id="_x0000_s1180" style="position:absolute;left:7100;top:3970;width:2360;height:680" filled="f" stroked="f">
              <v:textbox>
                <w:txbxContent>
                  <w:p w:rsidR="00203D05" w:rsidRPr="00C22C8E" w:rsidRDefault="00203D05" w:rsidP="00C22C8E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Transiverli kabel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DIX-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razyomi bilan </w:t>
                    </w:r>
                  </w:p>
                </w:txbxContent>
              </v:textbox>
            </v:rect>
            <v:oval id="_x0000_s1181" style="position:absolute;left:3380;top:4630;width:143;height:397"/>
            <v:shape id="_x0000_s1183" type="#_x0000_t32" style="position:absolute;left:3450;top:4600;width:680;height:0" o:connectortype="straight"/>
            <v:shape id="_x0000_s1184" type="#_x0000_t32" style="position:absolute;left:3430;top:5050;width:680;height:0" o:connectortype="straight"/>
            <v:shape id="_x0000_s1185" type="#_x0000_t19" style="position:absolute;left:3487;top:4601;width:113;height:454" coordsize="26012,43200" adj=",6670660,4412" path="wr-17188,,26012,43200,4412,,,42745nfewr-17188,,26012,43200,4412,,,42745l4412,21600nsxe">
              <v:path o:connectlocs="4412,0;0,42745;4412,21600"/>
            </v:shape>
            <v:shape id="_x0000_s1186" type="#_x0000_t19" style="position:absolute;left:3557;top:4591;width:113;height:454" coordsize="26012,43200" adj=",6670660,4412" path="wr-17188,,26012,43200,4412,,,42745nfewr-17188,,26012,43200,4412,,,42745l4412,21600nsxe">
              <v:path o:connectlocs="4412,0;0,42745;4412,21600"/>
            </v:shape>
            <v:shape id="_x0000_s1187" type="#_x0000_t19" style="position:absolute;left:3617;top:4591;width:113;height:454" coordsize="26012,43200" adj=",6670660,4412" path="wr-17188,,26012,43200,4412,,,42745nfewr-17188,,26012,43200,4412,,,42745l4412,21600nsxe">
              <v:path o:connectlocs="4412,0;0,42745;4412,21600"/>
            </v:shape>
            <v:shape id="_x0000_s1188" type="#_x0000_t19" style="position:absolute;left:3677;top:4601;width:113;height:454" coordsize="26012,43200" adj=",6670660,4412" path="wr-17188,,26012,43200,4412,,,42745nfewr-17188,,26012,43200,4412,,,42745l4412,21600nsxe">
              <v:path o:connectlocs="4412,0;0,42745;4412,21600"/>
            </v:shape>
            <v:shape id="_x0000_s1189" type="#_x0000_t19" style="position:absolute;left:4077;top:4601;width:113;height:454" coordsize="26012,43200" adj=",6670660,4412" path="wr-17188,,26012,43200,4412,,,42745nfewr-17188,,26012,43200,4412,,,42745l4412,21600nsxe">
              <v:path o:connectlocs="4412,0;0,42745;4412,21600"/>
            </v:shape>
            <v:shape id="_x0000_s1190" type="#_x0000_t32" style="position:absolute;left:4130;top:4480;width:140;height:120;flip:y" o:connectortype="straight"/>
            <v:shape id="_x0000_s1191" type="#_x0000_t32" style="position:absolute;left:4130;top:5050;width:140;height:130" o:connectortype="straight"/>
            <v:shape id="_x0000_s1192" type="#_x0000_t19" style="position:absolute;left:4250;top:4471;width:250;height:709" coordsize="24118,43200" adj=",6336936,2518" path="wr-19082,,24118,43200,2518,,,43053nfewr-19082,,24118,43200,2518,,,43053l2518,21600nsxe" filled="t" fillcolor="white [3212]" strokecolor="#3f3151 [1607]">
              <v:path o:connectlocs="2518,0;0,43053;2518,21600"/>
            </v:shape>
            <v:shape id="_x0000_s1193" type="#_x0000_t32" style="position:absolute;left:4270;top:4471;width:737;height:0" o:connectortype="straight" strokecolor="#3f3151 [1607]"/>
            <v:shape id="_x0000_s1194" type="#_x0000_t32" style="position:absolute;left:4263;top:5180;width:737;height:0" o:connectortype="straight" strokecolor="#3f3151 [1607]"/>
            <v:shape id="_x0000_s1195" type="#_x0000_t32" style="position:absolute;left:4420;top:4471;width:96;height:96;flip:x" o:connectortype="straight" strokecolor="#3f3151 [1607]"/>
            <v:shape id="_x0000_s1196" type="#_x0000_t32" style="position:absolute;left:4380;top:4471;width:57;height:57;flip:x" o:connectortype="straight" strokecolor="#3f3151 [1607]"/>
            <v:shape id="_x0000_s1197" type="#_x0000_t32" style="position:absolute;left:4450;top:4481;width:119;height:119;flip:x" o:connectortype="straight" strokecolor="#3f3151 [1607]"/>
            <v:shape id="_x0000_s1198" type="#_x0000_t32" style="position:absolute;left:4470;top:4481;width:170;height:170;flip:x" o:connectortype="straight" strokecolor="#3f3151 [1607]"/>
            <v:shape id="_x0000_s1199" type="#_x0000_t32" style="position:absolute;left:4490;top:4481;width:227;height:227;flip:x" o:connectortype="straight" strokecolor="#3f3151 [1607]"/>
            <v:shape id="_x0000_s1200" type="#_x0000_t32" style="position:absolute;left:4490;top:4471;width:317;height:317;flip:x" o:connectortype="straight" strokecolor="#3f3151 [1607]"/>
            <v:shape id="_x0000_s1201" type="#_x0000_t32" style="position:absolute;left:4500;top:4471;width:397;height:397;flip:x" o:connectortype="straight" strokecolor="#3f3151 [1607]"/>
            <v:shape id="_x0000_s1202" type="#_x0000_t32" style="position:absolute;left:4469;top:4481;width:510;height:510;flip:x" o:connectortype="straight" strokecolor="#3f3151 [1607]"/>
            <v:shape id="_x0000_s1203" type="#_x0000_t19" style="position:absolute;left:4949;top:4471;width:250;height:709" coordsize="24118,43200" adj=",6336936,2518" path="wr-19082,,24118,43200,2518,,,43053nfewr-19082,,24118,43200,2518,,,43053l2518,21600nsxe" filled="t" fillcolor="white [3212]" strokecolor="#3f3151 [1607]">
              <v:path o:connectlocs="2518,0;0,43053;2518,21600"/>
            </v:shape>
            <v:shape id="_x0000_s1204" type="#_x0000_t32" style="position:absolute;left:4389;top:4501;width:680;height:680;flip:x" o:connectortype="straight" strokecolor="#3f3151 [1607]"/>
            <v:shape id="_x0000_s1205" type="#_x0000_t32" style="position:absolute;left:4499;top:4551;width:624;height:624;flip:x" o:connectortype="straight" strokecolor="#3f3151 [1607]"/>
            <v:shape id="_x0000_s1206" type="#_x0000_t32" style="position:absolute;left:4659;top:4661;width:510;height:510;flip:x" o:connectortype="straight" strokecolor="#3f3151 [1607]"/>
            <v:shape id="_x0000_s1207" type="#_x0000_t32" style="position:absolute;left:4789;top:4771;width:397;height:397;flip:x" o:connectortype="straight" strokecolor="#3f3151 [1607]"/>
            <v:shape id="_x0000_s1208" type="#_x0000_t32" style="position:absolute;left:4909;top:4901;width:283;height:283;flip:x" o:connectortype="straight" strokecolor="#3f3151 [1607]"/>
            <v:shape id="_x0000_s1209" type="#_x0000_t32" style="position:absolute;left:4897;top:4480;width:272;height:181" o:connectortype="straight" strokecolor="#3f3151 [1607]"/>
            <v:shape id="_x0000_s1210" type="#_x0000_t32" style="position:absolute;left:4797;top:4480;width:397;height:283" o:connectortype="straight" strokecolor="#3f3151 [1607]"/>
            <v:shape id="_x0000_s1211" type="#_x0000_t32" style="position:absolute;left:4677;top:4480;width:510;height:340" o:connectortype="straight" strokecolor="#3f3151 [1607]"/>
            <v:shape id="_x0000_s1212" type="#_x0000_t32" style="position:absolute;left:4567;top:4480;width:624;height:454" o:connectortype="straight" strokecolor="#3f3151 [1607]"/>
            <v:shape id="_x0000_s1213" type="#_x0000_t32" style="position:absolute;left:4427;top:4470;width:737;height:567" o:connectortype="straight" strokecolor="#3f3151 [1607]"/>
            <v:shape id="_x0000_s1215" type="#_x0000_t32" style="position:absolute;left:4427;top:4580;width:680;height:510" o:connectortype="straight" strokecolor="#3f3151 [1607]"/>
            <v:shape id="_x0000_s1216" type="#_x0000_t32" style="position:absolute;left:4497;top:4750;width:567;height:397" o:connectortype="straight" strokecolor="#3f3151 [1607]"/>
            <v:shape id="_x0000_s1218" type="#_x0000_t32" style="position:absolute;left:4497;top:4840;width:454;height:340" o:connectortype="straight" strokecolor="#3f3151 [1607]"/>
            <v:shape id="_x0000_s1219" type="#_x0000_t32" style="position:absolute;left:4477;top:4950;width:340;height:227" o:connectortype="straight" strokecolor="#3f3151 [1607]"/>
            <v:shape id="_x0000_s1220" type="#_x0000_t32" style="position:absolute;left:4457;top:5040;width:227;height:142" o:connectortype="straight" strokecolor="#3f3151 [1607]"/>
            <v:shape id="_x0000_s1221" type="#_x0000_t32" style="position:absolute;left:4417;top:5090;width:170;height:85" o:connectortype="straight" strokecolor="#3f3151 [1607]"/>
            <v:shape id="_x0000_s1222" type="#_x0000_t32" style="position:absolute;left:5142;top:4600;width:567;height:0" o:connectortype="straight"/>
            <v:shape id="_x0000_s1223" type="#_x0000_t32" style="position:absolute;left:5152;top:5050;width:567;height:0" o:connectortype="straight"/>
            <v:shape id="_x0000_s1224" type="#_x0000_t19" style="position:absolute;left:5599;top:4591;width:113;height:454" coordsize="26012,43200" adj=",6670660,4412" path="wr-17188,,26012,43200,4412,,,42745nfewr-17188,,26012,43200,4412,,,42745l4412,21600nsxe">
              <v:path o:connectlocs="4412,0;0,42745;4412,21600"/>
            </v:shape>
            <v:shape id="_x0000_s1225" type="#_x0000_t19" style="position:absolute;left:5679;top:4591;width:113;height:454" coordsize="26012,43200" adj=",6670660,4412" path="wr-17188,,26012,43200,4412,,,42745nfewr-17188,,26012,43200,4412,,,42745l4412,21600nsxe">
              <v:path o:connectlocs="4412,0;0,42745;4412,21600"/>
            </v:shape>
            <v:shape id="_x0000_s1226" type="#_x0000_t19" style="position:absolute;left:5529;top:4601;width:113;height:454" coordsize="26012,43200" adj=",6670660,4412" path="wr-17188,,26012,43200,4412,,,42745nfewr-17188,,26012,43200,4412,,,42745l4412,21600nsxe">
              <v:path o:connectlocs="4412,0;0,42745;4412,21600"/>
            </v:shape>
            <v:group id="_x0000_s1324" style="position:absolute;left:3628;top:6291;width:2540;height:970" coordorigin="3628,6291" coordsize="2540,970">
              <v:shape id="_x0000_s1230" type="#_x0000_t19" style="position:absolute;left:3628;top:6293;width:350;height:709" coordsize="43200,43200" adj=",-6173166,21600" path="wr,,43200,43200,21600,,20020,58nfewr,,43200,43200,21600,,20020,58l21600,21600nsxe" filled="t" fillcolor="white [3212]" strokecolor="#3f3151 [1607]">
                <v:path o:connectlocs="21600,0;20020,58;21600,21600"/>
              </v:shape>
              <v:shape id="_x0000_s1231" type="#_x0000_t32" style="position:absolute;left:3768;top:6292;width:737;height:0" o:connectortype="straight" strokecolor="#3f3151 [1607]"/>
              <v:shape id="_x0000_s1232" type="#_x0000_t32" style="position:absolute;left:3761;top:7001;width:737;height:0" o:connectortype="straight" strokecolor="#3f3151 [1607]"/>
              <v:shape id="_x0000_s1233" type="#_x0000_t32" style="position:absolute;left:3918;top:6292;width:96;height:96;flip:x" o:connectortype="straight" strokecolor="#3f3151 [1607]"/>
              <v:shape id="_x0000_s1234" type="#_x0000_t32" style="position:absolute;left:3878;top:6292;width:57;height:57;flip:x" o:connectortype="straight" strokecolor="#3f3151 [1607]"/>
              <v:shape id="_x0000_s1235" type="#_x0000_t32" style="position:absolute;left:3948;top:6302;width:119;height:119;flip:x" o:connectortype="straight" strokecolor="#3f3151 [1607]"/>
              <v:shape id="_x0000_s1236" type="#_x0000_t32" style="position:absolute;left:3968;top:6302;width:170;height:170;flip:x" o:connectortype="straight" strokecolor="#3f3151 [1607]"/>
              <v:shape id="_x0000_s1237" type="#_x0000_t32" style="position:absolute;left:3988;top:6302;width:227;height:227;flip:x" o:connectortype="straight" strokecolor="#3f3151 [1607]"/>
              <v:shape id="_x0000_s1238" type="#_x0000_t32" style="position:absolute;left:3988;top:6292;width:317;height:317;flip:x" o:connectortype="straight" strokecolor="#3f3151 [1607]"/>
              <v:shape id="_x0000_s1239" type="#_x0000_t32" style="position:absolute;left:3998;top:6292;width:397;height:397;flip:x" o:connectortype="straight" strokecolor="#3f3151 [1607]"/>
              <v:shape id="_x0000_s1240" type="#_x0000_t32" style="position:absolute;left:3967;top:6302;width:510;height:510;flip:x" o:connectortype="straight" strokecolor="#3f3151 [1607]"/>
              <v:shape id="_x0000_s1241" type="#_x0000_t19" style="position:absolute;left:4447;top:6292;width:250;height:709" coordsize="24118,43200" adj=",6336936,2518" path="wr-19082,,24118,43200,2518,,,43053nfewr-19082,,24118,43200,2518,,,43053l2518,21600nsxe" filled="t" fillcolor="white [3212]" strokecolor="#3f3151 [1607]">
                <v:path o:connectlocs="2518,0;0,43053;2518,21600"/>
              </v:shape>
              <v:shape id="_x0000_s1242" type="#_x0000_t32" style="position:absolute;left:3887;top:6322;width:680;height:680;flip:x" o:connectortype="straight" strokecolor="#3f3151 [1607]"/>
              <v:shape id="_x0000_s1243" type="#_x0000_t32" style="position:absolute;left:3997;top:6372;width:624;height:624;flip:x" o:connectortype="straight" strokecolor="#3f3151 [1607]"/>
              <v:shape id="_x0000_s1244" type="#_x0000_t32" style="position:absolute;left:4157;top:6482;width:510;height:510;flip:x" o:connectortype="straight" strokecolor="#3f3151 [1607]"/>
              <v:shape id="_x0000_s1245" type="#_x0000_t32" style="position:absolute;left:4287;top:6592;width:397;height:397;flip:x" o:connectortype="straight" strokecolor="#3f3151 [1607]"/>
              <v:shape id="_x0000_s1246" type="#_x0000_t32" style="position:absolute;left:4407;top:6722;width:283;height:283;flip:x" o:connectortype="straight" strokecolor="#3f3151 [1607]"/>
              <v:shape id="_x0000_s1247" type="#_x0000_t32" style="position:absolute;left:4395;top:6301;width:272;height:181" o:connectortype="straight" strokecolor="#3f3151 [1607]"/>
              <v:shape id="_x0000_s1248" type="#_x0000_t32" style="position:absolute;left:4295;top:6301;width:397;height:283" o:connectortype="straight" strokecolor="#3f3151 [1607]"/>
              <v:shape id="_x0000_s1249" type="#_x0000_t32" style="position:absolute;left:4175;top:6301;width:510;height:340" o:connectortype="straight" strokecolor="#3f3151 [1607]"/>
              <v:shape id="_x0000_s1250" type="#_x0000_t32" style="position:absolute;left:4065;top:6301;width:624;height:454" o:connectortype="straight" strokecolor="#3f3151 [1607]"/>
              <v:shape id="_x0000_s1251" type="#_x0000_t32" style="position:absolute;left:3925;top:6291;width:737;height:567" o:connectortype="straight" strokecolor="#3f3151 [1607]"/>
              <v:shape id="_x0000_s1252" type="#_x0000_t32" style="position:absolute;left:3925;top:6401;width:680;height:510" o:connectortype="straight" strokecolor="#3f3151 [1607]"/>
              <v:shape id="_x0000_s1253" type="#_x0000_t32" style="position:absolute;left:3995;top:6571;width:567;height:397" o:connectortype="straight" strokecolor="#3f3151 [1607]"/>
              <v:shape id="_x0000_s1254" type="#_x0000_t32" style="position:absolute;left:3995;top:6661;width:454;height:340" o:connectortype="straight" strokecolor="#3f3151 [1607]"/>
              <v:shape id="_x0000_s1255" type="#_x0000_t32" style="position:absolute;left:3975;top:6771;width:340;height:227" o:connectortype="straight" strokecolor="#3f3151 [1607]"/>
              <v:shape id="_x0000_s1256" type="#_x0000_t32" style="position:absolute;left:3955;top:6861;width:227;height:142" o:connectortype="straight" strokecolor="#3f3151 [1607]"/>
              <v:shape id="_x0000_s1257" type="#_x0000_t32" style="position:absolute;left:3915;top:6911;width:170;height:85" o:connectortype="straight" strokecolor="#3f3151 [1607]"/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258" type="#_x0000_t22" style="position:absolute;left:3739;top:6508;width:227;height:250;rotation:270" fillcolor="white [3212]" strokecolor="black [3213]"/>
              <v:oval id="_x0000_s1259" style="position:absolute;left:3728;top:6519;width:57;height:227" fillcolor="black [3213]"/>
              <v:shape id="_x0000_s1260" type="#_x0000_t32" style="position:absolute;left:4640;top:6430;width:567;height:0" o:connectortype="straight"/>
              <v:shape id="_x0000_s1261" type="#_x0000_t32" style="position:absolute;left:4650;top:6880;width:567;height:0" o:connectortype="straight"/>
              <v:shape id="_x0000_s1262" type="#_x0000_t19" style="position:absolute;left:5177;top:6431;width:113;height:454" coordsize="26012,43200" adj=",6670660,4412" path="wr-17188,,26012,43200,4412,,,42745nfewr-17188,,26012,43200,4412,,,42745l4412,21600nsxe">
                <v:path o:connectlocs="4412,0;0,42745;4412,21600"/>
              </v:shape>
              <v:shape id="_x0000_s1263" type="#_x0000_t19" style="position:absolute;left:5107;top:6431;width:113;height:454" coordsize="26012,43200" adj=",6670660,4412" path="wr-17188,,26012,43200,4412,,,42745nfewr-17188,,26012,43200,4412,,,42745l4412,21600nsxe">
                <v:path o:connectlocs="4412,0;0,42745;4412,21600"/>
              </v:shape>
              <v:shape id="_x0000_s1264" type="#_x0000_t19" style="position:absolute;left:5290;top:6642;width:878;height:566" coordsize="21600,33580" adj=",2207641" path="wr-21600,,21600,43200,,,17973,33580nfewr-21600,,21600,43200,,,17973,33580l,21600nsxe" strokeweight="1pt">
                <v:path o:connectlocs="0,0;17973,33580;0,21600"/>
              </v:shape>
              <v:oval id="_x0000_s1265" style="position:absolute;left:5928;top:7148;width:145;height:113" strokeweight="1pt"/>
            </v:group>
            <v:group id="_x0000_s1300" style="position:absolute;left:3850;top:7984;width:1662;height:714" coordorigin="8134,5257" coordsize="1662,714">
              <v:shape id="_x0000_s1266" type="#_x0000_t19" style="position:absolute;left:8134;top:5259;width:350;height:709" coordsize="43200,43200" adj=",-6173166,21600" path="wr,,43200,43200,21600,,20020,58nfewr,,43200,43200,21600,,20020,58l21600,21600nsxe" filled="t" fillcolor="white [3212]" strokecolor="#3f3151 [1607]">
                <v:path o:connectlocs="21600,0;20020,58;21600,21600"/>
              </v:shape>
              <v:shape id="_x0000_s1267" type="#_x0000_t32" style="position:absolute;left:8274;top:5258;width:737;height:0" o:connectortype="straight" strokecolor="#3f3151 [1607]"/>
              <v:shape id="_x0000_s1268" type="#_x0000_t32" style="position:absolute;left:8267;top:5967;width:737;height:0" o:connectortype="straight" strokecolor="#3f3151 [1607]"/>
              <v:shape id="_x0000_s1269" type="#_x0000_t32" style="position:absolute;left:8424;top:5258;width:96;height:96;flip:x" o:connectortype="straight" strokecolor="#3f3151 [1607]"/>
              <v:shape id="_x0000_s1270" type="#_x0000_t32" style="position:absolute;left:8384;top:5258;width:57;height:57;flip:x" o:connectortype="straight" strokecolor="#3f3151 [1607]"/>
              <v:shape id="_x0000_s1271" type="#_x0000_t32" style="position:absolute;left:8454;top:5268;width:119;height:119;flip:x" o:connectortype="straight" strokecolor="#3f3151 [1607]"/>
              <v:shape id="_x0000_s1272" type="#_x0000_t32" style="position:absolute;left:8474;top:5268;width:170;height:170;flip:x" o:connectortype="straight" strokecolor="#3f3151 [1607]"/>
              <v:shape id="_x0000_s1273" type="#_x0000_t32" style="position:absolute;left:8494;top:5268;width:227;height:227;flip:x" o:connectortype="straight" strokecolor="#3f3151 [1607]"/>
              <v:shape id="_x0000_s1274" type="#_x0000_t32" style="position:absolute;left:8494;top:5258;width:317;height:317;flip:x" o:connectortype="straight" strokecolor="#3f3151 [1607]"/>
              <v:shape id="_x0000_s1275" type="#_x0000_t32" style="position:absolute;left:8504;top:5258;width:397;height:397;flip:x" o:connectortype="straight" strokecolor="#3f3151 [1607]"/>
              <v:shape id="_x0000_s1276" type="#_x0000_t32" style="position:absolute;left:8473;top:5268;width:510;height:510;flip:x" o:connectortype="straight" strokecolor="#3f3151 [1607]"/>
              <v:shape id="_x0000_s1277" type="#_x0000_t19" style="position:absolute;left:8953;top:5258;width:250;height:709" coordsize="24118,43200" adj=",6336936,2518" path="wr-19082,,24118,43200,2518,,,43053nfewr-19082,,24118,43200,2518,,,43053l2518,21600nsxe" filled="t" fillcolor="white [3212]" strokecolor="#3f3151 [1607]">
                <v:path o:connectlocs="2518,0;0,43053;2518,21600"/>
              </v:shape>
              <v:shape id="_x0000_s1278" type="#_x0000_t32" style="position:absolute;left:8393;top:5288;width:680;height:680;flip:x" o:connectortype="straight" strokecolor="#3f3151 [1607]"/>
              <v:shape id="_x0000_s1279" type="#_x0000_t32" style="position:absolute;left:8503;top:5338;width:624;height:624;flip:x" o:connectortype="straight" strokecolor="#3f3151 [1607]"/>
              <v:shape id="_x0000_s1280" type="#_x0000_t32" style="position:absolute;left:8663;top:5448;width:510;height:510;flip:x" o:connectortype="straight" strokecolor="#3f3151 [1607]"/>
              <v:shape id="_x0000_s1281" type="#_x0000_t32" style="position:absolute;left:8793;top:5558;width:397;height:397;flip:x" o:connectortype="straight" strokecolor="#3f3151 [1607]"/>
              <v:shape id="_x0000_s1282" type="#_x0000_t32" style="position:absolute;left:8913;top:5688;width:283;height:283;flip:x" o:connectortype="straight" strokecolor="#3f3151 [1607]"/>
              <v:shape id="_x0000_s1283" type="#_x0000_t32" style="position:absolute;left:8901;top:5267;width:272;height:181" o:connectortype="straight" strokecolor="#3f3151 [1607]"/>
              <v:shape id="_x0000_s1284" type="#_x0000_t32" style="position:absolute;left:8801;top:5267;width:397;height:283" o:connectortype="straight" strokecolor="#3f3151 [1607]"/>
              <v:shape id="_x0000_s1285" type="#_x0000_t32" style="position:absolute;left:8681;top:5267;width:510;height:340" o:connectortype="straight" strokecolor="#3f3151 [1607]"/>
              <v:shape id="_x0000_s1286" type="#_x0000_t32" style="position:absolute;left:8571;top:5267;width:624;height:454" o:connectortype="straight" strokecolor="#3f3151 [1607]"/>
              <v:shape id="_x0000_s1287" type="#_x0000_t32" style="position:absolute;left:8431;top:5257;width:737;height:567" o:connectortype="straight" strokecolor="#3f3151 [1607]"/>
              <v:shape id="_x0000_s1288" type="#_x0000_t32" style="position:absolute;left:8431;top:5367;width:680;height:510" o:connectortype="straight" strokecolor="#3f3151 [1607]"/>
              <v:shape id="_x0000_s1289" type="#_x0000_t32" style="position:absolute;left:8501;top:5537;width:567;height:397" o:connectortype="straight" strokecolor="#3f3151 [1607]"/>
              <v:shape id="_x0000_s1290" type="#_x0000_t32" style="position:absolute;left:8501;top:5627;width:454;height:340" o:connectortype="straight" strokecolor="#3f3151 [1607]"/>
              <v:shape id="_x0000_s1291" type="#_x0000_t32" style="position:absolute;left:8481;top:5737;width:340;height:227" o:connectortype="straight" strokecolor="#3f3151 [1607]"/>
              <v:shape id="_x0000_s1292" type="#_x0000_t32" style="position:absolute;left:8461;top:5827;width:227;height:142" o:connectortype="straight" strokecolor="#3f3151 [1607]"/>
              <v:shape id="_x0000_s1293" type="#_x0000_t32" style="position:absolute;left:8421;top:5877;width:170;height:85" o:connectortype="straight" strokecolor="#3f3151 [1607]"/>
              <v:shape id="_x0000_s1294" type="#_x0000_t22" style="position:absolute;left:8245;top:5474;width:227;height:250;rotation:270" fillcolor="white [3212]" strokecolor="black [3213]"/>
              <v:oval id="_x0000_s1295" style="position:absolute;left:8234;top:5485;width:57;height:227" fillcolor="black [3213]"/>
              <v:shape id="_x0000_s1296" type="#_x0000_t32" style="position:absolute;left:9146;top:5396;width:567;height:0" o:connectortype="straight"/>
              <v:shape id="_x0000_s1297" type="#_x0000_t32" style="position:absolute;left:9156;top:5846;width:567;height:0" o:connectortype="straight"/>
              <v:shape id="_x0000_s1298" type="#_x0000_t19" style="position:absolute;left:9683;top:5397;width:113;height:454" coordsize="26012,43200" adj=",6670660,4412" path="wr-17188,,26012,43200,4412,,,42745nfewr-17188,,26012,43200,4412,,,42745l4412,21600nsxe">
                <v:path o:connectlocs="4412,0;0,42745;4412,21600"/>
              </v:shape>
              <v:shape id="_x0000_s1299" type="#_x0000_t19" style="position:absolute;left:9613;top:5397;width:113;height:454" coordsize="26012,43200" adj=",6670660,4412" path="wr-17188,,26012,43200,4412,,,42745nfewr-17188,,26012,43200,4412,,,42745l4412,21600nsxe">
                <v:path o:connectlocs="4412,0;0,42745;4412,21600"/>
              </v:shape>
            </v:group>
            <v:group id="_x0000_s1321" style="position:absolute;left:7629;top:7127;width:2471;height:1427" coordorigin="6110,6533" coordsize="2471,1427">
              <v:group id="_x0000_s1314" style="position:absolute;left:6110;top:6533;width:2471;height:1427;rotation:421350fd" coordorigin="6110,6533" coordsize="2471,1427">
                <v:shape id="_x0000_s1305" type="#_x0000_t32" style="position:absolute;left:6410;top:7960;width:710;height:0" o:connectortype="straight"/>
                <v:shape id="_x0000_s1306" type="#_x0000_t32" style="position:absolute;left:6110;top:7450;width:300;height:510" o:connectortype="straight"/>
                <v:shape id="_x0000_s1307" type="#_x0000_t32" style="position:absolute;left:6820;top:7450;width:300;height:510" o:connectortype="straight"/>
                <v:shape id="_x0000_s1308" type="#_x0000_t32" style="position:absolute;left:6110;top:7450;width:710;height:0" o:connectortype="straight"/>
                <v:shape id="_x0000_s1309" type="#_x0000_t32" style="position:absolute;left:7120;top:7050;width:1451;height:910;flip:y" o:connectortype="straight"/>
                <v:shape id="_x0000_s1310" type="#_x0000_t32" style="position:absolute;left:6110;top:6543;width:1451;height:910;flip:y" o:connectortype="straight"/>
                <v:shape id="_x0000_s1311" type="#_x0000_t32" style="position:absolute;left:8281;top:6533;width:300;height:510" o:connectortype="straight"/>
                <v:shape id="_x0000_s1312" type="#_x0000_t32" style="position:absolute;left:7571;top:6533;width:710;height:0" o:connectortype="straight"/>
                <v:shape id="_x0000_s1313" type="#_x0000_t32" style="position:absolute;left:6820;top:6533;width:1461;height:917;flip:y" o:connectortype="straight"/>
              </v:group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315" type="#_x0000_t16" style="position:absolute;left:6485;top:7610;width:277;height:113;rotation:332210fd"/>
              <v:shape id="_x0000_s1317" type="#_x0000_t32" style="position:absolute;left:6812;top:6830;width:0;height:130" o:connectortype="straight"/>
              <v:shape id="_x0000_s1318" type="#_x0000_t32" style="position:absolute;left:6812;top:6543;width:578;height:287;flip:y" o:connectortype="straight"/>
              <v:shape id="_x0000_s1319" type="#_x0000_t32" style="position:absolute;left:7390;top:6547;width:100;height:100" o:connectortype="straight"/>
              <v:shape id="_x0000_s1320" type="#_x0000_t32" style="position:absolute;left:6830;top:6827;width:50;height:100" o:connectortype="straight"/>
            </v:group>
            <v:rect id="_x0000_s1322" style="position:absolute;left:3523;top:3890;width:2360;height:477" filled="f" stroked="f">
              <v:textbox>
                <w:txbxContent>
                  <w:p w:rsidR="00203D05" w:rsidRPr="00C22C8E" w:rsidRDefault="00203D05" w:rsidP="00A2242A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Varrel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konnektori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323" style="position:absolute;left:3600;top:5495;width:2192;height:731" filled="f" stroked="f">
              <v:textbox>
                <w:txbxContent>
                  <w:p w:rsidR="00203D05" w:rsidRPr="00A2242A" w:rsidRDefault="00203D05" w:rsidP="00A2242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Yerga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ulanadiga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terminator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turi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325" style="position:absolute;left:3599;top:7494;width:2309;height:528" filled="f" stroked="f">
              <v:textbox>
                <w:txbxContent>
                  <w:p w:rsidR="00203D05" w:rsidRPr="00A2242A" w:rsidRDefault="00203D05" w:rsidP="00A2242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terminator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turi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326" style="position:absolute;left:7370;top:6795;width:1451;height:456" filled="f" stroked="f">
              <v:textbox>
                <w:txbxContent>
                  <w:p w:rsidR="00203D05" w:rsidRPr="00A2242A" w:rsidRDefault="00203D05" w:rsidP="00A2242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Transiver  </w:t>
                    </w:r>
                    <w:r w:rsidRPr="00A224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C22C8E" w:rsidRDefault="00C22C8E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22C8E" w:rsidRDefault="00C22C8E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22C8E" w:rsidRDefault="00C22C8E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370BE" w:rsidRDefault="00B370BE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370BE" w:rsidRDefault="00B370BE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CB52AD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2242A" w:rsidRPr="00C43005" w:rsidRDefault="00A2242A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tabs>
          <w:tab w:val="left" w:pos="2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03D05" w:rsidRDefault="00203D05" w:rsidP="00203D05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203D05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5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10BASE5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uskunasi</w:t>
      </w:r>
      <w:r w:rsidR="006222D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Default="00203D05" w:rsidP="00203D05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5DE6" w:rsidRPr="00B17C68" w:rsidRDefault="00F77C7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qachon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ulanmaydi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noqulay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butunlay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qо‘zg‘atib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bо‘lmaydigan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devorga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kamlab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uz-Cyrl-UZ"/>
        </w:rPr>
        <w:t>о‘rnati</w:t>
      </w:r>
      <w:r>
        <w:rPr>
          <w:rFonts w:ascii="Times New Roman" w:hAnsi="Times New Roman" w:cs="Times New Roman"/>
          <w:sz w:val="28"/>
          <w:szCs w:val="28"/>
          <w:lang w:val="uz-Cyrl-UZ"/>
        </w:rPr>
        <w:t>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xona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polidan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uz-Cyrl-UZ"/>
        </w:rPr>
        <w:t>о‘t</w:t>
      </w:r>
      <w:r w:rsidR="000C60F3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uz-Cyrl-UZ"/>
        </w:rPr>
        <w:t>aziladi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adapterlarini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transiverlardan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275DE6">
        <w:rPr>
          <w:rFonts w:ascii="Times New Roman" w:hAnsi="Times New Roman" w:cs="Times New Roman"/>
          <w:sz w:val="28"/>
          <w:szCs w:val="28"/>
          <w:lang w:val="uz-Cyrl-UZ"/>
        </w:rPr>
        <w:t xml:space="preserve">6 –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(MAU – Medium Atta</w:t>
      </w:r>
      <w:r>
        <w:rPr>
          <w:rFonts w:ascii="Times New Roman" w:hAnsi="Times New Roman" w:cs="Times New Roman"/>
          <w:sz w:val="28"/>
          <w:szCs w:val="28"/>
          <w:lang w:val="uz-Cyrl-UZ"/>
        </w:rPr>
        <w:t>chm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ent Unit, </w:t>
      </w:r>
      <w:r>
        <w:rPr>
          <w:rFonts w:ascii="Times New Roman" w:hAnsi="Times New Roman" w:cs="Times New Roman"/>
          <w:sz w:val="28"/>
          <w:szCs w:val="28"/>
          <w:lang w:val="uz-Cyrl-UZ"/>
        </w:rPr>
        <w:t>ustroystvo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prisoyedineniya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srede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korporatsiyasi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qobig‘ini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ochib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о‘tirmay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sanchish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qobiq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qatlamlarini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teshib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tariqa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tо‘qimasi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mexanik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vampir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qobig‘ini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kesish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uchiga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tarqalmagan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778F3" w:rsidRDefault="008E5DBA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693" style="position:absolute;left:0;text-align:left;margin-left:39.2pt;margin-top:1.5pt;width:390.9pt;height:187.6pt;z-index:252382208" coordorigin="2642,7135" coordsize="7818,3752">
            <v:rect id="_x0000_s1330" style="position:absolute;left:2642;top:7715;width:1440;height:633" o:regroupid="14">
              <v:textbox inset=".5mm,.3mm,.5mm,.3mm">
                <w:txbxContent>
                  <w:p w:rsidR="00203D05" w:rsidRPr="004628A3" w:rsidRDefault="00203D05" w:rsidP="004628A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C43005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Ethernet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Adapter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</w:t>
                    </w:r>
                  </w:p>
                  <w:p w:rsidR="00203D05" w:rsidRPr="00C43005" w:rsidRDefault="00203D05" w:rsidP="00C4300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</w:txbxContent>
              </v:textbox>
            </v:rect>
            <v:rect id="_x0000_s1331" style="position:absolute;left:4082;top:7838;width:143;height:375" o:regroupid="14"/>
            <v:rect id="_x0000_s1332" style="position:absolute;left:4217;top:7943;width:143;height:170" o:regroupid="14"/>
            <v:shape id="_x0000_s1336" type="#_x0000_t19" style="position:absolute;left:4360;top:8016;width:2692;height:488" coordsize="21600,39938" o:regroupid="14" adj=",3807827" path="wr-21600,,21600,43200,,,11413,39938nfewr-21600,,21600,43200,,,11413,39938l,21600nsxe" strokeweight="1.5pt">
              <v:path o:connectlocs="0,0;11413,39938;0,21600"/>
            </v:shape>
            <v:shape id="_x0000_s1337" type="#_x0000_t19" style="position:absolute;left:4772;top:8485;width:2692;height:484;rotation:180" coordsize="21600,39606" o:regroupid="14" adj=",3701045" path="wr-21600,,21600,43200,,,11930,39606nfewr-21600,,21600,43200,,,11930,39606l,21600nsxe" strokeweight="1.5pt">
              <v:path o:connectlocs="0,0;11930,39606;0,21600"/>
            </v:shape>
            <v:rect id="_x0000_s1338" style="position:absolute;left:7464;top:8893;width:143;height:170" o:regroupid="14"/>
            <v:rect id="_x0000_s1339" style="position:absolute;left:7607;top:8799;width:143;height:375" o:regroupid="14"/>
            <v:rect id="_x0000_s1340" style="position:absolute;left:7750;top:8693;width:731;height:633;v-text-anchor:middle" o:regroupid="14">
              <v:textbox inset=".5mm,.3mm,.5mm,.3mm">
                <w:txbxContent>
                  <w:p w:rsidR="00203D05" w:rsidRPr="00C43005" w:rsidRDefault="00203D05" w:rsidP="00C4300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MAU</w:t>
                    </w:r>
                  </w:p>
                </w:txbxContent>
              </v:textbox>
            </v:rect>
            <v:rect id="_x0000_s1342" style="position:absolute;left:8535;top:8214;width:57;height:2324" o:regroupid="14" fillcolor="#5f497a [2407]"/>
            <v:rect id="_x0000_s1341" style="position:absolute;left:8481;top:8821;width:376;height:375" o:regroupid="14" fillcolor="#5f497a [2407]"/>
            <v:rect id="_x0000_s1343" style="position:absolute;left:8492;top:10516;width:143;height:154" o:regroupid="14"/>
            <v:rect id="_x0000_s1344" style="position:absolute;left:8364;top:10670;width:397;height:113" o:regroupid="14"/>
            <v:rect id="_x0000_s1345" style="position:absolute;left:5201;top:7135;width:2164;height:633" o:regroupid="14" filled="f" stroked="f">
              <v:textbox inset=".5mm,.3mm,.5mm,.3mm">
                <w:txbxContent>
                  <w:p w:rsidR="00203D05" w:rsidRPr="00C43005" w:rsidRDefault="00203D05" w:rsidP="00C4300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15-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kontaktli razyemlar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DIX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shape id="_x0000_s1346" type="#_x0000_t32" style="position:absolute;left:4360;top:7473;width:973;height:365;flip:x" o:connectortype="straight" o:regroupid="14">
              <v:stroke endarrow="block"/>
            </v:shape>
            <v:shape id="_x0000_s1347" type="#_x0000_t32" style="position:absolute;left:7159;top:7715;width:645;height:789" o:connectortype="straight" o:regroupid="14">
              <v:stroke endarrow="block"/>
            </v:shape>
            <v:rect id="_x0000_s1348" style="position:absolute;left:8607;top:8129;width:1751;height:633" o:regroupid="14" filled="f" stroked="f">
              <v:textbox inset=".5mm,.3mm,.5mm,.3mm">
                <w:txbxContent>
                  <w:p w:rsidR="00203D05" w:rsidRPr="00A3731C" w:rsidRDefault="00203D05" w:rsidP="00C4300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Yо‘g‘on koaksial kabel</w:t>
                    </w:r>
                  </w:p>
                </w:txbxContent>
              </v:textbox>
            </v:rect>
            <v:rect id="_x0000_s1349" style="position:absolute;left:8683;top:8924;width:1777;height:444" o:regroupid="14" filled="f" stroked="f">
              <v:textbox inset=".5mm,.3mm,.5mm,.3mm">
                <w:txbxContent>
                  <w:p w:rsidR="00203D05" w:rsidRPr="00A3731C" w:rsidRDefault="00203D05" w:rsidP="00A3731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АМР ulovchi</w:t>
                    </w:r>
                  </w:p>
                </w:txbxContent>
              </v:textbox>
            </v:rect>
            <v:rect id="_x0000_s1350" style="position:absolute;left:8769;top:10254;width:1296;height:633" o:regroupid="14" filled="f" stroked="f">
              <v:textbox inset=".5mm,.3mm,.5mm,.3mm">
                <w:txbxContent>
                  <w:p w:rsidR="00203D05" w:rsidRPr="00A3731C" w:rsidRDefault="00203D05" w:rsidP="00A3731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N-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tipdagi razyem</w:t>
                    </w:r>
                  </w:p>
                </w:txbxContent>
              </v:textbox>
            </v:rect>
            <v:rect id="_x0000_s1351" style="position:absolute;left:5355;top:10167;width:2449;height:349" o:regroupid="14" filled="f" stroked="f">
              <v:textbox inset=".5mm,.3mm,.5mm,.3mm">
                <w:txbxContent>
                  <w:p w:rsidR="00203D05" w:rsidRPr="00A3731C" w:rsidRDefault="00203D05" w:rsidP="00A3731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 w:rsidRPr="00A3731C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 xml:space="preserve">50Ω - 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li</w:t>
                    </w:r>
                    <w:r w:rsidRPr="00A3731C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terminator</w:t>
                    </w:r>
                  </w:p>
                </w:txbxContent>
              </v:textbox>
            </v:rect>
          </v:group>
        </w:pict>
      </w:r>
    </w:p>
    <w:p w:rsidR="00275DE6" w:rsidRDefault="00275DE6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78F3" w:rsidRDefault="008778F3" w:rsidP="00203D05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203D05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6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A3731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Default="00203D05" w:rsidP="00203D05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5DE6" w:rsidRPr="00CB52AD" w:rsidRDefault="00F77C7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egiluvchan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sm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atrofidadir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ekranlangan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juftlikdan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kabelining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metrgac</w:t>
      </w:r>
      <w:r w:rsidR="000C60F3">
        <w:rPr>
          <w:rFonts w:ascii="Times New Roman" w:hAnsi="Times New Roman" w:cs="Times New Roman"/>
          <w:sz w:val="28"/>
          <w:szCs w:val="28"/>
          <w:lang w:val="uz-Cyrl-UZ"/>
        </w:rPr>
        <w:t>ha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egiluvchan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ingichkaroq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ofis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mо‘ljallab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12,5 </w:t>
      </w:r>
      <w:r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xonada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bemalol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о‘rnini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almashtirishga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qulaylik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val="uz-Cyrl-UZ"/>
        </w:rPr>
        <w:t>vilka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DIX-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DB-15P).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AUI-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(Atta</w:t>
      </w:r>
      <w:r>
        <w:rPr>
          <w:rFonts w:ascii="Times New Roman" w:hAnsi="Times New Roman" w:cs="Times New Roman"/>
          <w:sz w:val="28"/>
          <w:szCs w:val="28"/>
          <w:lang w:val="uz-Cyrl-UZ"/>
        </w:rPr>
        <w:t>chm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ent Unit Interface)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Drop-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razyemini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– AUI 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+12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manbaidan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ta’minlanadigan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tokni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0,5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qilmasligi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275DE6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A3731C" w:rsidRDefault="00F77C7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AUI-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val="uz-Cyrl-UZ"/>
        </w:rPr>
        <w:t>rozetka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DIX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DB – 15S).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vazifalari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1 – 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Aloqa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ekranlangan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uchta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juft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bCs/>
          <w:sz w:val="28"/>
          <w:szCs w:val="28"/>
          <w:lang w:val="uz-Cyrl-UZ"/>
        </w:rPr>
        <w:t>differensi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al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signaldan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foydalaniladi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uzatadigan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axborot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TX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+,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TX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TX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ekran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RX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ekran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shuningdek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kolliziya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bCs/>
          <w:sz w:val="28"/>
          <w:szCs w:val="28"/>
          <w:lang w:val="uz-Cyrl-UZ"/>
        </w:rPr>
        <w:t>mavjudligi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aqidagi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signal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(CD+, CD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CD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ekran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Tashqi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yо‘naltirishlarni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kamaytirish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manba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simi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ekranlanadi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olatda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galvanik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ayirish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transiver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ichida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oshiriladi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Abonentlar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о‘rtasidagi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 w:rsidRPr="009B5144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imoya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5 </w:t>
      </w:r>
      <w:r w:rsidR="000C60F3">
        <w:rPr>
          <w:rFonts w:ascii="Times New Roman" w:hAnsi="Times New Roman" w:cs="Times New Roman"/>
          <w:bCs/>
          <w:sz w:val="28"/>
          <w:szCs w:val="28"/>
          <w:lang w:val="uz-Cyrl-UZ"/>
        </w:rPr>
        <w:t>kilovoltgacha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yetishi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</w:p>
    <w:p w:rsidR="00203D05" w:rsidRDefault="00203D05" w:rsidP="00203D05">
      <w:pPr>
        <w:tabs>
          <w:tab w:val="left" w:pos="52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03D05" w:rsidRDefault="00203D05" w:rsidP="00203D05">
      <w:pPr>
        <w:tabs>
          <w:tab w:val="left" w:pos="52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0F47FD" w:rsidRDefault="0076717D" w:rsidP="00203D05">
      <w:pPr>
        <w:tabs>
          <w:tab w:val="left" w:pos="52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17.</w:t>
      </w:r>
      <w:r w:rsidR="00A3731C" w:rsidRPr="000F47FD">
        <w:rPr>
          <w:rFonts w:ascii="Times New Roman" w:hAnsi="Times New Roman" w:cs="Times New Roman"/>
          <w:sz w:val="28"/>
          <w:szCs w:val="28"/>
          <w:lang w:val="uz-Cyrl-UZ"/>
        </w:rPr>
        <w:t>1-</w:t>
      </w:r>
      <w:r w:rsidR="00CB52AD" w:rsidRP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jadval</w:t>
      </w:r>
      <w:r w:rsidR="00A3731C" w:rsidRP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B52AD" w:rsidRPr="000F47FD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</w:t>
      </w:r>
    </w:p>
    <w:p w:rsidR="00CB52AD" w:rsidRPr="006222DA" w:rsidRDefault="00CB52A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6222DA">
        <w:rPr>
          <w:rFonts w:ascii="Times New Roman" w:hAnsi="Times New Roman" w:cs="Times New Roman"/>
          <w:sz w:val="28"/>
          <w:szCs w:val="28"/>
          <w:lang w:val="uz-Cyrl-UZ"/>
        </w:rPr>
        <w:t xml:space="preserve">DB 15 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Pr="006222DA">
        <w:rPr>
          <w:rFonts w:ascii="Times New Roman" w:hAnsi="Times New Roman" w:cs="Times New Roman"/>
          <w:sz w:val="28"/>
          <w:szCs w:val="28"/>
          <w:lang w:val="uz-Cyrl-UZ"/>
        </w:rPr>
        <w:t xml:space="preserve"> AUI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Pr="006222D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vazifasi</w:t>
      </w:r>
    </w:p>
    <w:tbl>
      <w:tblPr>
        <w:tblStyle w:val="ae"/>
        <w:tblW w:w="0" w:type="auto"/>
        <w:jc w:val="center"/>
        <w:tblLook w:val="04A0"/>
      </w:tblPr>
      <w:tblGrid>
        <w:gridCol w:w="1384"/>
        <w:gridCol w:w="2393"/>
        <w:gridCol w:w="2393"/>
        <w:gridCol w:w="2393"/>
      </w:tblGrid>
      <w:tr w:rsidR="00275DE6" w:rsidTr="001A0970">
        <w:trPr>
          <w:jc w:val="center"/>
        </w:trPr>
        <w:tc>
          <w:tcPr>
            <w:tcW w:w="1384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Kontakt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Vazifasi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Kontakt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Vazifasi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393" w:type="dxa"/>
          </w:tcPr>
          <w:p w:rsidR="00275DE6" w:rsidRP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ekran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393" w:type="dxa"/>
          </w:tcPr>
          <w:p w:rsidR="00275DE6" w:rsidRP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75D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393" w:type="dxa"/>
          </w:tcPr>
          <w:p w:rsidR="00275DE6" w:rsidRP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75DE6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2393" w:type="dxa"/>
          </w:tcPr>
          <w:p w:rsidR="00275DE6" w:rsidRP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75D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393" w:type="dxa"/>
          </w:tcPr>
          <w:p w:rsidR="00275DE6" w:rsidRP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75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ekran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2393" w:type="dxa"/>
          </w:tcPr>
          <w:p w:rsidR="00275DE6" w:rsidRP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RX </w:t>
            </w:r>
            <w:r w:rsidR="00F77C7C">
              <w:rPr>
                <w:rFonts w:ascii="Times New Roman" w:hAnsi="Times New Roman" w:cs="Times New Roman"/>
                <w:sz w:val="28"/>
                <w:szCs w:val="28"/>
              </w:rPr>
              <w:t>ekran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2393" w:type="dxa"/>
          </w:tcPr>
          <w:p w:rsidR="00275DE6" w:rsidRP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RX+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Manba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(+12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75D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2393" w:type="dxa"/>
          </w:tcPr>
          <w:p w:rsidR="00275DE6" w:rsidRP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YER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2393" w:type="dxa"/>
          </w:tcPr>
          <w:p w:rsidR="00275DE6" w:rsidRPr="001A0970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Manba</w:t>
            </w:r>
            <w:r w:rsidR="001A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ekrani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</w:tc>
      </w:tr>
      <w:tr w:rsidR="00275DE6" w:rsidTr="001A0970">
        <w:trPr>
          <w:jc w:val="center"/>
        </w:trPr>
        <w:tc>
          <w:tcPr>
            <w:tcW w:w="1384" w:type="dxa"/>
          </w:tcPr>
          <w:p w:rsidR="00275DE6" w:rsidRDefault="00275DE6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2393" w:type="dxa"/>
          </w:tcPr>
          <w:p w:rsidR="00275DE6" w:rsidRDefault="00F77C7C" w:rsidP="00203D0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93" w:type="dxa"/>
          </w:tcPr>
          <w:p w:rsidR="00275DE6" w:rsidRDefault="00275DE6" w:rsidP="00203D0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A3731C" w:rsidRDefault="00A3731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3731C" w:rsidRPr="00EF27C7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Agarda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tarmoq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adapterida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ishlash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tartibini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о‘zgartirish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moslamasi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peremichka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mavjud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bо‘lsa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Ethernet –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Che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apernet,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olda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uni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ishlash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tartibiga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ya’ni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10BASE5)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о‘rnatish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kerak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Yо‘g‘on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kabelli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tarmoq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bCs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midagi</w:t>
      </w:r>
      <w:r w:rsidR="000F47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kompyuterlarni</w:t>
      </w:r>
      <w:r w:rsidR="000F47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ulash</w:t>
      </w:r>
      <w:r w:rsidR="000F47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sxemasi</w:t>
      </w:r>
      <w:r w:rsidR="000F47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7 –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chizmada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kо‘rsatilgan</w:t>
      </w:r>
      <w:r w:rsidR="00EF27C7" w:rsidRPr="00EF27C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  </w:t>
      </w:r>
    </w:p>
    <w:p w:rsidR="00A3731C" w:rsidRDefault="008E5DBA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661" style="position:absolute;left:0;text-align:left;margin-left:13.2pt;margin-top:2.4pt;width:451.9pt;height:164.4pt;z-index:252334080" coordorigin="2073,10265" coordsize="9038,3400">
            <v:group id="_x0000_s1651" style="position:absolute;left:8072;top:12619;width:907;height:567" coordorigin="3514,12559" coordsize="979,632">
              <v:rect id="_x0000_s1652" style="position:absolute;left:3514;top:12559;width:753;height:462"/>
              <v:rect id="_x0000_s1653" style="position:absolute;left:4267;top:12674;width:145;height:244"/>
              <v:rect id="_x0000_s1654" style="position:absolute;left:4408;top:12702;width:85;height:170"/>
              <v:rect id="_x0000_s1655" style="position:absolute;left:3652;top:13021;width:454;height:170"/>
            </v:group>
            <v:group id="_x0000_s1646" style="position:absolute;left:5878;top:12609;width:907;height:567" coordorigin="3514,12559" coordsize="979,632">
              <v:rect id="_x0000_s1647" style="position:absolute;left:3514;top:12559;width:753;height:462"/>
              <v:rect id="_x0000_s1648" style="position:absolute;left:4267;top:12674;width:145;height:244"/>
              <v:rect id="_x0000_s1649" style="position:absolute;left:4408;top:12702;width:85;height:170"/>
              <v:rect id="_x0000_s1650" style="position:absolute;left:3652;top:13021;width:454;height:170"/>
            </v:group>
            <v:rect id="_x0000_s1353" style="position:absolute;left:3020;top:10929;width:1223;height:434" o:regroupid="12">
              <v:textbox>
                <w:txbxContent>
                  <w:p w:rsidR="00203D05" w:rsidRPr="00CA4428" w:rsidRDefault="00203D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Adapter</w:t>
                    </w:r>
                  </w:p>
                </w:txbxContent>
              </v:textbox>
            </v:rect>
            <v:shape id="_x0000_s1356" style="position:absolute;left:3168;top:10265;width:907;height:664" coordsize="21600,21600" o:spt="100" o:regroupid="1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357" style="position:absolute;left:4243;top:11023;width:145;height:244" o:regroupid="12"/>
            <v:rect id="_x0000_s1358" style="position:absolute;left:4384;top:11051;width:113;height:170" o:regroupid="12"/>
            <v:rect id="_x0000_s1360" style="position:absolute;left:5308;top:10929;width:1223;height:434" o:regroupid="12">
              <v:textbox>
                <w:txbxContent>
                  <w:p w:rsidR="00203D05" w:rsidRPr="00CA4428" w:rsidRDefault="00203D05" w:rsidP="004628A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Adapter</w:t>
                    </w:r>
                  </w:p>
                  <w:p w:rsidR="00203D05" w:rsidRPr="004628A3" w:rsidRDefault="00203D05" w:rsidP="004628A3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shape id="_x0000_s1361" style="position:absolute;left:5456;top:10265;width:907;height:664" coordsize="21600,21600" o:spt="100" o:regroupid="1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362" style="position:absolute;left:6531;top:11023;width:145;height:244" o:regroupid="12"/>
            <v:rect id="_x0000_s1363" style="position:absolute;left:6672;top:11051;width:113;height:170" o:regroupid="12"/>
            <v:rect id="_x0000_s1364" style="position:absolute;left:7502;top:10929;width:1223;height:434" o:regroupid="12">
              <v:textbox>
                <w:txbxContent>
                  <w:p w:rsidR="00203D05" w:rsidRPr="00CA4428" w:rsidRDefault="00203D05" w:rsidP="004628A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Adapter</w:t>
                    </w:r>
                  </w:p>
                  <w:p w:rsidR="00203D05" w:rsidRPr="004628A3" w:rsidRDefault="00203D05" w:rsidP="004628A3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shape id="_x0000_s1365" style="position:absolute;left:7650;top:10265;width:907;height:664" coordsize="21600,21600" o:spt="100" o:regroupid="12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366" style="position:absolute;left:8725;top:11023;width:145;height:244" o:regroupid="12"/>
            <v:rect id="_x0000_s1367" style="position:absolute;left:8866;top:11051;width:113;height:170" o:regroupid="12"/>
            <v:shape id="_x0000_s1371" type="#_x0000_t19" style="position:absolute;left:4477;top:11135;width:496;height:1701" coordsize="22538,43200" o:regroupid="12" adj=",6061395,938" path="wr-20662,,22538,43200,938,,,43180nfewr-20662,,22538,43200,938,,,43180l938,21600nsxe" strokeweight="1.5pt">
              <v:path o:connectlocs="938,0;0,43180;938,21600"/>
            </v:shape>
            <v:shape id="_x0000_s1375" type="#_x0000_t19" style="position:absolute;left:6785;top:11134;width:475;height:1701" coordsize="21600,43198" o:regroupid="12" adj=",5853511" path="wr-21600,,21600,43200,,,257,43198nfewr-21600,,21600,43200,,,257,43198l,21600nsxe" strokeweight="1.5pt">
              <v:path o:connectlocs="0,0;257,43198;0,21600"/>
            </v:shape>
            <v:shape id="_x0000_s1379" type="#_x0000_t19" style="position:absolute;left:8979;top:11134;width:475;height:1647" coordsize="21600,43198" o:regroupid="12" adj=",5853511" path="wr-21600,,21600,43200,,,257,43198nfewr-21600,,21600,43200,,,257,43198l,21600nsxe" strokeweight="1.5pt">
              <v:path o:connectlocs="0,0;257,43198;0,21600"/>
            </v:shape>
            <v:group id="_x0000_s1645" style="position:absolute;left:3586;top:12619;width:907;height:567" coordorigin="3514,12559" coordsize="979,632">
              <v:rect id="_x0000_s1368" style="position:absolute;left:3514;top:12559;width:753;height:462" o:regroupid="12"/>
              <v:rect id="_x0000_s1369" style="position:absolute;left:4267;top:12674;width:145;height:244" o:regroupid="12"/>
              <v:rect id="_x0000_s1370" style="position:absolute;left:4408;top:12702;width:85;height:170" o:regroupid="12"/>
              <v:rect id="_x0000_s1380" style="position:absolute;left:3652;top:13021;width:454;height:170" o:regroupid="12"/>
            </v:group>
            <v:shape id="_x0000_s1383" type="#_x0000_t32" style="position:absolute;left:2646;top:13107;width:7445;height:0" o:connectortype="straight" o:regroupid="12" strokeweight="1.5pt"/>
            <v:rect id="_x0000_s1384" style="position:absolute;left:10091;top:13021;width:397;height:170" o:regroupid="12"/>
            <v:rect id="_x0000_s1385" style="position:absolute;left:10488;top:12903;width:176;height:397" o:regroupid="12"/>
            <v:rect id="_x0000_s1386" style="position:absolute;left:2249;top:13021;width:397;height:170" o:regroupid="12"/>
            <v:rect id="_x0000_s1387" style="position:absolute;left:2073;top:12900;width:176;height:397" o:regroupid="12"/>
            <v:shape id="_x0000_s1389" type="#_x0000_t19" style="position:absolute;left:10664;top:13107;width:313;height:471" coordsize="21575,21600" o:regroupid="12" adj=",-182163" path="wr-21600,,21600,43200,,,21575,20553nfewr-21600,,21600,43200,,,21575,20553l,21600nsxe">
              <v:path o:connectlocs="0,0;21575,20553;0,21600"/>
            </v:shape>
            <v:shape id="_x0000_s1390" type="#_x0000_t32" style="position:absolute;left:10828;top:13564;width:283;height:0" o:connectortype="straight" o:regroupid="12"/>
            <v:shape id="_x0000_s1392" type="#_x0000_t32" style="position:absolute;left:10858;top:13598;width:227;height:0" o:connectortype="straight" o:regroupid="12"/>
            <v:shape id="_x0000_s1393" type="#_x0000_t32" style="position:absolute;left:10893;top:13633;width:170;height:0" o:connectortype="straight" o:regroupid="12"/>
            <v:shape id="_x0000_s1394" type="#_x0000_t32" style="position:absolute;left:10927;top:13665;width:113;height:0" o:connectortype="straight" o:regroupid="12"/>
          </v:group>
        </w:pict>
      </w:r>
    </w:p>
    <w:p w:rsidR="00A3731C" w:rsidRDefault="00CA4428" w:rsidP="00203D05">
      <w:pPr>
        <w:tabs>
          <w:tab w:val="left" w:pos="12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CA4428" w:rsidRDefault="00CA4428" w:rsidP="00203D05">
      <w:pPr>
        <w:tabs>
          <w:tab w:val="left" w:pos="12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A4428" w:rsidRDefault="00CA4428" w:rsidP="00203D05">
      <w:pPr>
        <w:tabs>
          <w:tab w:val="left" w:pos="12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CA4428" w:rsidP="00203D05">
      <w:pPr>
        <w:tabs>
          <w:tab w:val="left" w:pos="16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EF27C7" w:rsidRPr="00CB52AD" w:rsidRDefault="00EF27C7" w:rsidP="00203D05">
      <w:pPr>
        <w:tabs>
          <w:tab w:val="left" w:pos="16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0970" w:rsidRDefault="001A09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03D05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7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EF27C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Pr="00CB52AD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F77C7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beshtadan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oshmasligi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– 2,5 </w:t>
      </w:r>
      <w:r>
        <w:rPr>
          <w:rFonts w:ascii="Times New Roman" w:hAnsi="Times New Roman" w:cs="Times New Roman"/>
          <w:sz w:val="28"/>
          <w:szCs w:val="28"/>
          <w:lang w:val="uz-Cyrl-UZ"/>
        </w:rPr>
        <w:t>km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Buning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tо‘rtta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repiter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bо‘ladi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="000C60F3">
        <w:rPr>
          <w:rFonts w:ascii="Times New Roman" w:hAnsi="Times New Roman" w:cs="Times New Roman"/>
          <w:bCs/>
          <w:sz w:val="28"/>
          <w:szCs w:val="28"/>
          <w:lang w:val="uz-Cyrl-UZ"/>
        </w:rPr>
        <w:t>Y</w:t>
      </w:r>
      <w:r w:rsidR="000C60F3" w:rsidRPr="009B5144">
        <w:rPr>
          <w:rFonts w:ascii="Times New Roman" w:hAnsi="Times New Roman" w:cs="Times New Roman"/>
          <w:bCs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’ni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kabelga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ulangan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kompyuterlarning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umumiy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soni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500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dan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osha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olmaydi</w:t>
      </w:r>
      <w:r w:rsidR="00CB52AD"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 </w:t>
      </w:r>
    </w:p>
    <w:p w:rsidR="00CB52AD" w:rsidRPr="00CB52AD" w:rsidRDefault="00F77C7C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222D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segmentli</w:t>
      </w:r>
      <w:r w:rsidR="006222D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minimal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</w:p>
    <w:p w:rsidR="00CB52AD" w:rsidRPr="00CB52AD" w:rsidRDefault="00CB52AD" w:rsidP="00203D05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AUI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</w:p>
    <w:p w:rsidR="00CB52AD" w:rsidRPr="00CB52AD" w:rsidRDefault="00F77C7C" w:rsidP="00203D05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uchlarida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N-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</w:t>
      </w:r>
      <w:r w:rsidR="000C60F3" w:rsidRPr="000C60F3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yetarli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CB52AD" w:rsidRPr="00CB52AD" w:rsidRDefault="00F77C7C" w:rsidP="00203D05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kompyutrdan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60F3">
        <w:rPr>
          <w:rFonts w:ascii="Times New Roman" w:hAnsi="Times New Roman" w:cs="Times New Roman"/>
          <w:sz w:val="28"/>
          <w:szCs w:val="28"/>
          <w:lang w:val="uz-Cyrl-UZ"/>
        </w:rPr>
        <w:t>kabelgacha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AUI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</w:p>
    <w:p w:rsidR="00CB52AD" w:rsidRPr="00CB52AD" w:rsidRDefault="00F77C7C" w:rsidP="00203D05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transiverlar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</w:p>
    <w:p w:rsidR="00CB52AD" w:rsidRPr="00CB52AD" w:rsidRDefault="00F77C7C" w:rsidP="00203D05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N –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Barrel-</w:t>
      </w:r>
      <w:r>
        <w:rPr>
          <w:rFonts w:ascii="Times New Roman" w:hAnsi="Times New Roman" w:cs="Times New Roman"/>
          <w:sz w:val="28"/>
          <w:szCs w:val="28"/>
          <w:lang w:val="uz-Cyrl-UZ"/>
        </w:rPr>
        <w:t>konnektorlari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CB52AD" w:rsidRPr="00CB52AD" w:rsidRDefault="00F77C7C" w:rsidP="00203D05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moslamasiz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</w:p>
    <w:p w:rsidR="00CB52AD" w:rsidRPr="00CB52AD" w:rsidRDefault="00F77C7C" w:rsidP="00203D05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N-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CB52AD" w:rsidRPr="00CB52AD" w:rsidRDefault="000C60F3" w:rsidP="00203D0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10BASE –5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deyarli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(Backbone)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AUI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adapterlarining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ulushi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ozir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5 %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B52AD" w:rsidRPr="00CB52A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10BASE2 </w:t>
      </w:r>
      <w:r w:rsidR="00F77C7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uskunasi</w:t>
      </w:r>
      <w:r w:rsidR="00DA47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CB52AD" w:rsidRPr="00CB52A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egiluvchan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montajni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arzon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taxminan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xissa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asosidagi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tarqalganligi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ta’jubli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C60F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qarshiligi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moslashishni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ta’lab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devorga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polga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puxta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maxkamlash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montaj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xona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chegarasida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joyini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bemalol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CB52AD" w:rsidRPr="00CB52AD" w:rsidRDefault="00F77C7C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  <w:r>
        <w:rPr>
          <w:szCs w:val="28"/>
        </w:rPr>
        <w:t>Ingichka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kabelning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eng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katta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kamchiligi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tarmoq</w:t>
      </w:r>
      <w:r w:rsidR="00CB52AD" w:rsidRPr="00CB52AD">
        <w:rPr>
          <w:szCs w:val="28"/>
        </w:rPr>
        <w:t xml:space="preserve"> </w:t>
      </w:r>
      <w:r w:rsidR="000C60F3">
        <w:rPr>
          <w:szCs w:val="28"/>
        </w:rPr>
        <w:t>qis</w:t>
      </w:r>
      <w:r>
        <w:rPr>
          <w:szCs w:val="28"/>
        </w:rPr>
        <w:t>mining</w:t>
      </w:r>
      <w:r w:rsidR="00CB52AD" w:rsidRPr="00CB52AD">
        <w:rPr>
          <w:szCs w:val="28"/>
        </w:rPr>
        <w:t xml:space="preserve"> (</w:t>
      </w:r>
      <w:r>
        <w:rPr>
          <w:szCs w:val="28"/>
        </w:rPr>
        <w:t>segment</w:t>
      </w:r>
      <w:r w:rsidR="00CB52AD" w:rsidRPr="00CB52AD">
        <w:rPr>
          <w:szCs w:val="28"/>
        </w:rPr>
        <w:t xml:space="preserve">) </w:t>
      </w:r>
      <w:r>
        <w:rPr>
          <w:szCs w:val="28"/>
        </w:rPr>
        <w:t>kam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uzunligidir</w:t>
      </w:r>
      <w:r w:rsidR="00CB52AD" w:rsidRPr="00CB52AD">
        <w:rPr>
          <w:szCs w:val="28"/>
        </w:rPr>
        <w:t xml:space="preserve"> (185 </w:t>
      </w:r>
      <w:r>
        <w:rPr>
          <w:szCs w:val="28"/>
        </w:rPr>
        <w:t>metrgachan</w:t>
      </w:r>
      <w:r w:rsidR="00CB52AD" w:rsidRPr="00CB52AD">
        <w:rPr>
          <w:szCs w:val="28"/>
        </w:rPr>
        <w:t xml:space="preserve">). </w:t>
      </w:r>
      <w:r>
        <w:rPr>
          <w:szCs w:val="28"/>
        </w:rPr>
        <w:t>Ba’zi</w:t>
      </w:r>
      <w:r w:rsidR="00CB52AD" w:rsidRPr="00CB52AD">
        <w:rPr>
          <w:szCs w:val="28"/>
        </w:rPr>
        <w:t xml:space="preserve"> </w:t>
      </w:r>
      <w:r w:rsidR="000C60F3" w:rsidRPr="000C60F3">
        <w:rPr>
          <w:szCs w:val="28"/>
        </w:rPr>
        <w:t>h</w:t>
      </w:r>
      <w:r>
        <w:rPr>
          <w:szCs w:val="28"/>
        </w:rPr>
        <w:t>ollarda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tarmoq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adapterini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ishlab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chiqaruvchilari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segment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uzunligini</w:t>
      </w:r>
      <w:r w:rsidR="00CB52AD" w:rsidRPr="00CB52AD">
        <w:rPr>
          <w:szCs w:val="28"/>
        </w:rPr>
        <w:t xml:space="preserve"> 200 </w:t>
      </w:r>
      <w:r>
        <w:rPr>
          <w:szCs w:val="28"/>
        </w:rPr>
        <w:t>m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yoki</w:t>
      </w:r>
      <w:r w:rsidR="00CB52AD" w:rsidRPr="00CB52AD">
        <w:rPr>
          <w:szCs w:val="28"/>
        </w:rPr>
        <w:t xml:space="preserve"> 300 </w:t>
      </w:r>
      <w:r>
        <w:rPr>
          <w:szCs w:val="28"/>
        </w:rPr>
        <w:t>metr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qilib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kо‘rsatadilar</w:t>
      </w:r>
      <w:r w:rsidR="00CB52AD" w:rsidRPr="00CB52AD">
        <w:rPr>
          <w:szCs w:val="28"/>
        </w:rPr>
        <w:t xml:space="preserve">. </w:t>
      </w:r>
      <w:r>
        <w:rPr>
          <w:szCs w:val="28"/>
        </w:rPr>
        <w:t>Bunday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tarmoq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adapterlarini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boshqa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turdagi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tarmoq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adapterlari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bilan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ulab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bо‘lmaydi</w:t>
      </w:r>
      <w:r w:rsidR="00CB52AD" w:rsidRPr="00CB52AD">
        <w:rPr>
          <w:szCs w:val="28"/>
        </w:rPr>
        <w:t xml:space="preserve">, </w:t>
      </w:r>
      <w:r>
        <w:rPr>
          <w:szCs w:val="28"/>
        </w:rPr>
        <w:t>sababi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bu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vaziyatda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standart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bо‘lmagan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signallar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ishlatiladi</w:t>
      </w:r>
      <w:r w:rsidR="00CB52AD" w:rsidRPr="00CB52AD">
        <w:rPr>
          <w:szCs w:val="28"/>
        </w:rPr>
        <w:t xml:space="preserve">. RG-58A/U – </w:t>
      </w:r>
      <w:r>
        <w:rPr>
          <w:szCs w:val="28"/>
        </w:rPr>
        <w:t>ingichka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koaksial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kabel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turi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eng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kо‘p</w:t>
      </w:r>
      <w:r w:rsidR="00CB52AD" w:rsidRPr="00CB52AD">
        <w:rPr>
          <w:szCs w:val="28"/>
        </w:rPr>
        <w:t xml:space="preserve"> </w:t>
      </w:r>
      <w:r>
        <w:rPr>
          <w:szCs w:val="28"/>
        </w:rPr>
        <w:t>tarqalgandir</w:t>
      </w:r>
      <w:r w:rsidR="00CB52AD" w:rsidRPr="00CB52AD">
        <w:rPr>
          <w:szCs w:val="28"/>
        </w:rPr>
        <w:t xml:space="preserve">. </w:t>
      </w:r>
    </w:p>
    <w:p w:rsidR="004628A3" w:rsidRPr="00B17C68" w:rsidRDefault="008E5DBA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  <w:r>
        <w:rPr>
          <w:noProof/>
          <w:szCs w:val="28"/>
          <w:lang w:val="ru-RU"/>
        </w:rPr>
        <w:lastRenderedPageBreak/>
        <w:pict>
          <v:group id="_x0000_s6348" style="position:absolute;left:0;text-align:left;margin-left:68.25pt;margin-top:263.9pt;width:349.45pt;height:254.55pt;z-index:252625920" coordorigin="2940,9720" coordsize="6989,5091">
            <v:rect id="_x0000_s6349" style="position:absolute;left:4575;top:9720;width:3457;height:450" filled="f" stroked="f">
              <v:textbox>
                <w:txbxContent>
                  <w:p w:rsidR="00203D05" w:rsidRPr="006527E5" w:rsidRDefault="00203D05" w:rsidP="007518E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527E5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BNS –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razyemli</w:t>
                    </w:r>
                    <w:r w:rsidRPr="006527E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ingichka</w:t>
                    </w:r>
                    <w:r w:rsidRPr="006527E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kabel</w:t>
                    </w:r>
                  </w:p>
                </w:txbxContent>
              </v:textbox>
            </v:rect>
            <v:group id="_x0000_s6350" style="position:absolute;left:7552;top:10167;width:1629;height:457" coordorigin="4139,10104" coordsize="1629,457">
              <v:rect id="_x0000_s6351" style="position:absolute;left:4226;top:10145;width:945;height:365"/>
              <v:rect id="_x0000_s6352" style="position:absolute;left:5171;top:10107;width:96;height:454"/>
              <v:rect id="_x0000_s6353" style="position:absolute;left:5267;top:10104;width:166;height:454" fillcolor="black">
                <v:fill r:id="rId9" o:title="30%" type="pattern"/>
              </v:rect>
              <v:rect id="_x0000_s6354" style="position:absolute;left:5433;top:10107;width:96;height:454"/>
              <v:rect id="_x0000_s6355" style="position:absolute;left:5529;top:10145;width:147;height:365"/>
              <v:shape id="_x0000_s6356" style="position:absolute;left:5520;top:10296;width:170;height:85" coordsize="617,187" path="m,168v106,9,212,19,262,c312,149,283,81,299,56v16,-25,4,-29,57,-38c409,9,513,4,617,e" filled="f" strokeweight="1pt">
                <v:path arrowok="t"/>
              </v:shape>
              <v:rect id="_x0000_s6357" style="position:absolute;left:5672;top:10107;width:96;height:454"/>
              <v:rect id="_x0000_s6358" style="position:absolute;left:4139;top:10197;width:85;height:255"/>
            </v:group>
            <v:group id="_x0000_s6359" style="position:absolute;left:3261;top:11306;width:1629;height:457;rotation:180" coordorigin="4139,10104" coordsize="1629,457">
              <v:rect id="_x0000_s6360" style="position:absolute;left:4226;top:10145;width:945;height:365"/>
              <v:rect id="_x0000_s6361" style="position:absolute;left:5171;top:10107;width:96;height:454"/>
              <v:rect id="_x0000_s6362" style="position:absolute;left:5267;top:10104;width:166;height:454" fillcolor="black">
                <v:fill r:id="rId9" o:title="30%" type="pattern"/>
              </v:rect>
              <v:rect id="_x0000_s6363" style="position:absolute;left:5433;top:10107;width:96;height:454"/>
              <v:rect id="_x0000_s6364" style="position:absolute;left:5529;top:10145;width:147;height:365"/>
              <v:shape id="_x0000_s6365" style="position:absolute;left:5520;top:10296;width:170;height:85" coordsize="617,187" path="m,168v106,9,212,19,262,c312,149,283,81,299,56v16,-25,4,-29,57,-38c409,9,513,4,617,e" filled="f" strokeweight="1pt">
                <v:path arrowok="t"/>
              </v:shape>
              <v:rect id="_x0000_s6366" style="position:absolute;left:5672;top:10107;width:96;height:454"/>
              <v:rect id="_x0000_s6367" style="position:absolute;left:4139;top:10197;width:85;height:255"/>
            </v:group>
            <v:shape id="_x0000_s6368" type="#_x0000_t19" style="position:absolute;left:4898;top:10426;width:2662;height:539;rotation:11615810fd" coordsize="29565,40218" adj="-3901740,7316359,7965,18618" path="wr-13635,-2982,29565,40218,18916,,,38696nfewr-13635,-2982,29565,40218,18916,,,38696l7965,18618nsxe" strokeweight="1.5pt">
              <v:path o:connectlocs="18916,0;0,38696;7965,18618"/>
            </v:shape>
            <v:shape id="_x0000_s6369" type="#_x0000_t19" style="position:absolute;left:4890;top:10969;width:1907;height:575" coordsize="29565,42903" adj="-5274986,7316359,7965,21303" path="wr-13635,-297,29565,42903,11534,,,41381nfewr-13635,-297,29565,42903,11534,,,41381l7965,21303nsxe" strokeweight="1.5pt">
              <v:path o:connectlocs="11534,0;0,41381;7965,21303"/>
            </v:shape>
            <v:group id="_x0000_s6370" style="position:absolute;left:3261;top:12568;width:2469;height:1148" coordorigin="3261,11950" coordsize="2469,1148">
              <v:group id="_x0000_s6371" style="position:absolute;left:3261;top:11950;width:1629;height:457;rotation:180" coordorigin="4139,10104" coordsize="1629,457">
                <v:rect id="_x0000_s6372" style="position:absolute;left:4226;top:10145;width:945;height:365"/>
                <v:rect id="_x0000_s6373" style="position:absolute;left:5171;top:10107;width:96;height:454"/>
                <v:rect id="_x0000_s6374" style="position:absolute;left:5267;top:10104;width:166;height:454" fillcolor="black">
                  <v:fill r:id="rId9" o:title="30%" type="pattern"/>
                </v:rect>
                <v:rect id="_x0000_s6375" style="position:absolute;left:5433;top:10107;width:96;height:454"/>
                <v:rect id="_x0000_s6376" style="position:absolute;left:5529;top:10145;width:147;height:365"/>
                <v:shape id="_x0000_s6377" style="position:absolute;left:5520;top:10296;width:170;height:85" coordsize="617,187" path="m,168v106,9,212,19,262,c312,149,283,81,299,56v16,-25,4,-29,57,-38c409,9,513,4,617,e" filled="f" strokeweight="1pt">
                  <v:path arrowok="t"/>
                </v:shape>
                <v:rect id="_x0000_s6378" style="position:absolute;left:5672;top:10107;width:96;height:454"/>
                <v:rect id="_x0000_s6379" style="position:absolute;left:4139;top:10197;width:85;height:255"/>
              </v:group>
              <v:shape id="_x0000_s6380" type="#_x0000_t19" style="position:absolute;left:4899;top:12170;width:831;height:838" coordsize="21600,38841" adj=",3470799" path="wr-21600,,21600,43200,,,13011,38841nfewr-21600,,21600,43200,,,13011,38841l,21600nsxe" strokeweight="1.5pt">
                <v:path o:connectlocs="0,0;13011,38841;0,21600"/>
              </v:shape>
              <v:oval id="_x0000_s6381" style="position:absolute;left:5250;top:12933;width:345;height:165" strokeweight="1.5pt"/>
            </v:group>
            <v:rect id="_x0000_s6382" style="position:absolute;left:2940;top:12018;width:3300;height:450" filled="f" stroked="f">
              <v:textbox>
                <w:txbxContent>
                  <w:p w:rsidR="00203D05" w:rsidRPr="006527E5" w:rsidRDefault="00203D05" w:rsidP="007518E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yerga ulanadigan terminator</w:t>
                    </w:r>
                  </w:p>
                </w:txbxContent>
              </v:textbox>
            </v:rect>
            <v:rect id="_x0000_s6383" style="position:absolute;left:3041;top:13836;width:3574;height:450" filled="f" stroked="f">
              <v:textbox>
                <w:txbxContent>
                  <w:p w:rsidR="00203D05" w:rsidRPr="006527E5" w:rsidRDefault="00203D05" w:rsidP="007518E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yerga ulanmaydigan terminator</w:t>
                    </w:r>
                  </w:p>
                </w:txbxContent>
              </v:textbox>
            </v:rect>
            <v:group id="_x0000_s6384" style="position:absolute;left:7265;top:11818;width:2620;height:604" coordorigin="7405,11400" coordsize="2620,604">
              <v:rect id="_x0000_s6385" style="position:absolute;left:7602;top:11414;width:143;height:567" fillcolor="black [3213]"/>
              <v:rect id="_x0000_s6386" style="position:absolute;left:9686;top:11414;width:143;height:567" fillcolor="black [3213]"/>
              <v:shape id="_x0000_s6387" type="#_x0000_t22" style="position:absolute;left:7525;top:11378;width:397;height:638;rotation:90" adj="3638"/>
              <v:shape id="_x0000_s6388" type="#_x0000_t22" style="position:absolute;left:8414;top:10868;width:604;height:1668;rotation:90" adj="3638"/>
              <v:shape id="_x0000_s6389" type="#_x0000_t22" style="position:absolute;left:9486;top:11357;width:397;height:680;rotation:90" adj="3638"/>
            </v:group>
            <v:rect id="_x0000_s6390" style="position:absolute;left:3937;top:14404;width:945;height:365;rotation:180"/>
            <v:group id="_x0000_s6391" style="position:absolute;left:3341;top:14354;width:597;height:457" coordorigin="3341,13748" coordsize="597,457">
              <v:rect id="_x0000_s6392" style="position:absolute;left:3842;top:13748;width:96;height:454;rotation:180"/>
              <v:rect id="_x0000_s6393" style="position:absolute;left:3676;top:13751;width:166;height:454;rotation:180" fillcolor="black">
                <v:fill r:id="rId9" o:title="30%" type="pattern"/>
              </v:rect>
              <v:rect id="_x0000_s6394" style="position:absolute;left:3580;top:13748;width:96;height:454;rotation:180"/>
              <v:rect id="_x0000_s6395" style="position:absolute;left:3432;top:13798;width:147;height:365;rotation:180"/>
              <v:shape id="_x0000_s6396" style="position:absolute;left:3419;top:13927;width:170;height:85;rotation:180" coordsize="617,187" path="m,168v106,9,212,19,262,c312,149,283,81,299,56v16,-25,4,-29,57,-38c409,9,513,4,617,e" filled="f" strokeweight="1pt">
                <v:path arrowok="t"/>
              </v:shape>
              <v:rect id="_x0000_s6397" style="position:absolute;left:3341;top:13748;width:96;height:454;rotation:180"/>
            </v:group>
            <v:rect id="_x0000_s6398" style="position:absolute;left:4884;top:14462;width:85;height:255;rotation:180"/>
            <v:group id="_x0000_s6399" style="position:absolute;left:7309;top:13230;width:2620;height:1461" coordorigin="7449,13076" coordsize="2620,1461">
              <v:group id="_x0000_s6400" style="position:absolute;left:7449;top:13076;width:2620;height:604" coordorigin="7405,11400" coordsize="2620,604">
                <v:rect id="_x0000_s6401" style="position:absolute;left:7602;top:11414;width:143;height:567" fillcolor="black [3213]"/>
                <v:rect id="_x0000_s6402" style="position:absolute;left:9686;top:11414;width:143;height:567" fillcolor="black [3213]"/>
                <v:shape id="_x0000_s6403" type="#_x0000_t22" style="position:absolute;left:7525;top:11378;width:397;height:638;rotation:90" adj="3638"/>
                <v:shape id="_x0000_s6404" type="#_x0000_t22" style="position:absolute;left:8414;top:10868;width:604;height:1668;rotation:90" adj="3638"/>
                <v:shape id="_x0000_s6405" type="#_x0000_t22" style="position:absolute;left:9486;top:11357;width:397;height:680;rotation:90" adj="3638"/>
              </v:group>
              <v:group id="_x0000_s6406" style="position:absolute;left:8458;top:13955;width:597;height:567;rotation:270" coordorigin="3341,13748" coordsize="597,457">
                <v:rect id="_x0000_s6407" style="position:absolute;left:3842;top:13748;width:96;height:454;rotation:180"/>
                <v:rect id="_x0000_s6408" style="position:absolute;left:3676;top:13751;width:166;height:454;rotation:180" fillcolor="black">
                  <v:fill r:id="rId9" o:title="30%" type="pattern"/>
                </v:rect>
                <v:rect id="_x0000_s6409" style="position:absolute;left:3580;top:13748;width:96;height:454;rotation:180"/>
                <v:rect id="_x0000_s6410" style="position:absolute;left:3432;top:13798;width:147;height:365;rotation:180"/>
                <v:shape id="_x0000_s6411" style="position:absolute;left:3419;top:13927;width:170;height:85;rotation:180" coordsize="617,187" path="m,168v106,9,212,19,262,c312,149,283,81,299,56v16,-25,4,-29,57,-38c409,9,513,4,617,e" filled="f" strokeweight="1pt">
                  <v:path arrowok="t"/>
                </v:shape>
                <v:rect id="_x0000_s6412" style="position:absolute;left:3341;top:13748;width:96;height:454;rotation:180"/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6413" type="#_x0000_t15" style="position:absolute;left:8554;top:13512;width:397;height:454;rotation:270"/>
            </v:group>
            <v:rect id="_x0000_s6414" style="position:absolute;left:7503;top:11250;width:2281;height:450" filled="f" stroked="f">
              <v:textbox>
                <w:txbxContent>
                  <w:p w:rsidR="00203D05" w:rsidRPr="00224EC7" w:rsidRDefault="00203D05" w:rsidP="007518E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224EC7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Barrel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konnektor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6415" style="position:absolute;left:7499;top:12637;width:2281;height:450" filled="f" stroked="f">
              <v:textbox>
                <w:txbxContent>
                  <w:p w:rsidR="00203D05" w:rsidRPr="00224EC7" w:rsidRDefault="00203D05" w:rsidP="007518E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konnektor</w:t>
                    </w:r>
                  </w:p>
                </w:txbxContent>
              </v:textbox>
            </v:rect>
          </v:group>
        </w:pict>
      </w:r>
      <w:r w:rsidR="00F77C7C">
        <w:rPr>
          <w:szCs w:val="28"/>
        </w:rPr>
        <w:t>Ingichka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kabelda</w:t>
      </w:r>
      <w:r w:rsidR="000F47FD">
        <w:rPr>
          <w:szCs w:val="28"/>
        </w:rPr>
        <w:t xml:space="preserve"> </w:t>
      </w:r>
      <w:r w:rsidR="00F77C7C">
        <w:rPr>
          <w:szCs w:val="28"/>
        </w:rPr>
        <w:t>ishlatiladigan</w:t>
      </w:r>
      <w:r w:rsidR="000F47FD">
        <w:rPr>
          <w:szCs w:val="28"/>
        </w:rPr>
        <w:t xml:space="preserve"> </w:t>
      </w:r>
      <w:r w:rsidR="00F77C7C">
        <w:rPr>
          <w:szCs w:val="28"/>
        </w:rPr>
        <w:t>uskunalar</w:t>
      </w:r>
      <w:r w:rsidR="000F47FD">
        <w:rPr>
          <w:szCs w:val="28"/>
        </w:rPr>
        <w:t xml:space="preserve"> (</w:t>
      </w:r>
      <w:r w:rsidR="0076717D">
        <w:rPr>
          <w:szCs w:val="28"/>
        </w:rPr>
        <w:t>17.</w:t>
      </w:r>
      <w:r w:rsidR="000F47FD">
        <w:rPr>
          <w:szCs w:val="28"/>
        </w:rPr>
        <w:t xml:space="preserve">8 - </w:t>
      </w:r>
      <w:r w:rsidR="00F77C7C">
        <w:rPr>
          <w:szCs w:val="28"/>
        </w:rPr>
        <w:t>chizma</w:t>
      </w:r>
      <w:r w:rsidR="00CB52AD" w:rsidRPr="00CB52AD">
        <w:rPr>
          <w:szCs w:val="28"/>
        </w:rPr>
        <w:t xml:space="preserve">) </w:t>
      </w:r>
      <w:r w:rsidR="00F77C7C">
        <w:rPr>
          <w:szCs w:val="28"/>
        </w:rPr>
        <w:t>yо‘g‘on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kabel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uskunalariga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nisbatan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ancha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sodda</w:t>
      </w:r>
      <w:r w:rsidR="00CB52AD" w:rsidRPr="00CB52AD">
        <w:rPr>
          <w:szCs w:val="28"/>
        </w:rPr>
        <w:t xml:space="preserve">. </w:t>
      </w:r>
      <w:r w:rsidR="00F77C7C">
        <w:rPr>
          <w:szCs w:val="28"/>
        </w:rPr>
        <w:t>Tarmoq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adapteridan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tashqari</w:t>
      </w:r>
      <w:r w:rsidR="00CB52AD" w:rsidRPr="00CB52AD">
        <w:rPr>
          <w:szCs w:val="28"/>
        </w:rPr>
        <w:t xml:space="preserve">, </w:t>
      </w:r>
      <w:r w:rsidR="00F77C7C">
        <w:rPr>
          <w:szCs w:val="28"/>
        </w:rPr>
        <w:t>kerakli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uzunlikdagi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kabel</w:t>
      </w:r>
      <w:r w:rsidR="00CB52AD" w:rsidRPr="00CB52AD">
        <w:rPr>
          <w:szCs w:val="28"/>
        </w:rPr>
        <w:t xml:space="preserve">, </w:t>
      </w:r>
      <w:r w:rsidR="00F77C7C">
        <w:rPr>
          <w:szCs w:val="28"/>
        </w:rPr>
        <w:t>razyemlar</w:t>
      </w:r>
      <w:r w:rsidR="00CB52AD" w:rsidRPr="00CB52AD">
        <w:rPr>
          <w:szCs w:val="28"/>
        </w:rPr>
        <w:t xml:space="preserve">, </w:t>
      </w:r>
      <w:r w:rsidR="00F77C7C">
        <w:rPr>
          <w:szCs w:val="28"/>
        </w:rPr>
        <w:t>T</w:t>
      </w:r>
      <w:r w:rsidR="00CB52AD" w:rsidRPr="00CB52AD">
        <w:rPr>
          <w:szCs w:val="28"/>
        </w:rPr>
        <w:t>-</w:t>
      </w:r>
      <w:r w:rsidR="00F77C7C">
        <w:rPr>
          <w:szCs w:val="28"/>
        </w:rPr>
        <w:t>konektorlar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va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terminatorlardan</w:t>
      </w:r>
      <w:r w:rsidR="00CB52AD" w:rsidRPr="00CB52AD">
        <w:rPr>
          <w:szCs w:val="28"/>
        </w:rPr>
        <w:t xml:space="preserve"> (</w:t>
      </w:r>
      <w:r w:rsidR="00F77C7C">
        <w:rPr>
          <w:szCs w:val="28"/>
        </w:rPr>
        <w:t>bittasi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yerga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ulanadigan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turi</w:t>
      </w:r>
      <w:r w:rsidR="00CB52AD" w:rsidRPr="00CB52AD">
        <w:rPr>
          <w:szCs w:val="28"/>
        </w:rPr>
        <w:t xml:space="preserve">) </w:t>
      </w:r>
      <w:r w:rsidR="00F77C7C">
        <w:rPr>
          <w:szCs w:val="28"/>
        </w:rPr>
        <w:t>iborat</w:t>
      </w:r>
      <w:r w:rsidR="00CB52AD" w:rsidRPr="00CB52AD">
        <w:rPr>
          <w:szCs w:val="28"/>
        </w:rPr>
        <w:t xml:space="preserve">. </w:t>
      </w:r>
      <w:r w:rsidR="000C60F3" w:rsidRPr="000C60F3">
        <w:rPr>
          <w:szCs w:val="28"/>
        </w:rPr>
        <w:t>H</w:t>
      </w:r>
      <w:r w:rsidR="00F77C7C">
        <w:rPr>
          <w:szCs w:val="28"/>
        </w:rPr>
        <w:t>ar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bir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juft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abonent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о‘rtasida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ikki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uchida</w:t>
      </w:r>
      <w:r w:rsidR="00CB52AD" w:rsidRPr="00CB52AD">
        <w:rPr>
          <w:szCs w:val="28"/>
        </w:rPr>
        <w:t xml:space="preserve"> BNC </w:t>
      </w:r>
      <w:r w:rsidR="00F77C7C">
        <w:rPr>
          <w:szCs w:val="28"/>
        </w:rPr>
        <w:t>turdagi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razyemli</w:t>
      </w:r>
      <w:r w:rsidR="00CB52AD" w:rsidRPr="00CB52AD">
        <w:rPr>
          <w:szCs w:val="28"/>
        </w:rPr>
        <w:t xml:space="preserve"> </w:t>
      </w:r>
      <w:r w:rsidR="000C60F3">
        <w:rPr>
          <w:szCs w:val="28"/>
        </w:rPr>
        <w:t>alo</w:t>
      </w:r>
      <w:r w:rsidR="000C60F3" w:rsidRPr="000C60F3">
        <w:rPr>
          <w:szCs w:val="28"/>
        </w:rPr>
        <w:t>h</w:t>
      </w:r>
      <w:r w:rsidR="00F77C7C">
        <w:rPr>
          <w:szCs w:val="28"/>
        </w:rPr>
        <w:t>ida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kabel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bо‘lagi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о‘tkaziladi</w:t>
      </w:r>
      <w:r w:rsidR="00CB52AD" w:rsidRPr="00CB52AD">
        <w:rPr>
          <w:szCs w:val="28"/>
        </w:rPr>
        <w:t xml:space="preserve">. </w:t>
      </w:r>
      <w:r w:rsidR="00F77C7C">
        <w:rPr>
          <w:szCs w:val="28"/>
        </w:rPr>
        <w:t>Bu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kabel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bо‘lagining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eng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kam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uzunligi</w:t>
      </w:r>
      <w:r w:rsidR="00CB52AD" w:rsidRPr="00CB52AD">
        <w:rPr>
          <w:szCs w:val="28"/>
        </w:rPr>
        <w:t xml:space="preserve"> (</w:t>
      </w:r>
      <w:r w:rsidR="00F77C7C">
        <w:rPr>
          <w:szCs w:val="28"/>
        </w:rPr>
        <w:t>abonentlar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о‘rtasidagi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minimal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masofa</w:t>
      </w:r>
      <w:r w:rsidR="00CB52AD" w:rsidRPr="00CB52AD">
        <w:rPr>
          <w:szCs w:val="28"/>
        </w:rPr>
        <w:t xml:space="preserve">) – 0,5 </w:t>
      </w:r>
      <w:r w:rsidR="00F77C7C">
        <w:rPr>
          <w:szCs w:val="28"/>
        </w:rPr>
        <w:t>metr</w:t>
      </w:r>
      <w:r w:rsidR="00CB52AD" w:rsidRPr="00CB52AD">
        <w:rPr>
          <w:szCs w:val="28"/>
        </w:rPr>
        <w:t xml:space="preserve">. </w:t>
      </w:r>
      <w:r w:rsidR="00F77C7C">
        <w:rPr>
          <w:szCs w:val="28"/>
        </w:rPr>
        <w:t>Kabel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bо‘laklarini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о‘zaro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ulash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uchun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ruxsat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etilmasa</w:t>
      </w:r>
      <w:r w:rsidR="00CB52AD" w:rsidRPr="00CB52AD">
        <w:rPr>
          <w:szCs w:val="28"/>
        </w:rPr>
        <w:t xml:space="preserve"> </w:t>
      </w:r>
      <w:r w:rsidR="000C60F3" w:rsidRPr="000C60F3">
        <w:rPr>
          <w:szCs w:val="28"/>
        </w:rPr>
        <w:t>h</w:t>
      </w:r>
      <w:r w:rsidR="00F77C7C">
        <w:rPr>
          <w:szCs w:val="28"/>
        </w:rPr>
        <w:t>am</w:t>
      </w:r>
      <w:r w:rsidR="00CB52AD" w:rsidRPr="00CB52AD">
        <w:rPr>
          <w:szCs w:val="28"/>
        </w:rPr>
        <w:t xml:space="preserve"> BNCI – </w:t>
      </w:r>
      <w:r w:rsidR="00F77C7C">
        <w:rPr>
          <w:szCs w:val="28"/>
        </w:rPr>
        <w:t>konektori</w:t>
      </w:r>
      <w:r w:rsidR="00CB52AD" w:rsidRPr="00CB52AD">
        <w:rPr>
          <w:szCs w:val="28"/>
        </w:rPr>
        <w:t xml:space="preserve"> (Barrel-</w:t>
      </w:r>
      <w:r w:rsidR="00F77C7C">
        <w:rPr>
          <w:szCs w:val="28"/>
        </w:rPr>
        <w:t>konnektor</w:t>
      </w:r>
      <w:r w:rsidR="00CB52AD" w:rsidRPr="00CB52AD">
        <w:rPr>
          <w:szCs w:val="28"/>
        </w:rPr>
        <w:t xml:space="preserve">)  </w:t>
      </w:r>
      <w:r w:rsidR="00F77C7C">
        <w:rPr>
          <w:szCs w:val="28"/>
        </w:rPr>
        <w:t>yordamida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ulashni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amalga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oshiriladi</w:t>
      </w:r>
      <w:r w:rsidR="00CB52AD" w:rsidRPr="00CB52AD">
        <w:rPr>
          <w:szCs w:val="28"/>
        </w:rPr>
        <w:t xml:space="preserve">. </w:t>
      </w:r>
      <w:r w:rsidR="00F77C7C">
        <w:rPr>
          <w:szCs w:val="28"/>
        </w:rPr>
        <w:t>Razyemlarni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kabelga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kavsharlash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usuli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bilan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xam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ulanadi</w:t>
      </w:r>
      <w:r w:rsidR="00CB52AD" w:rsidRPr="00CB52AD">
        <w:rPr>
          <w:szCs w:val="28"/>
        </w:rPr>
        <w:t xml:space="preserve">, </w:t>
      </w:r>
      <w:r w:rsidR="00F77C7C">
        <w:rPr>
          <w:szCs w:val="28"/>
        </w:rPr>
        <w:t>lekin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kо‘pincha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maxsus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siqish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orqali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ulaydigan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asbob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yordamida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kabelni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razyemga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ulash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amalga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oshiriladi</w:t>
      </w:r>
      <w:r w:rsidR="00CB52AD" w:rsidRPr="00CB52AD">
        <w:rPr>
          <w:szCs w:val="28"/>
        </w:rPr>
        <w:t xml:space="preserve">, </w:t>
      </w:r>
      <w:r w:rsidR="00F77C7C">
        <w:rPr>
          <w:szCs w:val="28"/>
        </w:rPr>
        <w:t>ammo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e</w:t>
      </w:r>
      <w:r w:rsidR="00D064EF">
        <w:rPr>
          <w:szCs w:val="28"/>
        </w:rPr>
        <w:t>ʻ</w:t>
      </w:r>
      <w:r w:rsidR="00F77C7C">
        <w:rPr>
          <w:szCs w:val="28"/>
        </w:rPr>
        <w:t>tibor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qilish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kerakki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siqish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asbobi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razyem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turiga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mos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ravishda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tanlanashi</w:t>
      </w:r>
      <w:r w:rsidR="00CB52AD" w:rsidRPr="00CB52AD">
        <w:rPr>
          <w:szCs w:val="28"/>
        </w:rPr>
        <w:t xml:space="preserve"> </w:t>
      </w:r>
      <w:r w:rsidR="00F77C7C">
        <w:rPr>
          <w:szCs w:val="28"/>
        </w:rPr>
        <w:t>kerak</w:t>
      </w:r>
      <w:r w:rsidR="00CB52AD" w:rsidRPr="00CB52AD">
        <w:rPr>
          <w:szCs w:val="28"/>
        </w:rPr>
        <w:t>.</w:t>
      </w: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4628A3" w:rsidRPr="00B17C68" w:rsidRDefault="004628A3" w:rsidP="00203D05">
      <w:pPr>
        <w:pStyle w:val="a3"/>
        <w:tabs>
          <w:tab w:val="left" w:pos="900"/>
        </w:tabs>
        <w:spacing w:line="360" w:lineRule="auto"/>
        <w:ind w:firstLine="709"/>
        <w:rPr>
          <w:szCs w:val="28"/>
        </w:rPr>
      </w:pPr>
    </w:p>
    <w:p w:rsidR="00CB52AD" w:rsidRDefault="0076717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8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10BASE2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uskunasi</w:t>
      </w:r>
      <w:r w:rsidR="00224EC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518E2" w:rsidRPr="00CB52AD" w:rsidRDefault="007518E2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platasida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BNC – </w:t>
      </w:r>
      <w:r>
        <w:rPr>
          <w:rFonts w:ascii="Times New Roman" w:hAnsi="Times New Roman" w:cs="Times New Roman"/>
          <w:sz w:val="28"/>
          <w:szCs w:val="28"/>
          <w:lang w:val="uz-Cyrl-UZ"/>
        </w:rPr>
        <w:t>raz’mi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BNC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platasi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ulanishini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9 -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“Ethernet-</w:t>
      </w:r>
      <w:r>
        <w:rPr>
          <w:rFonts w:ascii="Times New Roman" w:hAnsi="Times New Roman" w:cs="Times New Roman"/>
          <w:sz w:val="28"/>
          <w:szCs w:val="28"/>
          <w:lang w:val="uz-Cyrl-UZ"/>
        </w:rPr>
        <w:t>Che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apernet”,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Che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apernet”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 BASE2</w:t>
      </w:r>
      <w:r w:rsidR="00CB52AD" w:rsidRPr="00CB52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oshiradi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izolyatsiya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kuchlanishi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</w:t>
      </w:r>
      <w:r w:rsidR="00A05A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518E2" w:rsidRDefault="008E5DBA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500" style="position:absolute;left:0;text-align:left;margin-left:80.25pt;margin-top:10.45pt;width:348.4pt;height:189.75pt;z-index:252181504" coordorigin="2501,5576" coordsize="6968,3795">
            <v:rect id="_x0000_s1469" style="position:absolute;left:5013;top:6629;width:1928;height:454"/>
            <v:rect id="_x0000_s1470" style="position:absolute;left:6941;top:6493;width:113;height:737"/>
            <v:rect id="_x0000_s1471" style="position:absolute;left:4900;top:6479;width:113;height:737"/>
            <v:rect id="_x0000_s1472" style="position:absolute;left:7054;top:6549;width:621;height:624"/>
            <v:rect id="_x0000_s1473" style="position:absolute;left:4279;top:6535;width:621;height:624"/>
            <v:group id="_x0000_s1483" style="position:absolute;left:7675;top:6408;width:507;height:900" coordorigin="7675,6408" coordsize="507,900">
              <v:rect id="_x0000_s1474" style="position:absolute;left:7675;top:6408;width:113;height:900"/>
              <v:rect id="_x0000_s1475" style="position:absolute;left:7789;top:6408;width:280;height:888" fillcolor="black">
                <v:fill r:id="rId9" o:title="30%" type="pattern"/>
              </v:rect>
              <v:rect id="_x0000_s1476" style="position:absolute;left:8069;top:6408;width:113;height:900"/>
            </v:group>
            <v:rect id="_x0000_s1477" style="position:absolute;left:8182;top:6549;width:1287;height:624"/>
            <v:rect id="_x0000_s1478" style="position:absolute;left:2501;top:6535;width:1287;height:624"/>
            <v:rect id="_x0000_s1479" style="position:absolute;left:3786;top:6392;width:113;height:900"/>
            <v:rect id="_x0000_s1480" style="position:absolute;left:3886;top:6392;width:280;height:888" fillcolor="black">
              <v:fill r:id="rId9" o:title="30%" type="pattern"/>
            </v:rect>
            <v:rect id="_x0000_s1481" style="position:absolute;left:4166;top:6392;width:113;height:900"/>
            <v:shape id="_x0000_s1482" type="#_x0000_t15" style="position:absolute;left:5620;top:7014;width:653;height:454;rotation:270"/>
            <v:rect id="_x0000_s1488" style="position:absolute;left:5797;top:7924;width:294;height:454;rotation:90"/>
            <v:rect id="_x0000_s1485" style="position:absolute;left:5891;top:7235;width:101;height:737;rotation:90" o:regroupid="9"/>
            <v:rect id="_x0000_s1486" style="position:absolute;left:5821;top:7417;width:251;height:727;rotation:90" o:regroupid="9" fillcolor="black">
              <v:fill r:id="rId9" o:title="30%" type="pattern"/>
            </v:rect>
            <v:rect id="_x0000_s1487" style="position:absolute;left:5891;top:7588;width:101;height:737;rotation:90" o:regroupid="9"/>
            <v:rect id="_x0000_s1489" style="position:absolute;left:5888;top:8037;width:101;height:624;rotation:90"/>
            <v:shape id="_x0000_s1490" type="#_x0000_t32" style="position:absolute;left:3451;top:8407;width:4972;height:0" o:connectortype="straight"/>
            <v:shape id="_x0000_s1491" type="#_x0000_t32" style="position:absolute;left:3451;top:8407;width:0;height:964" o:connectortype="straight"/>
            <v:shape id="_x0000_s1492" type="#_x0000_t32" style="position:absolute;left:8423;top:8407;width:0;height:964" o:connectortype="straight"/>
            <v:rect id="_x0000_s1493" style="position:absolute;left:7172;top:8256;width:883;height:143"/>
            <v:rect id="_x0000_s1494" style="position:absolute;left:8098;top:8284;width:85;height:113"/>
            <v:rect id="_x0000_s1495" style="position:absolute;left:7008;top:8286;width:85;height:113"/>
            <v:rect id="_x0000_s1496" style="position:absolute;left:5176;top:5576;width:1616;height:720" filled="f" stroked="f">
              <v:textbox>
                <w:txbxContent>
                  <w:p w:rsidR="00203D05" w:rsidRDefault="00203D05" w:rsidP="007C19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C1902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BNS</w:t>
                    </w:r>
                  </w:p>
                  <w:p w:rsidR="00203D05" w:rsidRPr="007C1902" w:rsidRDefault="00203D05" w:rsidP="007C19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C1902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konnektor</w:t>
                    </w:r>
                  </w:p>
                </w:txbxContent>
              </v:textbox>
            </v:rect>
            <v:shape id="_x0000_s1497" type="#_x0000_t32" style="position:absolute;left:5977;top:6254;width:0;height:283" o:connectortype="straight">
              <v:stroke endarrow="block"/>
            </v:shape>
            <v:rect id="_x0000_s1498" style="position:absolute;left:3437;top:8393;width:1222;height:437" filled="f" stroked="f">
              <v:textbox>
                <w:txbxContent>
                  <w:p w:rsidR="00203D05" w:rsidRPr="007C1902" w:rsidRDefault="00203D05" w:rsidP="007C19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Adapter</w:t>
                    </w:r>
                  </w:p>
                </w:txbxContent>
              </v:textbox>
            </v:rect>
            <v:rect id="_x0000_s1499" style="position:absolute;left:5097;top:8448;width:1701;height:437" filled="f" stroked="f">
              <v:textbox>
                <w:txbxContent>
                  <w:p w:rsidR="00203D05" w:rsidRPr="00ED60C0" w:rsidRDefault="00203D05" w:rsidP="007C19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BNS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razyemi</w:t>
                    </w:r>
                  </w:p>
                </w:txbxContent>
              </v:textbox>
            </v:rect>
          </v:group>
        </w:pict>
      </w:r>
    </w:p>
    <w:p w:rsidR="00203D05" w:rsidRDefault="00203D05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4EC7" w:rsidRDefault="00224EC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4EC7" w:rsidRDefault="00224EC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24EC7" w:rsidRDefault="00224EC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C1902" w:rsidRDefault="007C1902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C1902" w:rsidRDefault="007C1902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C1902" w:rsidRDefault="007C1902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0970" w:rsidRDefault="001A09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F77C7C" w:rsidRDefault="0076717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0F47FD">
        <w:rPr>
          <w:rFonts w:ascii="Times New Roman" w:hAnsi="Times New Roman" w:cs="Times New Roman"/>
          <w:sz w:val="28"/>
          <w:szCs w:val="28"/>
          <w:lang w:val="uz-Cyrl-UZ"/>
        </w:rPr>
        <w:t xml:space="preserve">9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ED60C0"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Kimgadir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BNC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konnektor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bо‘lagini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tugunni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konnektor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BNC-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uzoqroq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joylashtirish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qulaydek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tuyuladi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uz-Cyrl-UZ"/>
        </w:rPr>
        <w:t>sm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oshmasligi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064EF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kidlangan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uzunlikdagi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erishib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6.5-</w:t>
      </w:r>
      <w:r>
        <w:rPr>
          <w:rFonts w:ascii="Times New Roman" w:hAnsi="Times New Roman" w:cs="Times New Roman"/>
          <w:sz w:val="28"/>
          <w:szCs w:val="28"/>
          <w:lang w:val="uz-Cyrl-UZ"/>
        </w:rPr>
        <w:t>rasmda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kо‘rsatilgani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Rossiyada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chiqariladigin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-50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о‘lchamlaridagi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ozgina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platasining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qolishiga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xavf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tug‘diradi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ma’quldir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ayniqsa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ozirda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(0,5 </w:t>
      </w:r>
      <w:r>
        <w:rPr>
          <w:rFonts w:ascii="Times New Roman" w:hAnsi="Times New Roman" w:cs="Times New Roman"/>
          <w:sz w:val="28"/>
          <w:szCs w:val="28"/>
          <w:lang w:val="uz-Cyrl-UZ"/>
        </w:rPr>
        <w:t>dollar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uz-Cyrl-UZ"/>
        </w:rPr>
        <w:t>tadan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oshmasligi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A05A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A05A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A05A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A05A1A">
        <w:rPr>
          <w:rFonts w:ascii="Times New Roman" w:hAnsi="Times New Roman" w:cs="Times New Roman"/>
          <w:sz w:val="28"/>
          <w:szCs w:val="28"/>
          <w:lang w:val="uz-Cyrl-UZ"/>
        </w:rPr>
        <w:t xml:space="preserve"> 925 </w:t>
      </w:r>
      <w:r>
        <w:rPr>
          <w:rFonts w:ascii="Times New Roman" w:hAnsi="Times New Roman" w:cs="Times New Roman"/>
          <w:sz w:val="28"/>
          <w:szCs w:val="28"/>
          <w:lang w:val="uz-Cyrl-UZ"/>
        </w:rPr>
        <w:t>metrni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repiter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repiterlar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30 </w:t>
      </w:r>
      <w:r>
        <w:rPr>
          <w:rFonts w:ascii="Times New Roman" w:hAnsi="Times New Roman" w:cs="Times New Roman"/>
          <w:sz w:val="28"/>
          <w:szCs w:val="28"/>
          <w:lang w:val="uz-Cyrl-UZ"/>
        </w:rPr>
        <w:t>tadan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oshmasligi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D064EF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150 </w:t>
      </w:r>
      <w:r>
        <w:rPr>
          <w:rFonts w:ascii="Times New Roman" w:hAnsi="Times New Roman" w:cs="Times New Roman"/>
          <w:sz w:val="28"/>
          <w:szCs w:val="28"/>
          <w:lang w:val="uz-Cyrl-UZ"/>
        </w:rPr>
        <w:t>tadan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F77C7C" w:rsidRDefault="008E5DBA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569" style="position:absolute;left:0;text-align:left;margin-left:57.45pt;margin-top:71.25pt;width:365.15pt;height:207.05pt;z-index:252248064" coordorigin="2058,7649" coordsize="7303,4141">
            <v:shape id="_x0000_s1562" type="#_x0000_t19" style="position:absolute;left:6964;top:7649;width:2287;height:1602;flip:x y" coordsize="41266,23362" adj="-306648,10195221,19666,1762" path="wr-1934,-19838,41266,23362,41194,,,10696nfewr-1934,-19838,41266,23362,41194,,,10696l19666,1762nsxe" strokeweight="1.5pt">
              <v:path o:connectlocs="41194,0;0,10696;19666,1762"/>
            </v:shape>
            <v:group id="_x0000_s1509" style="position:absolute;left:2598;top:8765;width:1614;height:1296" coordorigin="2598,7915" coordsize="1614,1296">
              <v:rect id="_x0000_s1502" style="position:absolute;left:2598;top:8579;width:1223;height:434">
                <v:textbox>
                  <w:txbxContent>
                    <w:p w:rsidR="00203D05" w:rsidRPr="00CA4428" w:rsidRDefault="00203D05" w:rsidP="00ED60C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</w:txbxContent>
                </v:textbox>
              </v:rect>
              <v:shape id="_x0000_s1503" style="position:absolute;left:2746;top:7915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504" style="position:absolute;left:3821;top:8673;width:145;height:244"/>
              <v:rect id="_x0000_s1505" style="position:absolute;left:3962;top:8701;width:113;height:170"/>
              <v:rect id="_x0000_s1506" style="position:absolute;left:4075;top:8551;width:85;height:510"/>
              <v:rect id="_x0000_s1507" style="position:absolute;left:4035;top:8401;width:177;height:150"/>
              <v:rect id="_x0000_s1508" style="position:absolute;left:4035;top:9061;width:177;height:150"/>
            </v:group>
            <v:group id="_x0000_s1510" style="position:absolute;left:2058;top:10151;width:1614;height:1296" coordorigin="2598,7915" coordsize="1614,1296">
              <v:rect id="_x0000_s1511" style="position:absolute;left:2598;top:8579;width:1223;height:434">
                <v:textbox>
                  <w:txbxContent>
                    <w:p w:rsidR="00203D05" w:rsidRPr="00CA4428" w:rsidRDefault="00203D05" w:rsidP="00233A6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233A6B" w:rsidRDefault="00203D05" w:rsidP="00233A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512" style="position:absolute;left:2746;top:7915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513" style="position:absolute;left:3821;top:8673;width:145;height:244"/>
              <v:rect id="_x0000_s1514" style="position:absolute;left:3962;top:8701;width:113;height:170"/>
              <v:rect id="_x0000_s1515" style="position:absolute;left:4075;top:8551;width:85;height:510"/>
              <v:rect id="_x0000_s1516" style="position:absolute;left:4035;top:8401;width:177;height:150"/>
              <v:rect id="_x0000_s1517" style="position:absolute;left:4035;top:9061;width:177;height:150"/>
            </v:group>
            <v:group id="_x0000_s1523" style="position:absolute;left:3580;top:10061;width:540;height:572" coordorigin="3580,9211" coordsize="540,572">
              <v:shape id="_x0000_s1520" type="#_x0000_t32" style="position:absolute;left:4120;top:9211;width:0;height:299" o:connectortype="straight" strokeweight="1.5pt"/>
              <v:shape id="_x0000_s1521" type="#_x0000_t32" style="position:absolute;left:3580;top:9510;width:1;height:273" o:connectortype="straight" strokeweight="1.5pt"/>
              <v:shape id="_x0000_s1522" type="#_x0000_t32" style="position:absolute;left:3580;top:9510;width:539;height:0" o:connectortype="straight" strokeweight="1.5pt"/>
            </v:group>
            <v:group id="_x0000_s1524" style="position:absolute;left:5443;top:8765;width:1614;height:1296" coordorigin="2598,7915" coordsize="1614,1296">
              <v:rect id="_x0000_s1525" style="position:absolute;left:2598;top:8579;width:1223;height:434">
                <v:textbox>
                  <w:txbxContent>
                    <w:p w:rsidR="00203D05" w:rsidRPr="00CA4428" w:rsidRDefault="00203D05" w:rsidP="00233A6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233A6B" w:rsidRDefault="00203D05" w:rsidP="00233A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526" style="position:absolute;left:2746;top:7915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527" style="position:absolute;left:3821;top:8673;width:145;height:244"/>
              <v:rect id="_x0000_s1528" style="position:absolute;left:3962;top:8701;width:113;height:170"/>
              <v:rect id="_x0000_s1529" style="position:absolute;left:4075;top:8551;width:85;height:510"/>
              <v:rect id="_x0000_s1530" style="position:absolute;left:4035;top:8401;width:177;height:150"/>
              <v:rect id="_x0000_s1531" style="position:absolute;left:4035;top:9061;width:177;height:150"/>
            </v:group>
            <v:group id="_x0000_s1532" style="position:absolute;left:4903;top:10151;width:1614;height:1296" coordorigin="2598,7915" coordsize="1614,1296">
              <v:rect id="_x0000_s1533" style="position:absolute;left:2598;top:8579;width:1223;height:434">
                <v:textbox>
                  <w:txbxContent>
                    <w:p w:rsidR="00203D05" w:rsidRPr="00CA4428" w:rsidRDefault="00203D05" w:rsidP="00233A6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233A6B" w:rsidRDefault="00203D05" w:rsidP="00233A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534" style="position:absolute;left:2746;top:7915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535" style="position:absolute;left:3821;top:8673;width:145;height:244"/>
              <v:rect id="_x0000_s1536" style="position:absolute;left:3962;top:8701;width:113;height:170"/>
              <v:rect id="_x0000_s1537" style="position:absolute;left:4075;top:8551;width:85;height:510"/>
              <v:rect id="_x0000_s1538" style="position:absolute;left:4035;top:8401;width:177;height:150"/>
              <v:rect id="_x0000_s1539" style="position:absolute;left:4035;top:9061;width:177;height:150"/>
            </v:group>
            <v:group id="_x0000_s1540" style="position:absolute;left:6425;top:10061;width:540;height:572" coordorigin="3580,9211" coordsize="540,572">
              <v:shape id="_x0000_s1541" type="#_x0000_t32" style="position:absolute;left:4120;top:9211;width:0;height:299" o:connectortype="straight" strokeweight="1.5pt"/>
              <v:shape id="_x0000_s1542" type="#_x0000_t32" style="position:absolute;left:3580;top:9510;width:1;height:273" o:connectortype="straight" strokeweight="1.5pt"/>
              <v:shape id="_x0000_s1543" type="#_x0000_t32" style="position:absolute;left:3580;top:9510;width:539;height:0" o:connectortype="straight" strokeweight="1.5pt"/>
            </v:group>
            <v:shape id="_x0000_s1545" type="#_x0000_t19" style="position:absolute;left:4831;top:10196;width:343;height:2845;rotation:90" coordsize="21600,43200" adj=",5883136" path="wr-21600,,21600,43200,,,87,43200nfewr-21600,,21600,43200,,,87,43200l,21600nsxe" strokeweight="1.5pt">
              <v:path o:connectlocs="0,0;87,43200;0,21600"/>
            </v:shape>
            <v:group id="_x0000_s1546" style="position:absolute;left:7707;top:7985;width:1614;height:1296" coordorigin="2598,7915" coordsize="1614,1296">
              <v:rect id="_x0000_s1547" style="position:absolute;left:2598;top:8579;width:1223;height:434">
                <v:textbox>
                  <w:txbxContent>
                    <w:p w:rsidR="00203D05" w:rsidRPr="00CA4428" w:rsidRDefault="00203D05" w:rsidP="00233A6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233A6B" w:rsidRDefault="00203D05" w:rsidP="00233A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548" style="position:absolute;left:2746;top:7915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549" style="position:absolute;left:3821;top:8673;width:145;height:244"/>
              <v:rect id="_x0000_s1550" style="position:absolute;left:3962;top:8701;width:113;height:170"/>
              <v:rect id="_x0000_s1551" style="position:absolute;left:4075;top:8551;width:85;height:510"/>
              <v:rect id="_x0000_s1552" style="position:absolute;left:4035;top:8401;width:177;height:150"/>
              <v:rect id="_x0000_s1553" style="position:absolute;left:4035;top:9061;width:177;height:150"/>
            </v:group>
            <v:group id="_x0000_s1554" style="position:absolute;left:7710;top:9591;width:1614;height:1296" coordorigin="2598,7915" coordsize="1614,1296">
              <v:rect id="_x0000_s1555" style="position:absolute;left:2598;top:8579;width:1223;height:434">
                <v:textbox>
                  <w:txbxContent>
                    <w:p w:rsidR="00203D05" w:rsidRPr="00CA4428" w:rsidRDefault="00203D05" w:rsidP="00233A6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233A6B" w:rsidRDefault="00203D05" w:rsidP="00233A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556" style="position:absolute;left:2746;top:7915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557" style="position:absolute;left:3821;top:8673;width:145;height:244"/>
              <v:rect id="_x0000_s1558" style="position:absolute;left:3962;top:8701;width:113;height:170"/>
              <v:rect id="_x0000_s1559" style="position:absolute;left:4075;top:8551;width:85;height:510"/>
              <v:rect id="_x0000_s1560" style="position:absolute;left:4035;top:8401;width:177;height:150"/>
              <v:rect id="_x0000_s1561" style="position:absolute;left:4035;top:9061;width:177;height:150"/>
            </v:group>
            <v:shape id="_x0000_s1563" type="#_x0000_t32" style="position:absolute;left:9231;top:9281;width:0;height:796" o:connectortype="straight" strokeweight="1.5pt"/>
            <v:shape id="_x0000_s1564" type="#_x0000_t32" style="position:absolute;left:9231;top:10887;width:0;height:510" o:connectortype="straight" strokeweight="1.5pt"/>
            <v:shape id="_x0000_s1565" type="#_x0000_t32" style="position:absolute;left:9078;top:11397;width:283;height:0" o:connectortype="straight"/>
            <v:shape id="_x0000_s1566" type="#_x0000_t32" style="position:absolute;left:9108;top:11447;width:227;height:0" o:connectortype="straight"/>
            <v:shape id="_x0000_s1567" type="#_x0000_t32" style="position:absolute;left:9148;top:11497;width:170;height:0" o:connectortype="straight"/>
            <v:shape id="_x0000_s1568" type="#_x0000_t32" style="position:absolute;left:9180;top:11547;width:113;height:0" o:connectortype="straight"/>
          </v:group>
        </w:pic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ulashni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>10-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kо‘rsatilgan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ishlatilganidek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standart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shina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topologiyasidan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D60C0" w:rsidRPr="00F77C7C" w:rsidRDefault="00ED60C0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52AD" w:rsidRPr="00F77C7C" w:rsidRDefault="00ED60C0" w:rsidP="00203D05">
      <w:pPr>
        <w:tabs>
          <w:tab w:val="left" w:pos="3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ED60C0" w:rsidRPr="00F77C7C" w:rsidRDefault="00ED60C0" w:rsidP="00203D05">
      <w:pPr>
        <w:tabs>
          <w:tab w:val="left" w:pos="3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60C0" w:rsidRPr="00F77C7C" w:rsidRDefault="00ED60C0" w:rsidP="00203D05">
      <w:pPr>
        <w:tabs>
          <w:tab w:val="left" w:pos="3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258" w:rsidRPr="00F77C7C" w:rsidRDefault="00866258" w:rsidP="00203D05">
      <w:pPr>
        <w:tabs>
          <w:tab w:val="left" w:pos="3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258" w:rsidRPr="00F77C7C" w:rsidRDefault="00866258" w:rsidP="00203D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66258" w:rsidRPr="00F77C7C" w:rsidRDefault="00866258" w:rsidP="00203D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A0970" w:rsidRDefault="001A0970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0970" w:rsidRDefault="001A0970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230CCB" w:rsidRDefault="0076717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10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866258"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3D05" w:rsidRPr="00230CCB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CB52AD" w:rsidRPr="00CB52AD" w:rsidRDefault="00F77C7C" w:rsidP="00203D05">
      <w:pPr>
        <w:numPr>
          <w:ilvl w:val="0"/>
          <w:numId w:val="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tarmoq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tarmoqqa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‘rnatilgan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soni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B52AD" w:rsidRPr="00CB52AD" w:rsidRDefault="00F77C7C" w:rsidP="00203D05">
      <w:pPr>
        <w:numPr>
          <w:ilvl w:val="0"/>
          <w:numId w:val="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BNC-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bо‘laklari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yetarli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B52AD" w:rsidRPr="00CB52AD" w:rsidRDefault="00CB52AD" w:rsidP="00203D05">
      <w:pPr>
        <w:numPr>
          <w:ilvl w:val="0"/>
          <w:numId w:val="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BNC-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konnektorlar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tarmoq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adapterlar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soni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B52AD" w:rsidRPr="00CB52AD" w:rsidRDefault="00F77C7C" w:rsidP="00203D05">
      <w:pPr>
        <w:numPr>
          <w:ilvl w:val="0"/>
          <w:numId w:val="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itta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BNC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moslamasiz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B52AD" w:rsidRPr="00CB52AD" w:rsidRDefault="00F77C7C" w:rsidP="00203D05">
      <w:pPr>
        <w:numPr>
          <w:ilvl w:val="0"/>
          <w:numId w:val="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itta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BNC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birnecha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bо‘lakdan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repiter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о‘chirib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muammosini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osonlashtiradi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terminatorlardan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о‘rnatilganligi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Yaqin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vaqtgacha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 BASE2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taniqli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chiqaruvchilar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turishini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ta’minlardi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ozirda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 BASE-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siqib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chiqarmoqda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asoslanmagan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rо‘y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bermoqda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 BASE2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arzon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yechimku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Qachonki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, “</w:t>
      </w:r>
      <w:r>
        <w:rPr>
          <w:rFonts w:ascii="Times New Roman" w:hAnsi="Times New Roman" w:cs="Times New Roman"/>
          <w:sz w:val="28"/>
          <w:szCs w:val="28"/>
          <w:lang w:val="uz-Cyrl-UZ"/>
        </w:rPr>
        <w:t>passiv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vaziyatlarda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10BASE2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qisimlarini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B52AD" w:rsidRPr="00CB52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10 BASE-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uskunasi</w:t>
      </w:r>
      <w:r w:rsidR="00DA4759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1990-</w:t>
      </w:r>
      <w:r>
        <w:rPr>
          <w:rFonts w:ascii="Times New Roman" w:hAnsi="Times New Roman" w:cs="Times New Roman"/>
          <w:sz w:val="28"/>
          <w:szCs w:val="28"/>
          <w:lang w:val="uz-Cyrl-UZ"/>
        </w:rPr>
        <w:t>yildan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kelmoqda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kо‘lamda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ishlatilmoqda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balki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uz-Cyrl-UZ"/>
        </w:rPr>
        <w:t>af</w:t>
      </w:r>
      <w:r>
        <w:rPr>
          <w:rFonts w:ascii="Times New Roman" w:hAnsi="Times New Roman" w:cs="Times New Roman"/>
          <w:sz w:val="28"/>
          <w:szCs w:val="28"/>
          <w:lang w:val="uz-Cyrl-UZ"/>
        </w:rPr>
        <w:t>zalliklari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10BASE2 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10BASE-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aqiqatdan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10BASE-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uz-Cyrl-UZ"/>
        </w:rPr>
        <w:t>af</w:t>
      </w:r>
      <w:r>
        <w:rPr>
          <w:rFonts w:ascii="Times New Roman" w:hAnsi="Times New Roman" w:cs="Times New Roman"/>
          <w:sz w:val="28"/>
          <w:szCs w:val="28"/>
          <w:lang w:val="uz-Cyrl-UZ"/>
        </w:rPr>
        <w:t>zalligi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silliq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Fast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shikastlansa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tо‘xtatishga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buzilishlarini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montaj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Qulaylikning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10BASE2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8145A5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bо‘lagida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signallar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uzatilishi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Ulardan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tarafga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uzatuvchi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abonentlari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konsentratorlarga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xab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ulanadilar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avvalgi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kо‘rilgan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olatlarga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abonentdan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kelayotgan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suradi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CSMA/CD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usulini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old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passiv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topologiyasi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>11-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о‘tilganidek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topologiyasi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kabidir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66258" w:rsidRPr="008145A5" w:rsidRDefault="008E5DBA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606" style="position:absolute;left:0;text-align:left;margin-left:83.7pt;margin-top:1.95pt;width:297.8pt;height:133.6pt;z-index:252281856" coordorigin="1955,9401" coordsize="5956,2672">
            <v:oval id="_x0000_s1601" style="position:absolute;left:4071;top:10368;width:168;height:150"/>
            <v:rect id="_x0000_s1570" style="position:absolute;left:4483;top:9401;width:1983;height:489">
              <v:textbox>
                <w:txbxContent>
                  <w:p w:rsidR="00203D05" w:rsidRPr="00866258" w:rsidRDefault="00203D05" w:rsidP="0086625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Konsentrator</w:t>
                    </w:r>
                  </w:p>
                </w:txbxContent>
              </v:textbox>
            </v:rect>
            <v:rect id="_x0000_s1571" style="position:absolute;left:4673;top:9890;width:204;height:143"/>
            <v:rect id="_x0000_s1572" style="position:absolute;left:6054;top:9890;width:204;height:143"/>
            <v:shape id="_x0000_s1573" type="#_x0000_t32" style="position:absolute;left:4782;top:10033;width:0;height:397" o:connectortype="straight" strokeweight="1.5pt"/>
            <v:shape id="_x0000_s1574" type="#_x0000_t32" style="position:absolute;left:6154;top:10033;width:0;height:397" o:connectortype="straight" strokeweight="1.5pt"/>
            <v:shape id="_x0000_s1575" type="#_x0000_t32" style="position:absolute;left:6154;top:10430;width:1223;height:0" o:connectortype="straight" strokeweight="1.5pt"/>
            <v:shape id="_x0000_s1576" type="#_x0000_t32" style="position:absolute;left:3559;top:10430;width:1223;height:0" o:connectortype="straight" strokeweight="1.5pt"/>
            <v:shape id="_x0000_s1577" type="#_x0000_t32" style="position:absolute;left:7377;top:10430;width:0;height:560" o:connectortype="straight" strokeweight="1.5pt"/>
            <v:shape id="_x0000_s1578" type="#_x0000_t32" style="position:absolute;left:3559;top:10430;width:0;height:560" o:connectortype="straight" strokeweight="1.5pt"/>
            <v:rect id="_x0000_s1579" style="position:absolute;left:7295;top:10990;width:170;height:85"/>
            <v:rect id="_x0000_s1580" style="position:absolute;left:3459;top:10990;width:170;height:85"/>
            <v:rect id="_x0000_s1581" style="position:absolute;left:6864;top:11075;width:1047;height:998">
              <v:textbox inset="1.5mm,,1.5mm">
                <w:txbxContent>
                  <w:p w:rsidR="00203D05" w:rsidRPr="00482F66" w:rsidRDefault="00203D05" w:rsidP="00022FE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Adapter</w:t>
                    </w:r>
                  </w:p>
                  <w:p w:rsidR="00203D05" w:rsidRPr="00482F66" w:rsidRDefault="00203D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82" style="position:absolute;left:3024;top:11075;width:1047;height:998">
              <v:textbox inset="1.5mm,,1.5mm">
                <w:txbxContent>
                  <w:p w:rsidR="00203D05" w:rsidRPr="00482F66" w:rsidRDefault="00203D05" w:rsidP="00482F6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Adapter</w:t>
                    </w:r>
                  </w:p>
                </w:txbxContent>
              </v:textbox>
            </v:rect>
            <v:oval id="_x0000_s1583" style="position:absolute;left:5165;top:10021;width:85;height:85" fillcolor="black [3213]"/>
            <v:oval id="_x0000_s1584" style="position:absolute;left:5417;top:10021;width:85;height:85" fillcolor="black [3213]"/>
            <v:oval id="_x0000_s1585" style="position:absolute;left:5657;top:10021;width:85;height:85" fillcolor="black [3213]"/>
            <v:oval id="_x0000_s1586" style="position:absolute;left:4817;top:11111;width:1237;height:860"/>
            <v:shape id="_x0000_s1587" type="#_x0000_t32" style="position:absolute;left:5020;top:11313;width:841;height:0" o:connectortype="straight"/>
            <v:shape id="_x0000_s1588" type="#_x0000_t32" style="position:absolute;left:5238;top:11220;width:407;height:0" o:connectortype="straight">
              <v:stroke endarrow="block"/>
            </v:shape>
            <v:shape id="_x0000_s1589" type="#_x0000_t32" style="position:absolute;left:5020;top:11745;width:841;height:0" o:connectortype="straight"/>
            <v:shape id="_x0000_s1590" type="#_x0000_t32" style="position:absolute;left:5226;top:11865;width:395;height:0;flip:x" o:connectortype="straight">
              <v:stroke endarrow="block"/>
            </v:shape>
            <v:group id="_x0000_s1595" style="position:absolute;left:5032;top:11381;width:824;height:126" coordorigin="4485,12488" coordsize="1737,286">
              <v:shape id="_x0000_s1591" type="#_x0000_t19" style="position:absolute;left:4485;top:12488;width:190;height:286" coordsize="21600,43120" adj=",5575878" path="wr-21600,,21600,43200,,,1852,43120nfewr-21600,,21600,43200,,,1852,43120l,21600nsxe">
                <v:path o:connectlocs="0,0;1852,43120;0,21600"/>
              </v:shape>
              <v:oval id="_x0000_s1592" style="position:absolute;left:4667;top:12488;width:642;height:286"/>
              <v:shape id="_x0000_s1593" type="#_x0000_t19" style="position:absolute;left:5939;top:12489;width:283;height:279;rotation:180" coordsize="21600,42487" adj="-5310299,5131282,,21336" path="wr-21600,-264,21600,42936,3368,,4381,42487nfewr-21600,-264,21600,42936,3368,,4381,42487l,21336nsxe">
                <v:path o:connectlocs="3368,0;4381,42487;0,21336"/>
              </v:shape>
              <v:oval id="_x0000_s1594" style="position:absolute;left:5309;top:12488;width:642;height:286"/>
            </v:group>
            <v:group id="_x0000_s1596" style="position:absolute;left:5032;top:11561;width:824;height:126" coordorigin="4485,12488" coordsize="1737,286">
              <v:shape id="_x0000_s1597" type="#_x0000_t19" style="position:absolute;left:4485;top:12488;width:190;height:286" coordsize="21600,43120" adj=",5575878" path="wr-21600,,21600,43200,,,1852,43120nfewr-21600,,21600,43200,,,1852,43120l,21600nsxe">
                <v:path o:connectlocs="0,0;1852,43120;0,21600"/>
              </v:shape>
              <v:oval id="_x0000_s1598" style="position:absolute;left:4667;top:12488;width:642;height:286"/>
              <v:shape id="_x0000_s1599" type="#_x0000_t19" style="position:absolute;left:5939;top:12489;width:283;height:279;rotation:180" coordsize="21600,42487" adj="-5310299,5131282,,21336" path="wr-21600,-264,21600,42936,3368,,4381,42487nfewr-21600,-264,21600,42936,3368,,4381,42487l,21336nsxe">
                <v:path o:connectlocs="3368,0;4381,42487;0,21336"/>
              </v:shape>
              <v:oval id="_x0000_s1600" style="position:absolute;left:5309;top:12488;width:642;height:286"/>
            </v:group>
            <v:shape id="_x0000_s1602" type="#_x0000_t32" style="position:absolute;left:4203;top:10494;width:879;height:702" o:connectortype="straight"/>
            <v:shape id="_x0000_s1603" type="#_x0000_t32" style="position:absolute;left:2880;top:10264;width:495;height:726" o:connectortype="straight">
              <v:stroke endarrow="block"/>
            </v:shape>
            <v:shape id="_x0000_s1604" type="#_x0000_t32" style="position:absolute;left:4009;top:10021;width:474;height:0" o:connectortype="straight">
              <v:stroke endarrow="block"/>
            </v:shape>
            <v:rect id="_x0000_s1605" style="position:absolute;left:1955;top:9435;width:2092;height:813" filled="f" stroked="f">
              <v:textbox>
                <w:txbxContent>
                  <w:p w:rsidR="00203D05" w:rsidRPr="00482F66" w:rsidRDefault="00203D05" w:rsidP="00482F6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8 ta kantoktli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RJ-45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razyemlar</w:t>
                    </w:r>
                  </w:p>
                </w:txbxContent>
              </v:textbox>
            </v:rect>
          </v:group>
        </w:pict>
      </w:r>
    </w:p>
    <w:p w:rsidR="00CB52AD" w:rsidRDefault="00866258" w:rsidP="00203D05">
      <w:pPr>
        <w:tabs>
          <w:tab w:val="left" w:pos="33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866258" w:rsidRDefault="00866258" w:rsidP="00203D05">
      <w:pPr>
        <w:tabs>
          <w:tab w:val="left" w:pos="33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66258" w:rsidRDefault="00866258" w:rsidP="00203D05">
      <w:pPr>
        <w:tabs>
          <w:tab w:val="left" w:pos="33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61B39" w:rsidRDefault="00861B39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0970" w:rsidRDefault="001A09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11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abonentni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861B3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Pr="00CB52AD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ulovchi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oshmasligi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vaziyat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joylashtirishni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6 </w:t>
      </w:r>
      <w:r>
        <w:rPr>
          <w:rFonts w:ascii="Times New Roman" w:hAnsi="Times New Roman" w:cs="Times New Roman"/>
          <w:sz w:val="28"/>
          <w:szCs w:val="28"/>
          <w:lang w:val="uz-Cyrl-UZ"/>
        </w:rPr>
        <w:t>mm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egiluvchan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ikkitasidan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- 3-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EIA/TIA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5-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A27C58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kabeldan</w:t>
      </w:r>
      <w:r w:rsidR="00A27C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A27C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muammosiz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Fast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AWG22-26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taniqli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qachon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telefon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buzilishiga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konsentratorga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8-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RJ-45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>12-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telefon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о‘xshash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kontaktgina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Kontaktlar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2-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B52A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B52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1105" cy="20097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05" w:rsidRDefault="0076717D" w:rsidP="001834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12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RJ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–45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="00861B3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Default="00203D05" w:rsidP="00203D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03D05" w:rsidRPr="00230CCB" w:rsidRDefault="00203D05" w:rsidP="00203D05">
      <w:pPr>
        <w:pStyle w:val="2"/>
        <w:tabs>
          <w:tab w:val="clear" w:pos="720"/>
        </w:tabs>
        <w:spacing w:line="360" w:lineRule="auto"/>
        <w:ind w:firstLine="709"/>
        <w:jc w:val="right"/>
        <w:rPr>
          <w:bCs/>
          <w:szCs w:val="28"/>
          <w:lang w:val="en-US"/>
        </w:rPr>
      </w:pPr>
    </w:p>
    <w:p w:rsidR="001834F4" w:rsidRPr="00230CCB" w:rsidRDefault="00CB52AD" w:rsidP="001834F4">
      <w:pPr>
        <w:spacing w:after="0"/>
        <w:ind w:firstLine="709"/>
        <w:jc w:val="right"/>
        <w:rPr>
          <w:bCs/>
          <w:szCs w:val="28"/>
          <w:lang w:val="en-US"/>
        </w:rPr>
      </w:pPr>
      <w:r w:rsidRPr="001834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</w:t>
      </w:r>
      <w:r w:rsidR="00A529E0" w:rsidRPr="001834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</w:t>
      </w:r>
      <w:r w:rsidR="0076717D" w:rsidRPr="001834F4">
        <w:rPr>
          <w:rFonts w:ascii="Times New Roman" w:hAnsi="Times New Roman" w:cs="Times New Roman"/>
          <w:bCs/>
          <w:sz w:val="28"/>
          <w:szCs w:val="28"/>
          <w:lang w:val="en-US"/>
        </w:rPr>
        <w:t>17.</w:t>
      </w:r>
      <w:r w:rsidRPr="001834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 – </w:t>
      </w:r>
      <w:r w:rsidR="00F77C7C" w:rsidRPr="001834F4">
        <w:rPr>
          <w:rFonts w:ascii="Times New Roman" w:hAnsi="Times New Roman" w:cs="Times New Roman"/>
          <w:bCs/>
          <w:sz w:val="28"/>
          <w:szCs w:val="28"/>
          <w:lang w:val="en-US"/>
        </w:rPr>
        <w:t>Jadval</w:t>
      </w:r>
      <w:r w:rsidRPr="001834F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1834F4">
        <w:rPr>
          <w:bCs/>
          <w:szCs w:val="28"/>
          <w:lang w:val="en-US"/>
        </w:rPr>
        <w:t xml:space="preserve">   </w:t>
      </w:r>
    </w:p>
    <w:p w:rsidR="001834F4" w:rsidRPr="007B3379" w:rsidRDefault="001834F4" w:rsidP="001834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B3379">
        <w:rPr>
          <w:rFonts w:ascii="Times New Roman" w:hAnsi="Times New Roman" w:cs="Times New Roman"/>
          <w:sz w:val="28"/>
          <w:szCs w:val="28"/>
          <w:lang w:val="en-US"/>
        </w:rPr>
        <w:t>RJ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-45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Pr="007B337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Pr="007B337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</w:t>
      </w:r>
      <w:r w:rsidRPr="007B337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B52AD" w:rsidP="001834F4">
      <w:pPr>
        <w:pStyle w:val="2"/>
        <w:tabs>
          <w:tab w:val="clear" w:pos="720"/>
        </w:tabs>
        <w:ind w:firstLine="709"/>
        <w:jc w:val="right"/>
        <w:rPr>
          <w:bCs/>
          <w:szCs w:val="28"/>
        </w:rPr>
      </w:pPr>
    </w:p>
    <w:tbl>
      <w:tblPr>
        <w:tblW w:w="0" w:type="auto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340"/>
        <w:gridCol w:w="2160"/>
      </w:tblGrid>
      <w:tr w:rsidR="00CB52AD" w:rsidRPr="00203D05" w:rsidTr="00203D05">
        <w:trPr>
          <w:jc w:val="center"/>
        </w:trPr>
        <w:tc>
          <w:tcPr>
            <w:tcW w:w="1620" w:type="dxa"/>
          </w:tcPr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Kontakt</w:t>
            </w:r>
          </w:p>
        </w:tc>
        <w:tc>
          <w:tcPr>
            <w:tcW w:w="2340" w:type="dxa"/>
          </w:tcPr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Vazifasi</w:t>
            </w:r>
          </w:p>
        </w:tc>
        <w:tc>
          <w:tcPr>
            <w:tcW w:w="2160" w:type="dxa"/>
          </w:tcPr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Simning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rangi</w:t>
            </w:r>
          </w:p>
        </w:tc>
      </w:tr>
      <w:tr w:rsidR="00CB52AD" w:rsidRPr="00203D05" w:rsidTr="00203D05">
        <w:trPr>
          <w:jc w:val="center"/>
        </w:trPr>
        <w:tc>
          <w:tcPr>
            <w:tcW w:w="1620" w:type="dxa"/>
          </w:tcPr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2340" w:type="dxa"/>
          </w:tcPr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TX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</w:t>
            </w: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TX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RX+</w:t>
            </w: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RX+</w:t>
            </w: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</w:tc>
        <w:tc>
          <w:tcPr>
            <w:tcW w:w="2160" w:type="dxa"/>
          </w:tcPr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/ </w:t>
            </w: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qovoq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</w:t>
            </w: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Qovoq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yashil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203D05" w:rsidRDefault="00F77C7C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Yashil</w:t>
            </w:r>
            <w:r w:rsidR="00CB52AD"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 w:rsidRPr="00203D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203D05" w:rsidRDefault="00CB52AD" w:rsidP="0020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Ekranlanmagan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(UTP-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montaj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Narxlarini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solishtiradigan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UTP-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baravar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arzonroq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passiv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topologiyasida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topologiyasiga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sarflanadi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Tarmoqni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shovqinlargi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chidamlilik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ta’sirini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diferensiallashgan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simlaridan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о‘laroq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faqatgina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kompyuterlarinigina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kifoyalanadi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simlarini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>13-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qо‘shilmoqchi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bо‘linsa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foydalanilmasa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(crossover cable,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perekryostniy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usulidan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foydalanib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RJ-45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RJ-45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teskarisiga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(direct cable,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pryamoy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ikkala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razyemlarning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304A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Shunday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ulanishga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portida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unday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portlarni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D064EF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belgilashni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ishlarini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borish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vaqtida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ziyraklik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CB52AD" w:rsidRDefault="008E5DBA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662" style="position:absolute;left:0;text-align:left;margin-left:22.5pt;margin-top:6.05pt;width:422.25pt;height:194.65pt;z-index:252347392" coordorigin="1707,1099" coordsize="8445,3893">
            <v:group id="_x0000_s1619" style="position:absolute;left:3836;top:1864;width:4278;height:739" coordorigin="2004,1265" coordsize="4278,739" o:regroupid="13">
              <v:shape id="_x0000_s1607" type="#_x0000_t32" style="position:absolute;left:2016;top:1267;width:1077;height:0" o:connectortype="straight"/>
              <v:shape id="_x0000_s1608" type="#_x0000_t32" style="position:absolute;left:2004;top:2004;width:1077;height:0" o:connectortype="straight"/>
              <v:shape id="_x0000_s1609" type="#_x0000_t32" style="position:absolute;left:2016;top:1764;width:1077;height:0" o:connectortype="straight"/>
              <v:shape id="_x0000_s1610" type="#_x0000_t32" style="position:absolute;left:2016;top:1509;width:1077;height:0" o:connectortype="straight"/>
              <v:shape id="_x0000_s1611" type="#_x0000_t32" style="position:absolute;left:5205;top:1265;width:1077;height:0" o:connectortype="straight"/>
              <v:shape id="_x0000_s1612" type="#_x0000_t32" style="position:absolute;left:5205;top:2002;width:1077;height:0" o:connectortype="straight"/>
              <v:shape id="_x0000_s1613" type="#_x0000_t32" style="position:absolute;left:5205;top:1762;width:1077;height:0" o:connectortype="straight"/>
              <v:shape id="_x0000_s1614" type="#_x0000_t32" style="position:absolute;left:5205;top:1507;width:1077;height:0" o:connectortype="straight"/>
              <v:shape id="_x0000_s1615" type="#_x0000_t32" style="position:absolute;left:3093;top:1267;width:2112;height:483" o:connectortype="straight"/>
              <v:shape id="_x0000_s1616" type="#_x0000_t32" style="position:absolute;left:3081;top:1507;width:2112;height:483" o:connectortype="straight"/>
              <v:shape id="_x0000_s1617" type="#_x0000_t32" style="position:absolute;left:3093;top:1267;width:2112;height:495;flip:y" o:connectortype="straight"/>
              <v:shape id="_x0000_s1618" type="#_x0000_t32" style="position:absolute;left:3081;top:1509;width:2112;height:495;flip:y" o:connectortype="straight"/>
            </v:group>
            <v:rect id="_x0000_s1620" style="position:absolute;left:3176;top:1593;width:783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621" style="position:absolute;left:8054;top:1629;width:783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622" style="position:absolute;left:9182;top:1629;width:357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623" style="position:absolute;left:2168;top:1593;width:357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624" style="position:absolute;left:1716;top:1099;width:8239;height:530" o:regroupid="13" filled="f" stroked="f">
              <v:textbox>
                <w:txbxContent>
                  <w:p w:rsidR="00203D05" w:rsidRPr="00022FE1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022FE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Kontakt       Zanjir                      Chorraxa kabel                      Zanjir   Kontakt</w:t>
                    </w:r>
                  </w:p>
                </w:txbxContent>
              </v:textbox>
            </v:rect>
            <v:rect id="_x0000_s1638" style="position:absolute;left:3167;top:3701;width:783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639" style="position:absolute;left:8045;top:3737;width:783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640" style="position:absolute;left:9173;top:3737;width:357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641" style="position:absolute;left:2159;top:3701;width:357;height:1255" o:regroupid="13" filled="f" stroked="f">
              <v:textbox>
                <w:txbxContent>
                  <w:p w:rsidR="00203D05" w:rsidRPr="00861B39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642" style="position:absolute;left:1707;top:3207;width:8445;height:530" o:regroupid="13" filled="f" stroked="f">
              <v:textbox>
                <w:txbxContent>
                  <w:p w:rsidR="00203D05" w:rsidRPr="00C2306F" w:rsidRDefault="00203D05" w:rsidP="00C2306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Kontakt       Zanjir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о‘g‘ri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kabel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Zanjir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Kontakt</w:t>
                    </w:r>
                  </w:p>
                </w:txbxContent>
              </v:textbox>
            </v:rect>
            <v:group id="_x0000_s1643" style="position:absolute;left:3827;top:3974;width:4287;height:737" coordorigin="3827,3974" coordsize="1089,737" o:regroupid="13">
              <v:shape id="_x0000_s1626" type="#_x0000_t32" style="position:absolute;left:3839;top:3974;width:1077;height:0" o:connectortype="straight" o:regroupid="11"/>
              <v:shape id="_x0000_s1627" type="#_x0000_t32" style="position:absolute;left:3827;top:4711;width:1077;height:0" o:connectortype="straight" o:regroupid="11"/>
              <v:shape id="_x0000_s1628" type="#_x0000_t32" style="position:absolute;left:3839;top:4471;width:1077;height:0" o:connectortype="straight" o:regroupid="11"/>
              <v:shape id="_x0000_s1629" type="#_x0000_t32" style="position:absolute;left:3839;top:4216;width:1077;height:0" o:connectortype="straight" o:regroupid="11"/>
            </v:group>
          </v:group>
        </w:pict>
      </w:r>
    </w:p>
    <w:p w:rsidR="00861B39" w:rsidRDefault="00861B39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61B39" w:rsidRDefault="00861B39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61B39" w:rsidRDefault="00861B39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2306F" w:rsidRDefault="00C2306F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2306F" w:rsidRPr="00CB52AD" w:rsidRDefault="00C2306F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0970" w:rsidRDefault="001A09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0970" w:rsidRDefault="001A09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0970" w:rsidRDefault="001A09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76717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529E0">
        <w:rPr>
          <w:rFonts w:ascii="Times New Roman" w:hAnsi="Times New Roman" w:cs="Times New Roman"/>
          <w:sz w:val="28"/>
          <w:szCs w:val="28"/>
          <w:lang w:val="uz-Cyrl-UZ"/>
        </w:rPr>
        <w:t>13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 10 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segmentining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</w:p>
    <w:p w:rsidR="00CB52AD" w:rsidRDefault="00F77C7C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simlarini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C2306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portlar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kengaytirish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portini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(UpLink)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porti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ulanganligini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tо‘xtagan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davriy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impulsi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(NLP-Normal Link Pulse),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tarafida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mavjudligiga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ulanganligini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yorituvchi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diodli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“Link”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D064EF" w:rsidRPr="00D064E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olatdagina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yonadilar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BASE-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segmentini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z-Cyrl-UZ"/>
        </w:rPr>
        <w:t>zallik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 BASE2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 BASE5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segmentlaridan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10 BASE2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BASE5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segmentlari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CB52AD" w:rsidRPr="00CB52AD" w:rsidRDefault="00CB52AD" w:rsidP="00203D05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RJ-45 UTP-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birlashtirilgan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B52AD" w:rsidRPr="00CB52AD" w:rsidRDefault="00F77C7C" w:rsidP="00203D05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kki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RJ-45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B52AD" w:rsidRPr="00CB52AD" w:rsidRDefault="00F77C7C" w:rsidP="00203D05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itta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konseptrator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lar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UTP-</w:t>
      </w:r>
      <w:r>
        <w:rPr>
          <w:rFonts w:ascii="Times New Roman" w:hAnsi="Times New Roman" w:cs="Times New Roman"/>
          <w:sz w:val="28"/>
          <w:szCs w:val="28"/>
          <w:lang w:val="uz-Cyrl-UZ"/>
        </w:rPr>
        <w:t>port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JR-45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birlashtira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olsa</w:t>
      </w:r>
      <w:r w:rsidR="00CB52AD" w:rsidRPr="00F77C7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standarti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tarmog‘ini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ulashga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>14-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B17C68" w:rsidRDefault="001A0970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  <w:r w:rsidRPr="00CB52AD">
        <w:rPr>
          <w:b/>
          <w:szCs w:val="28"/>
        </w:rPr>
        <w:t xml:space="preserve">10BASE-FL </w:t>
      </w:r>
      <w:r w:rsidR="00F77C7C">
        <w:rPr>
          <w:b/>
          <w:szCs w:val="28"/>
        </w:rPr>
        <w:t>uskunasi</w:t>
      </w:r>
      <w:r>
        <w:rPr>
          <w:b/>
          <w:szCs w:val="28"/>
        </w:rPr>
        <w:t xml:space="preserve">. </w:t>
      </w:r>
      <w:r w:rsidR="00F77C7C">
        <w:rPr>
          <w:szCs w:val="28"/>
        </w:rPr>
        <w:t>Nisbatan</w:t>
      </w:r>
      <w:r w:rsidR="00E93350">
        <w:rPr>
          <w:szCs w:val="28"/>
        </w:rPr>
        <w:t xml:space="preserve"> </w:t>
      </w:r>
      <w:r w:rsidR="00F77C7C">
        <w:rPr>
          <w:szCs w:val="28"/>
        </w:rPr>
        <w:t>yaqindan</w:t>
      </w:r>
      <w:r w:rsidR="00E93350">
        <w:rPr>
          <w:szCs w:val="28"/>
        </w:rPr>
        <w:t xml:space="preserve"> </w:t>
      </w:r>
      <w:r w:rsidR="00F77C7C">
        <w:rPr>
          <w:szCs w:val="28"/>
        </w:rPr>
        <w:t>boshlab</w:t>
      </w:r>
      <w:r w:rsidR="00E93350">
        <w:rPr>
          <w:szCs w:val="28"/>
        </w:rPr>
        <w:t xml:space="preserve"> Ethernet </w:t>
      </w:r>
      <w:r w:rsidR="00F77C7C">
        <w:rPr>
          <w:szCs w:val="28"/>
        </w:rPr>
        <w:t>da</w:t>
      </w:r>
      <w:r w:rsidR="00E93350">
        <w:rPr>
          <w:szCs w:val="28"/>
        </w:rPr>
        <w:t xml:space="preserve"> </w:t>
      </w:r>
      <w:r w:rsidR="00F77C7C">
        <w:rPr>
          <w:szCs w:val="28"/>
        </w:rPr>
        <w:t>shisha</w:t>
      </w:r>
      <w:r w:rsidR="00E93350" w:rsidRPr="00E93350">
        <w:rPr>
          <w:szCs w:val="28"/>
        </w:rPr>
        <w:t xml:space="preserve"> </w:t>
      </w:r>
      <w:r w:rsidR="00F77C7C">
        <w:rPr>
          <w:szCs w:val="28"/>
        </w:rPr>
        <w:t>tolali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kabeldan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keng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foydalana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boshlandi</w:t>
      </w:r>
      <w:r w:rsidRPr="00CB52AD">
        <w:rPr>
          <w:szCs w:val="28"/>
        </w:rPr>
        <w:t xml:space="preserve">. </w:t>
      </w:r>
      <w:r w:rsidR="00F77C7C">
        <w:rPr>
          <w:szCs w:val="28"/>
        </w:rPr>
        <w:t>Undan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foydalanish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natijasida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tarmoq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qismini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ruxsat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etilgan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uzunligi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sezilarli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darajada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oshirildi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va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axborot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uzatishning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shovqinga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chidamliligi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xam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keskin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oshdi</w:t>
      </w:r>
      <w:r w:rsidRPr="00CB52AD">
        <w:rPr>
          <w:szCs w:val="28"/>
        </w:rPr>
        <w:t xml:space="preserve">. </w:t>
      </w:r>
      <w:r w:rsidR="00F77C7C">
        <w:rPr>
          <w:szCs w:val="28"/>
        </w:rPr>
        <w:t>Tarmoq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kompyuterlarining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tо‘liq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galvanik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ajratilishi</w:t>
      </w:r>
      <w:r w:rsidRPr="00CB52AD">
        <w:rPr>
          <w:szCs w:val="28"/>
        </w:rPr>
        <w:t xml:space="preserve"> </w:t>
      </w:r>
      <w:r w:rsidR="00C77AFB" w:rsidRPr="00C77AFB">
        <w:rPr>
          <w:szCs w:val="28"/>
        </w:rPr>
        <w:t>h</w:t>
      </w:r>
      <w:r w:rsidR="00F77C7C">
        <w:rPr>
          <w:szCs w:val="28"/>
        </w:rPr>
        <w:t>am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katta</w:t>
      </w:r>
      <w:r w:rsidRPr="00CB52AD">
        <w:rPr>
          <w:szCs w:val="28"/>
        </w:rPr>
        <w:t xml:space="preserve"> </w:t>
      </w:r>
      <w:r w:rsidR="00C77AFB">
        <w:rPr>
          <w:szCs w:val="28"/>
        </w:rPr>
        <w:t>a</w:t>
      </w:r>
      <w:r w:rsidR="00C77AFB" w:rsidRPr="00C77AFB">
        <w:rPr>
          <w:szCs w:val="28"/>
        </w:rPr>
        <w:t>h</w:t>
      </w:r>
      <w:r w:rsidR="00F77C7C">
        <w:rPr>
          <w:szCs w:val="28"/>
        </w:rPr>
        <w:t>amiyatga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ega</w:t>
      </w:r>
      <w:r w:rsidRPr="00CB52AD">
        <w:rPr>
          <w:szCs w:val="28"/>
        </w:rPr>
        <w:t xml:space="preserve">, </w:t>
      </w:r>
      <w:r w:rsidR="00F77C7C">
        <w:rPr>
          <w:szCs w:val="28"/>
        </w:rPr>
        <w:t>bu</w:t>
      </w:r>
      <w:r w:rsidRPr="00CB52AD">
        <w:rPr>
          <w:szCs w:val="28"/>
        </w:rPr>
        <w:t xml:space="preserve"> </w:t>
      </w:r>
      <w:r w:rsidR="00C77AFB">
        <w:rPr>
          <w:szCs w:val="28"/>
        </w:rPr>
        <w:t>a</w:t>
      </w:r>
      <w:r w:rsidR="00F77C7C">
        <w:rPr>
          <w:szCs w:val="28"/>
        </w:rPr>
        <w:t>fzallik</w:t>
      </w:r>
      <w:r w:rsidRPr="00CB52AD">
        <w:rPr>
          <w:szCs w:val="28"/>
        </w:rPr>
        <w:t xml:space="preserve"> </w:t>
      </w:r>
      <w:r w:rsidR="00C77AFB" w:rsidRPr="00C77AFB">
        <w:rPr>
          <w:szCs w:val="28"/>
        </w:rPr>
        <w:t>h</w:t>
      </w:r>
      <w:r w:rsidR="00F77C7C">
        <w:rPr>
          <w:szCs w:val="28"/>
        </w:rPr>
        <w:t>ech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qanday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qurilma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ishlatilmasdan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uzatish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muxitining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xususiyatlaridan</w:t>
      </w:r>
      <w:r w:rsidR="00E93350">
        <w:rPr>
          <w:szCs w:val="28"/>
        </w:rPr>
        <w:t xml:space="preserve"> </w:t>
      </w:r>
      <w:r w:rsidR="00F77C7C">
        <w:rPr>
          <w:szCs w:val="28"/>
        </w:rPr>
        <w:t>kelib</w:t>
      </w:r>
      <w:r w:rsidR="00E93350">
        <w:rPr>
          <w:szCs w:val="28"/>
        </w:rPr>
        <w:t xml:space="preserve"> </w:t>
      </w:r>
      <w:r w:rsidR="00F77C7C">
        <w:rPr>
          <w:szCs w:val="28"/>
        </w:rPr>
        <w:t>chiqadi</w:t>
      </w:r>
      <w:r w:rsidR="00E93350">
        <w:rPr>
          <w:szCs w:val="28"/>
        </w:rPr>
        <w:t xml:space="preserve">. </w:t>
      </w:r>
      <w:r w:rsidR="00F77C7C">
        <w:rPr>
          <w:szCs w:val="28"/>
        </w:rPr>
        <w:t>Shisha</w:t>
      </w:r>
      <w:r w:rsidR="00E93350" w:rsidRPr="00E93350">
        <w:rPr>
          <w:szCs w:val="28"/>
        </w:rPr>
        <w:t xml:space="preserve"> </w:t>
      </w:r>
      <w:r w:rsidR="00F77C7C">
        <w:rPr>
          <w:szCs w:val="28"/>
        </w:rPr>
        <w:t>tolali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kabellarning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yana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bir</w:t>
      </w:r>
      <w:r w:rsidRPr="00CB52AD">
        <w:rPr>
          <w:szCs w:val="28"/>
        </w:rPr>
        <w:t xml:space="preserve"> </w:t>
      </w:r>
      <w:r w:rsidR="00C77AFB">
        <w:rPr>
          <w:szCs w:val="28"/>
        </w:rPr>
        <w:t>af</w:t>
      </w:r>
      <w:r w:rsidR="00F77C7C">
        <w:rPr>
          <w:szCs w:val="28"/>
        </w:rPr>
        <w:t>zalligi</w:t>
      </w:r>
      <w:r w:rsidRPr="00CB52AD">
        <w:rPr>
          <w:szCs w:val="28"/>
        </w:rPr>
        <w:t xml:space="preserve">, Fast Ethernet </w:t>
      </w:r>
      <w:r w:rsidR="00F77C7C">
        <w:rPr>
          <w:szCs w:val="28"/>
        </w:rPr>
        <w:t>ga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silliq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о‘tish</w:t>
      </w:r>
      <w:r w:rsidR="00E93350">
        <w:rPr>
          <w:szCs w:val="28"/>
        </w:rPr>
        <w:t xml:space="preserve"> </w:t>
      </w:r>
      <w:r w:rsidR="00F77C7C">
        <w:rPr>
          <w:szCs w:val="28"/>
        </w:rPr>
        <w:t>imkoniyati</w:t>
      </w:r>
      <w:r w:rsidR="00E93350">
        <w:rPr>
          <w:szCs w:val="28"/>
        </w:rPr>
        <w:t xml:space="preserve"> </w:t>
      </w:r>
      <w:r w:rsidR="00F77C7C">
        <w:rPr>
          <w:szCs w:val="28"/>
        </w:rPr>
        <w:t>borligida</w:t>
      </w:r>
      <w:r w:rsidR="00E93350">
        <w:rPr>
          <w:szCs w:val="28"/>
        </w:rPr>
        <w:t xml:space="preserve">, </w:t>
      </w:r>
      <w:r w:rsidR="00F77C7C">
        <w:rPr>
          <w:szCs w:val="28"/>
        </w:rPr>
        <w:t>chunki</w:t>
      </w:r>
      <w:r w:rsidR="00E93350">
        <w:rPr>
          <w:szCs w:val="28"/>
        </w:rPr>
        <w:t xml:space="preserve"> </w:t>
      </w:r>
      <w:r w:rsidR="00F77C7C">
        <w:rPr>
          <w:szCs w:val="28"/>
        </w:rPr>
        <w:t>shisha</w:t>
      </w:r>
      <w:r w:rsidR="00E93350" w:rsidRPr="00E93350">
        <w:rPr>
          <w:szCs w:val="28"/>
        </w:rPr>
        <w:t xml:space="preserve"> </w:t>
      </w:r>
      <w:r w:rsidR="00F77C7C">
        <w:rPr>
          <w:szCs w:val="28"/>
        </w:rPr>
        <w:t>tolaning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о‘tkazish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xususiyati</w:t>
      </w:r>
      <w:r w:rsidRPr="00CB52AD">
        <w:rPr>
          <w:szCs w:val="28"/>
        </w:rPr>
        <w:t xml:space="preserve"> 100</w:t>
      </w:r>
      <w:r w:rsidR="00F77C7C">
        <w:rPr>
          <w:szCs w:val="28"/>
        </w:rPr>
        <w:t>Mbit</w:t>
      </w:r>
      <w:r w:rsidRPr="00CB52AD">
        <w:rPr>
          <w:szCs w:val="28"/>
        </w:rPr>
        <w:t>/</w:t>
      </w:r>
      <w:r w:rsidR="00F77C7C">
        <w:rPr>
          <w:szCs w:val="28"/>
        </w:rPr>
        <w:t>s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ga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yetishgina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emas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undan</w:t>
      </w:r>
      <w:r w:rsidRPr="00CB52AD">
        <w:rPr>
          <w:szCs w:val="28"/>
        </w:rPr>
        <w:t xml:space="preserve"> </w:t>
      </w:r>
      <w:r w:rsidR="00C77AFB" w:rsidRPr="00C77AFB">
        <w:rPr>
          <w:szCs w:val="28"/>
        </w:rPr>
        <w:t>h</w:t>
      </w:r>
      <w:r w:rsidR="00F77C7C">
        <w:rPr>
          <w:szCs w:val="28"/>
        </w:rPr>
        <w:t>am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ortiq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tezlikda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uzata</w:t>
      </w:r>
      <w:r w:rsidRPr="00CB52AD">
        <w:rPr>
          <w:szCs w:val="28"/>
        </w:rPr>
        <w:t xml:space="preserve"> </w:t>
      </w:r>
      <w:r w:rsidR="00F77C7C">
        <w:rPr>
          <w:szCs w:val="28"/>
        </w:rPr>
        <w:t>olishidir</w:t>
      </w:r>
      <w:r w:rsidRPr="00CB52AD">
        <w:rPr>
          <w:szCs w:val="28"/>
        </w:rPr>
        <w:t>.</w:t>
      </w:r>
      <w:r w:rsidR="009E6FD2">
        <w:rPr>
          <w:szCs w:val="28"/>
        </w:rPr>
        <w:tab/>
      </w:r>
    </w:p>
    <w:p w:rsidR="00022FE1" w:rsidRDefault="009C092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 axborot uzatish ikkita shisha tolali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(16BASE-T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uskunasidagidek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 ichida joylashgan ikki shisha tolali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uz-Cyrl-UZ"/>
        </w:rPr>
        <w:t>kо‘pincha ikkita alo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 bittali shisha tolali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 tolali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uncha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baland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deyarli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barobar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Butunlay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qaralganda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aqiqatdan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uskunalar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 qimmat, chunki qimmat shisha tolali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transiverdan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foydalanishga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Pr="00E9335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E9335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203D05" w:rsidRPr="009C092D" w:rsidRDefault="00203D05" w:rsidP="00203D05">
      <w:pPr>
        <w:spacing w:after="0" w:line="360" w:lineRule="auto"/>
        <w:ind w:firstLine="709"/>
        <w:jc w:val="both"/>
        <w:rPr>
          <w:szCs w:val="28"/>
          <w:lang w:val="uz-Cyrl-UZ"/>
        </w:rPr>
      </w:pPr>
    </w:p>
    <w:p w:rsidR="009E6FD2" w:rsidRDefault="008E5DBA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  <w:r w:rsidRPr="008E5DBA">
        <w:rPr>
          <w:noProof/>
          <w:szCs w:val="28"/>
        </w:rPr>
        <w:pict>
          <v:group id="_x0000_s1799" style="position:absolute;left:0;text-align:left;margin-left:110.75pt;margin-top:-3.55pt;width:310.5pt;height:231.15pt;z-index:252497920" coordorigin="3084,6236" coordsize="6210,4623">
            <v:group id="_x0000_s1663" style="position:absolute;left:3084;top:6236;width:1477;height:1098" coordorigin="9803,10193" coordsize="1477,1098" o:regroupid="18">
              <v:rect id="_x0000_s1664" style="position:absolute;left:9803;top:10857;width:1223;height:434">
                <v:textbox style="mso-next-textbox:#_x0000_s1664">
                  <w:txbxContent>
                    <w:p w:rsidR="00203D05" w:rsidRPr="00CA4428" w:rsidRDefault="00203D05" w:rsidP="00022F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022FE1" w:rsidRDefault="00203D05" w:rsidP="00022F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665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666" style="position:absolute;left:11026;top:10951;width:145;height:244"/>
              <v:rect id="_x0000_s1667" style="position:absolute;left:11167;top:10979;width:113;height:170"/>
            </v:group>
            <v:group id="_x0000_s1668" style="position:absolute;left:4211;top:7574;width:1477;height:1098" coordorigin="9803,10193" coordsize="1477,1098" o:regroupid="18">
              <v:rect id="_x0000_s1669" style="position:absolute;left:9803;top:10857;width:1223;height:434">
                <v:textbox style="mso-next-textbox:#_x0000_s1669">
                  <w:txbxContent>
                    <w:p w:rsidR="00203D05" w:rsidRPr="00CA4428" w:rsidRDefault="00203D05" w:rsidP="00022F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022FE1" w:rsidRDefault="00203D05" w:rsidP="00022F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670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671" style="position:absolute;left:11026;top:10951;width:145;height:244"/>
              <v:rect id="_x0000_s1672" style="position:absolute;left:11167;top:10979;width:113;height:170"/>
            </v:group>
            <v:group id="_x0000_s1673" style="position:absolute;left:3084;top:8444;width:1477;height:1098" coordorigin="9803,10193" coordsize="1477,1098" o:regroupid="18">
              <v:rect id="_x0000_s1674" style="position:absolute;left:9803;top:10857;width:1223;height:434">
                <v:textbox style="mso-next-textbox:#_x0000_s1674">
                  <w:txbxContent>
                    <w:p w:rsidR="00203D05" w:rsidRPr="00CA4428" w:rsidRDefault="00203D05" w:rsidP="00022F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  <w:p w:rsidR="00203D05" w:rsidRPr="00022FE1" w:rsidRDefault="00203D05" w:rsidP="00022F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shape id="_x0000_s1675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676" style="position:absolute;left:11026;top:10951;width:145;height:244"/>
              <v:rect id="_x0000_s1677" style="position:absolute;left:11167;top:10979;width:113;height:170"/>
            </v:group>
            <v:group id="_x0000_s1678" style="position:absolute;left:4211;top:9761;width:1477;height:1098" coordorigin="9803,10193" coordsize="1477,1098" o:regroupid="18">
              <v:rect id="_x0000_s1679" style="position:absolute;left:9803;top:10857;width:1223;height:434">
                <v:textbox style="mso-next-textbox:#_x0000_s1679">
                  <w:txbxContent>
                    <w:p w:rsidR="00203D05" w:rsidRPr="00CA4428" w:rsidRDefault="00203D05" w:rsidP="009E6F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Adapter</w:t>
                      </w:r>
                    </w:p>
                  </w:txbxContent>
                </v:textbox>
              </v:rect>
              <v:shape id="_x0000_s1680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<v:stroke joinstyle="miter"/>
                <v:formulas/>
                <v:path o:extrusionok="f" o:connecttype="custom" o:connectlocs="0,10800;10800,0;10800,21600;18135,10800" textboxrect="7811,2584,16359,11764"/>
                <o:lock v:ext="edit" verticies="t"/>
              </v:shape>
              <v:rect id="_x0000_s1681" style="position:absolute;left:11026;top:10951;width:145;height:244"/>
              <v:rect id="_x0000_s1682" style="position:absolute;left:11167;top:10979;width:113;height:170"/>
            </v:group>
            <v:rect id="_x0000_s1683" style="position:absolute;left:7324;top:7574;width:1970;height:1628" o:regroupid="18">
              <v:textbox style="mso-next-textbox:#_x0000_s1683">
                <w:txbxContent>
                  <w:p w:rsidR="00203D05" w:rsidRDefault="00203D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  <w:p w:rsidR="00203D05" w:rsidRPr="009E6FD2" w:rsidRDefault="00203D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Konsentrator</w:t>
                    </w:r>
                  </w:p>
                </w:txbxContent>
              </v:textbox>
            </v:rect>
            <v:rect id="_x0000_s1684" style="position:absolute;left:7174;top:7736;width:143;height:230" o:regroupid="18"/>
            <v:rect id="_x0000_s1685" style="position:absolute;left:7174;top:8060;width:143;height:230" o:regroupid="18"/>
            <v:rect id="_x0000_s1686" style="position:absolute;left:7174;top:8456;width:143;height:230" o:regroupid="18"/>
            <v:rect id="_x0000_s1687" style="position:absolute;left:7174;top:8816;width:143;height:230" o:regroupid="18"/>
            <v:shape id="_x0000_s1688" type="#_x0000_t32" style="position:absolute;left:4561;top:7103;width:2613;height:737" o:connectortype="straight" o:regroupid="18" strokeweight="1.5pt"/>
            <v:shape id="_x0000_s1689" type="#_x0000_t32" style="position:absolute;left:5688;top:8174;width:1486;height:282;flip:y" o:connectortype="straight" o:regroupid="18" strokeweight="1.5pt"/>
            <v:shape id="_x0000_s1690" type="#_x0000_t32" style="position:absolute;left:4561;top:8530;width:2613;height:796;flip:y" o:connectortype="straight" o:regroupid="18" strokeweight="1.5pt"/>
            <v:shape id="_x0000_s1691" type="#_x0000_t32" style="position:absolute;left:5688;top:8888;width:1486;height:1751;flip:y" o:connectortype="straight" o:regroupid="18" strokeweight="1.5pt"/>
          </v:group>
        </w:pict>
      </w: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9E6FD2" w:rsidRDefault="009E6FD2" w:rsidP="00203D05">
      <w:pPr>
        <w:pStyle w:val="a3"/>
        <w:tabs>
          <w:tab w:val="left" w:pos="2650"/>
        </w:tabs>
        <w:spacing w:line="360" w:lineRule="auto"/>
        <w:ind w:firstLine="709"/>
        <w:rPr>
          <w:szCs w:val="28"/>
        </w:rPr>
      </w:pPr>
    </w:p>
    <w:p w:rsidR="00C82BA7" w:rsidRDefault="00C82BA7" w:rsidP="00203D05">
      <w:pPr>
        <w:tabs>
          <w:tab w:val="left" w:pos="3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203D05">
      <w:pPr>
        <w:tabs>
          <w:tab w:val="left" w:pos="3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14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10 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tarmog‘iga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9E6FD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Pr="00CB52AD" w:rsidRDefault="00203D05" w:rsidP="00203D05">
      <w:pPr>
        <w:tabs>
          <w:tab w:val="left" w:pos="3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F77C7C" w:rsidRDefault="00CB52A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10BASE-FL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uskunasining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10 BASE5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о‘xshashlik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tomonlari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ishlatilib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10BASE-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uskunasi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о‘xshashlik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tomoni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tomonga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ishlatilib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, “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passiv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topologiyasi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qо‘llanilgan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23D54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konsentratorni</w:t>
      </w:r>
      <w:r w:rsidR="00823D54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823D54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823D54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823D54" w:rsidRPr="00F77C7C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823D54" w:rsidRPr="00F77C7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kо‘rsatilgan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Default="008E5DBA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746" style="position:absolute;left:0;text-align:left;margin-left:46.95pt;margin-top:4.4pt;width:374.85pt;height:175.9pt;z-index:252449792" coordorigin="2640,10395" coordsize="7497,3518">
            <v:rect id="_x0000_s1694" style="position:absolute;left:2935;top:11339;width:1440;height:633" o:regroupid="15">
              <v:textbox inset=".5mm,.3mm,.5mm,.3mm">
                <w:txbxContent>
                  <w:p w:rsidR="00203D05" w:rsidRPr="00C43005" w:rsidRDefault="00203D05" w:rsidP="00383B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C43005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Ethernet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adapteri</w:t>
                    </w:r>
                  </w:p>
                </w:txbxContent>
              </v:textbox>
            </v:rect>
            <v:rect id="_x0000_s1695" style="position:absolute;left:4375;top:11462;width:143;height:375" o:regroupid="15"/>
            <v:rect id="_x0000_s1696" style="position:absolute;left:4510;top:11567;width:143;height:170" o:regroupid="15"/>
            <v:rect id="_x0000_s1697" style="position:absolute;left:6993;top:10395;width:2764;height:1253" o:regroupid="15">
              <v:textbox inset=".5mm,,.5mm">
                <w:txbxContent>
                  <w:p w:rsidR="00203D05" w:rsidRPr="00B17C68" w:rsidRDefault="00203D05" w:rsidP="00383B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Shisha</w:t>
                    </w: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tolali</w:t>
                    </w: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konsentrator</w:t>
                    </w:r>
                  </w:p>
                  <w:p w:rsidR="00203D05" w:rsidRPr="00B17C68" w:rsidRDefault="00203D05" w:rsidP="00383B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  <w:p w:rsidR="00203D05" w:rsidRPr="00383B5C" w:rsidRDefault="00203D05" w:rsidP="00383B5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TX RX  TX RX  TX RX</w:t>
                    </w:r>
                  </w:p>
                </w:txbxContent>
              </v:textbox>
            </v:rect>
            <v:group id="_x0000_s1700" style="position:absolute;left:7281;top:11648;width:227;height:170" coordorigin="7233,11912" coordsize="276,221" o:regroupid="15">
              <v:rect id="_x0000_s1698" style="position:absolute;left:7233;top:11912;width:276;height:113"/>
              <v:rect id="_x0000_s1699" style="position:absolute;left:7281;top:12020;width:170;height:113"/>
            </v:group>
            <v:group id="_x0000_s1701" style="position:absolute;left:7648;top:11648;width:227;height:170" coordorigin="7233,11912" coordsize="276,221" o:regroupid="15">
              <v:rect id="_x0000_s1702" style="position:absolute;left:7233;top:11912;width:276;height:113"/>
              <v:rect id="_x0000_s1703" style="position:absolute;left:7281;top:12020;width:170;height:113"/>
            </v:group>
            <v:group id="_x0000_s1704" style="position:absolute;left:8103;top:11648;width:227;height:170" coordorigin="7233,11912" coordsize="276,221" o:regroupid="15">
              <v:rect id="_x0000_s1705" style="position:absolute;left:7233;top:11912;width:276;height:113"/>
              <v:rect id="_x0000_s1706" style="position:absolute;left:7281;top:12020;width:170;height:113"/>
            </v:group>
            <v:group id="_x0000_s1707" style="position:absolute;left:8470;top:11648;width:227;height:170" coordorigin="7233,11912" coordsize="276,221" o:regroupid="15">
              <v:rect id="_x0000_s1708" style="position:absolute;left:7233;top:11912;width:276;height:113"/>
              <v:rect id="_x0000_s1709" style="position:absolute;left:7281;top:12020;width:170;height:113"/>
            </v:group>
            <v:group id="_x0000_s1710" style="position:absolute;left:8919;top:11648;width:227;height:170" coordorigin="7233,11912" coordsize="276,221" o:regroupid="15">
              <v:rect id="_x0000_s1711" style="position:absolute;left:7233;top:11912;width:276;height:113"/>
              <v:rect id="_x0000_s1712" style="position:absolute;left:7281;top:12020;width:170;height:113"/>
            </v:group>
            <v:group id="_x0000_s1713" style="position:absolute;left:9286;top:11648;width:227;height:170" coordorigin="7233,11912" coordsize="276,221" o:regroupid="15">
              <v:rect id="_x0000_s1714" style="position:absolute;left:7233;top:11912;width:276;height:113"/>
              <v:rect id="_x0000_s1715" style="position:absolute;left:7281;top:12020;width:170;height:113"/>
            </v:group>
            <v:rect id="_x0000_s1716" style="position:absolute;left:6348;top:13061;width:1826;height:737;v-text-anchor:middle" o:regroupid="15">
              <v:textbox>
                <w:txbxContent>
                  <w:p w:rsidR="00203D05" w:rsidRPr="00383B5C" w:rsidRDefault="00203D05" w:rsidP="00383B5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FOMAU</w:t>
                    </w:r>
                  </w:p>
                </w:txbxContent>
              </v:textbox>
            </v:rect>
            <v:rect id="_x0000_s1717" style="position:absolute;left:7756;top:13049;width:386;height:393;v-text-anchor:middle" o:regroupid="15" filled="f" stroked="f">
              <v:textbox inset="0,0,0,0">
                <w:txbxContent>
                  <w:p w:rsidR="00203D05" w:rsidRPr="00383B5C" w:rsidRDefault="00203D05" w:rsidP="00383B5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</w:t>
                    </w:r>
                  </w:p>
                </w:txbxContent>
              </v:textbox>
            </v:rect>
            <v:rect id="_x0000_s1718" style="position:absolute;left:7788;top:13405;width:386;height:393;v-text-anchor:middle" o:regroupid="15" filled="f" stroked="f">
              <v:textbox inset="0,0,0,0">
                <w:txbxContent>
                  <w:p w:rsidR="00203D05" w:rsidRPr="00383B5C" w:rsidRDefault="00203D05" w:rsidP="00383B5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RX</w:t>
                    </w:r>
                  </w:p>
                </w:txbxContent>
              </v:textbox>
            </v:rect>
            <v:group id="_x0000_s1719" style="position:absolute;left:8113;top:13191;width:227;height:113;rotation:270" coordorigin="7233,11912" coordsize="276,221" o:regroupid="15">
              <v:rect id="_x0000_s1720" style="position:absolute;left:7233;top:11912;width:276;height:113"/>
              <v:rect id="_x0000_s1721" style="position:absolute;left:7281;top:12020;width:170;height:113"/>
            </v:group>
            <v:group id="_x0000_s1722" style="position:absolute;left:8113;top:13539;width:227;height:113;rotation:270" coordorigin="7233,11912" coordsize="276,221" o:regroupid="15">
              <v:rect id="_x0000_s1723" style="position:absolute;left:7233;top:11912;width:276;height:113"/>
              <v:rect id="_x0000_s1724" style="position:absolute;left:7281;top:12020;width:170;height:113"/>
            </v:group>
            <v:group id="_x0000_s1725" style="position:absolute;left:6118;top:13343;width:283;height:170;rotation:90" coordorigin="7233,11912" coordsize="276,221" o:regroupid="15">
              <v:rect id="_x0000_s1726" style="position:absolute;left:7233;top:11912;width:276;height:113"/>
              <v:rect id="_x0000_s1727" style="position:absolute;left:7281;top:12020;width:170;height:113"/>
            </v:group>
            <v:group id="_x0000_s1731" style="position:absolute;left:4653;top:11648;width:1507;height:1760" coordorigin="4653,11912" coordsize="1507,1760" o:regroupid="15">
              <v:shape id="_x0000_s1728" type="#_x0000_t32" style="position:absolute;left:4653;top:11912;width:600;height:0" o:connectortype="straight" strokeweight="1.5pt"/>
              <v:shape id="_x0000_s1729" type="#_x0000_t32" style="position:absolute;left:5253;top:11912;width:0;height:1757" o:connectortype="straight" strokeweight="1.5pt"/>
              <v:shape id="_x0000_s1730" type="#_x0000_t32" style="position:absolute;left:5253;top:13672;width:907;height:0" o:connectortype="straight" strokeweight="1.5pt"/>
            </v:group>
            <v:shape id="_x0000_s1732" type="#_x0000_t32" style="position:absolute;left:7396;top:11818;width:0;height:866" o:connectortype="straight" o:regroupid="15" strokeweight="1.5pt"/>
            <v:shape id="_x0000_s1733" type="#_x0000_t32" style="position:absolute;left:7396;top:12684;width:1929;height:0" o:connectortype="straight" o:regroupid="15" strokeweight="1.5pt"/>
            <v:shape id="_x0000_s1734" type="#_x0000_t32" style="position:absolute;left:7756;top:11818;width:0;height:454" o:connectortype="straight" o:regroupid="15" strokeweight="1.5pt"/>
            <v:shape id="_x0000_s1735" type="#_x0000_t32" style="position:absolute;left:7756;top:12272;width:2381;height:0" o:connectortype="straight" o:regroupid="15" strokeweight="1.5pt"/>
            <v:shape id="_x0000_s1736" type="#_x0000_t32" style="position:absolute;left:9325;top:12684;width:0;height:567" o:connectortype="straight" o:regroupid="15" strokeweight="1.5pt"/>
            <v:shape id="_x0000_s1737" type="#_x0000_t32" style="position:absolute;left:8283;top:13250;width:1042;height:0" o:connectortype="straight" o:regroupid="15" strokeweight="1.5pt"/>
            <v:shape id="_x0000_s1738" type="#_x0000_t32" style="position:absolute;left:10118;top:12274;width:0;height:1304" o:connectortype="straight" o:regroupid="15" strokeweight="1.5pt"/>
            <v:shape id="_x0000_s1739" type="#_x0000_t32" style="position:absolute;left:8283;top:13593;width:1843;height:0" o:connectortype="straight" o:regroupid="15" strokeweight="1.5pt"/>
            <v:rect id="_x0000_s1740" style="position:absolute;left:7460;top:12316;width:2628;height:368" o:regroupid="15" filled="f" stroked="f">
              <v:textbox inset=".5mm,.3mm,.5mm,.3mm">
                <w:txbxContent>
                  <w:p w:rsidR="00203D05" w:rsidRPr="00147CE8" w:rsidRDefault="00203D05" w:rsidP="00147CE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Shisha tolali kabellar</w:t>
                    </w:r>
                  </w:p>
                </w:txbxContent>
              </v:textbox>
            </v:rect>
            <v:shape id="_x0000_s1741" type="#_x0000_t32" style="position:absolute;left:4653;top:10991;width:128;height:348;flip:x" o:connectortype="straight" o:regroupid="15">
              <v:stroke endarrow="block"/>
            </v:shape>
            <v:shape id="_x0000_s1742" type="#_x0000_t32" style="position:absolute;left:5553;top:10991;width:607;height:2143" o:connectortype="straight" o:regroupid="15">
              <v:stroke endarrow="block"/>
            </v:shape>
            <v:rect id="_x0000_s1743" style="position:absolute;left:2640;top:10638;width:3621;height:403" o:regroupid="15" filled="f" stroked="f">
              <v:textbox inset=".5mm,.3mm,.5mm,.3mm">
                <w:txbxContent>
                  <w:p w:rsidR="00203D05" w:rsidRPr="00147CE8" w:rsidRDefault="00203D05" w:rsidP="00147CE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15 ta kontakli </w:t>
                    </w:r>
                    <w:r w:rsidRPr="00147CE8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AUI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razyemlar</w:t>
                    </w:r>
                  </w:p>
                </w:txbxContent>
              </v:textbox>
            </v:rect>
            <v:rect id="_x0000_s1745" style="position:absolute;left:3431;top:13510;width:2456;height:403" filled="f" stroked="f">
              <v:textbox inset=".5mm,.3mm,.5mm,.3mm">
                <w:txbxContent>
                  <w:p w:rsidR="00203D05" w:rsidRPr="00147CE8" w:rsidRDefault="00203D05" w:rsidP="00147CE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Transiverli 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bel</w:t>
                    </w:r>
                  </w:p>
                </w:txbxContent>
              </v:textbox>
            </v:rect>
          </v:group>
        </w:pict>
      </w:r>
    </w:p>
    <w:p w:rsidR="00147CE8" w:rsidRDefault="00147CE8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47CE8" w:rsidRPr="00147CE8" w:rsidRDefault="00147CE8" w:rsidP="00203D05">
      <w:pPr>
        <w:spacing w:after="0" w:line="360" w:lineRule="auto"/>
        <w:ind w:firstLine="709"/>
        <w:rPr>
          <w:lang w:val="uz-Cyrl-UZ"/>
        </w:rPr>
      </w:pPr>
    </w:p>
    <w:p w:rsidR="00147CE8" w:rsidRPr="00147CE8" w:rsidRDefault="00147CE8" w:rsidP="00203D05">
      <w:pPr>
        <w:spacing w:after="0" w:line="360" w:lineRule="auto"/>
        <w:ind w:firstLine="709"/>
        <w:rPr>
          <w:lang w:val="uz-Cyrl-UZ"/>
        </w:rPr>
      </w:pPr>
    </w:p>
    <w:p w:rsidR="00147CE8" w:rsidRPr="00147CE8" w:rsidRDefault="00147CE8" w:rsidP="00203D05">
      <w:pPr>
        <w:spacing w:after="0" w:line="360" w:lineRule="auto"/>
        <w:ind w:firstLine="709"/>
        <w:rPr>
          <w:lang w:val="uz-Cyrl-UZ"/>
        </w:rPr>
      </w:pPr>
    </w:p>
    <w:p w:rsidR="00147CE8" w:rsidRPr="00147CE8" w:rsidRDefault="00147CE8" w:rsidP="00203D05">
      <w:pPr>
        <w:spacing w:after="0" w:line="360" w:lineRule="auto"/>
        <w:ind w:firstLine="709"/>
        <w:rPr>
          <w:lang w:val="uz-Cyrl-UZ"/>
        </w:rPr>
      </w:pPr>
    </w:p>
    <w:p w:rsidR="00147CE8" w:rsidRDefault="00147CE8" w:rsidP="00203D05">
      <w:pPr>
        <w:spacing w:after="0" w:line="360" w:lineRule="auto"/>
        <w:ind w:firstLine="709"/>
        <w:rPr>
          <w:lang w:val="uz-Cyrl-UZ"/>
        </w:rPr>
      </w:pPr>
    </w:p>
    <w:p w:rsidR="00C82BA7" w:rsidRDefault="00C82BA7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2BA7" w:rsidRDefault="00C82BA7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15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 10 BASE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-FL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147CE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Pr="00147CE8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8145A5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FOMAU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nomlanadi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(Fiber Optic MAU).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(MAU)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transiverining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vazifalarini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uzatish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signalini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optik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teskarisiga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jarayonida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. FOMAU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butunligini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tо‘xtagan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vaqtlarda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>). 10BASE-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uskunasidagidek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butunligini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tarqatuvchi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diodlar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“Link”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10BASE5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uskunasidagidek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AUI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25 </w:t>
      </w:r>
      <w:r>
        <w:rPr>
          <w:rFonts w:ascii="Times New Roman" w:hAnsi="Times New Roman" w:cs="Times New Roman"/>
          <w:sz w:val="28"/>
          <w:szCs w:val="28"/>
          <w:lang w:val="uz-Cyrl-UZ"/>
        </w:rPr>
        <w:t>metrdan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oshmasligi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8145A5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kabellarning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signallarni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qayta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qurilmasini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ishlatmasdan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2 </w:t>
      </w:r>
      <w:r w:rsidR="00C77AFB">
        <w:rPr>
          <w:rFonts w:ascii="Times New Roman" w:hAnsi="Times New Roman" w:cs="Times New Roman"/>
          <w:sz w:val="28"/>
          <w:szCs w:val="28"/>
          <w:lang w:val="uz-Cyrl-UZ"/>
        </w:rPr>
        <w:t>kmgacha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yetkazishi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binolarda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joylashgan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paydo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8145A5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Dastlabki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vaqtlarda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repiterlar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aloqani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qilishga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CB52AD" w:rsidRPr="00147CE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FOIRL (Fiber  Optic Inter-Repeater Link) 1980-</w:t>
      </w:r>
      <w:r>
        <w:rPr>
          <w:rFonts w:ascii="Times New Roman" w:hAnsi="Times New Roman" w:cs="Times New Roman"/>
          <w:sz w:val="28"/>
          <w:szCs w:val="28"/>
          <w:lang w:val="uz-Cyrl-UZ"/>
        </w:rPr>
        <w:t>yillarning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boshida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1000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masofadagi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repiter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oralig‘idagi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sо‘ng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E933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repiterga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10BASE-F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</w:p>
    <w:p w:rsidR="00CB52AD" w:rsidRPr="00CB52AD" w:rsidRDefault="00CB52AD" w:rsidP="00203D05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5A5">
        <w:rPr>
          <w:rFonts w:ascii="Times New Roman" w:hAnsi="Times New Roman" w:cs="Times New Roman"/>
          <w:sz w:val="28"/>
          <w:szCs w:val="28"/>
          <w:lang w:val="uz-Cyrl-UZ"/>
        </w:rPr>
        <w:t>10BASE-F</w:t>
      </w:r>
      <w:r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L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uskunasi</w:t>
      </w:r>
      <w:r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FOIRL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eski</w:t>
      </w:r>
      <w:r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о‘rnini</w:t>
      </w:r>
      <w:r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egalladi</w:t>
      </w:r>
      <w:r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tarqalgandir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aloqani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repiterlar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aloqani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repiter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aloqani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</w:rPr>
        <w:t>Maksimal</w:t>
      </w:r>
      <w:r w:rsidRPr="00CB52AD">
        <w:rPr>
          <w:rFonts w:ascii="Times New Roman" w:hAnsi="Times New Roman" w:cs="Times New Roman"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</w:rPr>
        <w:t>masofa</w:t>
      </w:r>
      <w:r w:rsidRPr="00CB52AD">
        <w:rPr>
          <w:rFonts w:ascii="Times New Roman" w:hAnsi="Times New Roman" w:cs="Times New Roman"/>
          <w:sz w:val="28"/>
          <w:szCs w:val="28"/>
        </w:rPr>
        <w:t xml:space="preserve"> 2000 </w:t>
      </w:r>
      <w:r w:rsidR="00F77C7C">
        <w:rPr>
          <w:rFonts w:ascii="Times New Roman" w:hAnsi="Times New Roman" w:cs="Times New Roman"/>
          <w:sz w:val="28"/>
          <w:szCs w:val="28"/>
        </w:rPr>
        <w:t>metrgacha</w:t>
      </w:r>
      <w:r w:rsidRPr="00CB52AD">
        <w:rPr>
          <w:rFonts w:ascii="Times New Roman" w:hAnsi="Times New Roman" w:cs="Times New Roman"/>
          <w:sz w:val="28"/>
          <w:szCs w:val="28"/>
        </w:rPr>
        <w:t>;</w:t>
      </w:r>
    </w:p>
    <w:p w:rsidR="00CB52AD" w:rsidRPr="00CB52AD" w:rsidRDefault="00CB52AD" w:rsidP="00203D05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2AD">
        <w:rPr>
          <w:rFonts w:ascii="Times New Roman" w:hAnsi="Times New Roman" w:cs="Times New Roman"/>
          <w:bCs/>
          <w:sz w:val="28"/>
          <w:szCs w:val="28"/>
        </w:rPr>
        <w:t>10BASE-F</w:t>
      </w:r>
      <w:r w:rsidR="00F77C7C">
        <w:rPr>
          <w:rFonts w:ascii="Times New Roman" w:hAnsi="Times New Roman" w:cs="Times New Roman"/>
          <w:bCs/>
          <w:sz w:val="28"/>
          <w:szCs w:val="28"/>
        </w:rPr>
        <w:t>V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tarmoq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bо‘lagi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repiterli</w:t>
      </w:r>
      <w:r w:rsidR="00E9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taqsimlangan</w:t>
      </w:r>
      <w:r w:rsidR="00E9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asos</w:t>
      </w:r>
      <w:r w:rsidR="00E9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tizim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AF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bCs/>
          <w:sz w:val="28"/>
          <w:szCs w:val="28"/>
        </w:rPr>
        <w:t>osil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qilish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maqsadida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bir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necha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repiterlar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о‘rtasida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axborotni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sinxron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almashish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uchun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foydalaniladi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7C7C">
        <w:rPr>
          <w:rFonts w:ascii="Times New Roman" w:hAnsi="Times New Roman" w:cs="Times New Roman"/>
          <w:bCs/>
          <w:sz w:val="28"/>
          <w:szCs w:val="28"/>
        </w:rPr>
        <w:t>maksimal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uzunligi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2000 </w:t>
      </w:r>
      <w:r w:rsidR="00F77C7C">
        <w:rPr>
          <w:rFonts w:ascii="Times New Roman" w:hAnsi="Times New Roman" w:cs="Times New Roman"/>
          <w:bCs/>
          <w:sz w:val="28"/>
          <w:szCs w:val="28"/>
        </w:rPr>
        <w:t>metr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7C7C">
        <w:rPr>
          <w:rFonts w:ascii="Times New Roman" w:hAnsi="Times New Roman" w:cs="Times New Roman"/>
          <w:bCs/>
          <w:sz w:val="28"/>
          <w:szCs w:val="28"/>
        </w:rPr>
        <w:t>bu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uskuna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keng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miqyosda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tarqala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olmadi</w:t>
      </w:r>
      <w:r w:rsidRPr="00CB52AD">
        <w:rPr>
          <w:rFonts w:ascii="Times New Roman" w:hAnsi="Times New Roman" w:cs="Times New Roman"/>
          <w:bCs/>
          <w:sz w:val="28"/>
          <w:szCs w:val="28"/>
        </w:rPr>
        <w:t>;</w:t>
      </w:r>
    </w:p>
    <w:p w:rsidR="00CB52AD" w:rsidRPr="00CB52AD" w:rsidRDefault="00CB52AD" w:rsidP="00203D05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350">
        <w:rPr>
          <w:rFonts w:ascii="Times New Roman" w:hAnsi="Times New Roman" w:cs="Times New Roman"/>
          <w:bCs/>
          <w:sz w:val="28"/>
          <w:szCs w:val="28"/>
        </w:rPr>
        <w:t>10BASE-F</w:t>
      </w:r>
      <w:r w:rsidR="00F77C7C">
        <w:rPr>
          <w:rFonts w:ascii="Times New Roman" w:hAnsi="Times New Roman" w:cs="Times New Roman"/>
          <w:bCs/>
          <w:sz w:val="28"/>
          <w:szCs w:val="28"/>
        </w:rPr>
        <w:t>R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tarmoq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bо‘lagi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- 33 </w:t>
      </w:r>
      <w:r w:rsidR="00F77C7C">
        <w:rPr>
          <w:rFonts w:ascii="Times New Roman" w:hAnsi="Times New Roman" w:cs="Times New Roman"/>
          <w:bCs/>
          <w:sz w:val="28"/>
          <w:szCs w:val="28"/>
        </w:rPr>
        <w:t>tagacha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kompyuterni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repiter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ishlatmasdan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 w:rsidR="00F77C7C">
        <w:rPr>
          <w:rFonts w:ascii="Times New Roman" w:hAnsi="Times New Roman" w:cs="Times New Roman"/>
          <w:bCs/>
          <w:sz w:val="28"/>
          <w:szCs w:val="28"/>
        </w:rPr>
        <w:t>passiv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yulduz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="00F77C7C">
        <w:rPr>
          <w:rFonts w:ascii="Times New Roman" w:hAnsi="Times New Roman" w:cs="Times New Roman"/>
          <w:bCs/>
          <w:sz w:val="28"/>
          <w:szCs w:val="28"/>
        </w:rPr>
        <w:t>topologiyasiga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birlashtirish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uchun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mо‘ljallangan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77C7C">
        <w:rPr>
          <w:rFonts w:ascii="Times New Roman" w:hAnsi="Times New Roman" w:cs="Times New Roman"/>
          <w:bCs/>
          <w:sz w:val="28"/>
          <w:szCs w:val="28"/>
        </w:rPr>
        <w:t>buning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uchun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maxsus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optik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taqsimlagichlar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77C7C">
        <w:rPr>
          <w:rFonts w:ascii="Times New Roman" w:hAnsi="Times New Roman" w:cs="Times New Roman"/>
          <w:bCs/>
          <w:sz w:val="28"/>
          <w:szCs w:val="28"/>
        </w:rPr>
        <w:t>razvetvitel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77C7C">
        <w:rPr>
          <w:rFonts w:ascii="Times New Roman" w:hAnsi="Times New Roman" w:cs="Times New Roman"/>
          <w:bCs/>
          <w:sz w:val="28"/>
          <w:szCs w:val="28"/>
        </w:rPr>
        <w:t>ishlatiladi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F77C7C">
        <w:rPr>
          <w:rFonts w:ascii="Times New Roman" w:hAnsi="Times New Roman" w:cs="Times New Roman"/>
          <w:bCs/>
          <w:sz w:val="28"/>
          <w:szCs w:val="28"/>
        </w:rPr>
        <w:t>Kompyuterdan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taqsimlagichgacha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bо‘lgan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eng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uzun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masofa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500 </w:t>
      </w:r>
      <w:r w:rsidR="00F77C7C">
        <w:rPr>
          <w:rFonts w:ascii="Times New Roman" w:hAnsi="Times New Roman" w:cs="Times New Roman"/>
          <w:bCs/>
          <w:sz w:val="28"/>
          <w:szCs w:val="28"/>
        </w:rPr>
        <w:t>m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C7C">
        <w:rPr>
          <w:rFonts w:ascii="Times New Roman" w:hAnsi="Times New Roman" w:cs="Times New Roman"/>
          <w:bCs/>
          <w:sz w:val="28"/>
          <w:szCs w:val="28"/>
        </w:rPr>
        <w:t>Ruxsat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etilgan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uzunlikni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lastRenderedPageBreak/>
        <w:t>bunchalik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kamayish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sababi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7C7C">
        <w:rPr>
          <w:rFonts w:ascii="Times New Roman" w:hAnsi="Times New Roman" w:cs="Times New Roman"/>
          <w:bCs/>
          <w:sz w:val="28"/>
          <w:szCs w:val="28"/>
        </w:rPr>
        <w:t>signalni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taqsimlagichda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kuchli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sо‘nishidir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C7C">
        <w:rPr>
          <w:rFonts w:ascii="Times New Roman" w:hAnsi="Times New Roman" w:cs="Times New Roman"/>
          <w:bCs/>
          <w:sz w:val="28"/>
          <w:szCs w:val="28"/>
        </w:rPr>
        <w:t>Bu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tarmoq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bо‘lagining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turi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AF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bCs/>
          <w:sz w:val="28"/>
          <w:szCs w:val="28"/>
        </w:rPr>
        <w:t>am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keng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tarqala</w:t>
      </w:r>
      <w:r w:rsidRPr="00CB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</w:rPr>
        <w:t>olmadi</w:t>
      </w:r>
      <w:r w:rsidRPr="00CB52AD">
        <w:rPr>
          <w:rFonts w:ascii="Times New Roman" w:hAnsi="Times New Roman" w:cs="Times New Roman"/>
          <w:bCs/>
          <w:sz w:val="28"/>
          <w:szCs w:val="28"/>
        </w:rPr>
        <w:t>.</w:t>
      </w:r>
    </w:p>
    <w:p w:rsidR="00CB52AD" w:rsidRPr="00147CE8" w:rsidRDefault="00E93350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10BASE-FL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standart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shisha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tolali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ikkala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uchida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shisha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tola</w:t>
      </w:r>
      <w:r w:rsidR="00CB52AD"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="00CB52AD"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mо‘ljallangan</w:t>
      </w:r>
      <w:r w:rsidR="00CB52AD"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abonentli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S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–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razyemi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bо‘lishi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kerak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>16-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chizmada</w:t>
      </w:r>
      <w:r w:rsidR="00CB52AD"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kо‘rsatilgan</w:t>
      </w:r>
      <w:r w:rsidR="00CB52AD"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BF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O</w:t>
      </w:r>
      <w:r w:rsidR="00CB52AD"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S/2.5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standartli</w:t>
      </w:r>
      <w:r w:rsidR="00CB52AD"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Bu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razyemni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transiver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yoki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konsentratorga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ulash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>10BASE2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tarmoqdagi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BNC-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razyemini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ulashdan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murakkab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emas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shuningdek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RJ-45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singari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foydalaniladigan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SC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ishlatiladi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SC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odatda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ikkita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mо‘ljallab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ikkitadan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bCs/>
          <w:sz w:val="28"/>
          <w:szCs w:val="28"/>
          <w:lang w:val="uz-Cyrl-UZ"/>
        </w:rPr>
        <w:t>ma</w:t>
      </w:r>
      <w:r w:rsidR="00C77AFB" w:rsidRPr="00C77AFB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kamlangan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bо‘ladi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 w:rsidR="00823D54">
        <w:rPr>
          <w:rFonts w:ascii="Times New Roman" w:hAnsi="Times New Roman" w:cs="Times New Roman"/>
          <w:bCs/>
          <w:sz w:val="28"/>
          <w:szCs w:val="28"/>
          <w:lang w:val="uz-Cyrl-UZ"/>
        </w:rPr>
        <w:t>17-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chizma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). SC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razyemlariga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о‘xshash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о‘rnatiladigan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MIC FDDI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razyemlari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am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mavjud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Qurilmalar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xarid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qilinganda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albatta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razyemlarni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tomonidagisi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transiver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yoki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konsentratorlarda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о‘rnatilgan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razyemlarga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mos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tushishiga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e’tiborni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qaratish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lozim</w:t>
      </w:r>
      <w:r w:rsidR="00CB52AD" w:rsidRPr="008145A5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CB52AD" w:rsidRPr="00CB52AD" w:rsidRDefault="00CB52A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B52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8060" cy="205295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AD" w:rsidRPr="00230CCB" w:rsidRDefault="0076717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16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0B07C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0B07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razyemi</w:t>
      </w:r>
    </w:p>
    <w:p w:rsidR="00203D05" w:rsidRPr="00230CCB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52AD" w:rsidRPr="00290AF0" w:rsidRDefault="00290AF0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Standartga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binoan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10BASE-FL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uskunasida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multimodli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850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nm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tо‘lqin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uzunlikdagi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yorug‘lik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ishlatiladi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lekin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yaqin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kelajakda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bir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modli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kabelga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о‘tish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ehtimoli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yо‘q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emas</w:t>
      </w:r>
      <w:r w:rsidRPr="00147CE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Segmentda (kabel va razyemlarda) jami optik y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‘qotish 12,5 dB dan oshmasligi kerak. Bunda kabelning 1 km qismiga y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‘qolish 4-5 dB atrofida b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‘ladi , razyemdagi y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‘qolish esa – 0,5 dan 2,0 dB atrofida b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‘ladi (bu kattalik razyem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77AFB">
        <w:rPr>
          <w:rFonts w:ascii="Times New Roman" w:hAnsi="Times New Roman" w:cs="Times New Roman"/>
          <w:bCs/>
          <w:sz w:val="28"/>
          <w:szCs w:val="28"/>
          <w:lang w:val="en-US"/>
        </w:rPr>
        <w:t>‘rnatilishiga juda h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am bog‘liqdir). Y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‘qotishning faqat shu kattaliklarida aloqani ravon ta’minlashga kafolat beriladi. Amalda tavakkal qilmaslik uchun kabel uzunligini ruxsat etilgan uzunligidan 10% kam olib ishlatish yaxshi natija beradi.</w:t>
      </w:r>
    </w:p>
    <w:p w:rsidR="00147CE8" w:rsidRDefault="00CB52A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11078" cy="2382331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078" cy="23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AD" w:rsidRDefault="0076717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823D54">
        <w:rPr>
          <w:rFonts w:ascii="Times New Roman" w:hAnsi="Times New Roman" w:cs="Times New Roman"/>
          <w:sz w:val="28"/>
          <w:szCs w:val="28"/>
          <w:lang w:val="uz-Cyrl-UZ"/>
        </w:rPr>
        <w:t xml:space="preserve">17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0B07C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0B07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razyemi</w:t>
      </w:r>
      <w:r w:rsidR="00147CE8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ikkitali</w:t>
      </w:r>
      <w:r w:rsidR="00147CE8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203D05" w:rsidRPr="00147CE8" w:rsidRDefault="00203D05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A79C9" w:rsidRPr="00290AF0" w:rsidRDefault="0076717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 w:rsidR="00F24014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1</w:t>
      </w:r>
      <w:r w:rsidR="00F24014">
        <w:rPr>
          <w:rFonts w:ascii="Times New Roman" w:hAnsi="Times New Roman" w:cs="Times New Roman"/>
          <w:bCs/>
          <w:sz w:val="28"/>
          <w:szCs w:val="28"/>
          <w:lang w:val="uz-Cyrl-UZ"/>
        </w:rPr>
        <w:t>8</w:t>
      </w:r>
      <w:r w:rsidR="00F24014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chizma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da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kompyuterlarni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“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passiv</w:t>
      </w:r>
      <w:r w:rsidR="00F50DC9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yulduz</w:t>
      </w:r>
      <w:r w:rsidR="00F50DC9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”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topologiyasida</w:t>
      </w:r>
      <w:r w:rsidR="00F50DC9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shisha</w:t>
      </w:r>
      <w:r w:rsidR="00F50DC9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tolali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yordamida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ulashga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misol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7C7C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keltirilgan</w:t>
      </w:r>
      <w:r w:rsidR="00CB52AD" w:rsidRPr="00290AF0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147CE8" w:rsidRPr="00147CE8" w:rsidRDefault="008E5DBA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group id="_x0000_s1877" style="position:absolute;left:0;text-align:left;margin-left:12.85pt;margin-top:5.65pt;width:450.95pt;height:286.6pt;z-index:252529664" coordorigin="1958,1970" coordsize="9019,5732">
            <v:rect id="_x0000_s1751" style="position:absolute;left:4971;top:1970;width:2764;height:1253" o:regroupid="16">
              <v:textbox inset=".5mm,,.5mm">
                <w:txbxContent>
                  <w:p w:rsidR="00203D05" w:rsidRPr="00B17C68" w:rsidRDefault="00203D05" w:rsidP="00147CE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Shisha</w:t>
                    </w: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tolali</w:t>
                    </w: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konsentrator</w:t>
                    </w:r>
                  </w:p>
                  <w:p w:rsidR="00203D05" w:rsidRPr="00B17C68" w:rsidRDefault="00203D05" w:rsidP="00147CE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  <w:p w:rsidR="00203D05" w:rsidRPr="00383B5C" w:rsidRDefault="00203D05" w:rsidP="00147CE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TX RX  TX RX  TX RX</w:t>
                    </w:r>
                  </w:p>
                </w:txbxContent>
              </v:textbox>
            </v:rect>
            <v:group id="_x0000_s1752" style="position:absolute;left:5259;top:3223;width:227;height:170" coordorigin="7233,11912" coordsize="276,221" o:regroupid="16">
              <v:rect id="_x0000_s1753" style="position:absolute;left:7233;top:11912;width:276;height:113"/>
              <v:rect id="_x0000_s1754" style="position:absolute;left:7281;top:12020;width:170;height:113"/>
            </v:group>
            <v:group id="_x0000_s1755" style="position:absolute;left:5626;top:3223;width:227;height:170" coordorigin="7233,11912" coordsize="276,221" o:regroupid="16">
              <v:rect id="_x0000_s1756" style="position:absolute;left:7233;top:11912;width:276;height:113"/>
              <v:rect id="_x0000_s1757" style="position:absolute;left:7281;top:12020;width:170;height:113"/>
            </v:group>
            <v:group id="_x0000_s1758" style="position:absolute;left:6081;top:3223;width:227;height:170" coordorigin="7233,11912" coordsize="276,221" o:regroupid="16">
              <v:rect id="_x0000_s1759" style="position:absolute;left:7233;top:11912;width:276;height:113"/>
              <v:rect id="_x0000_s1760" style="position:absolute;left:7281;top:12020;width:170;height:113"/>
            </v:group>
            <v:group id="_x0000_s1761" style="position:absolute;left:6448;top:3223;width:227;height:170" coordorigin="7233,11912" coordsize="276,221" o:regroupid="16">
              <v:rect id="_x0000_s1762" style="position:absolute;left:7233;top:11912;width:276;height:113"/>
              <v:rect id="_x0000_s1763" style="position:absolute;left:7281;top:12020;width:170;height:113"/>
            </v:group>
            <v:group id="_x0000_s1764" style="position:absolute;left:6897;top:3223;width:227;height:170" coordorigin="7233,11912" coordsize="276,221" o:regroupid="16">
              <v:rect id="_x0000_s1765" style="position:absolute;left:7233;top:11912;width:276;height:113"/>
              <v:rect id="_x0000_s1766" style="position:absolute;left:7281;top:12020;width:170;height:113"/>
            </v:group>
            <v:group id="_x0000_s1767" style="position:absolute;left:7264;top:3223;width:227;height:170" coordorigin="7233,11912" coordsize="276,221" o:regroupid="16">
              <v:rect id="_x0000_s1768" style="position:absolute;left:7233;top:11912;width:276;height:113"/>
              <v:rect id="_x0000_s1769" style="position:absolute;left:7281;top:12020;width:170;height:113"/>
            </v:group>
            <v:shape id="_x0000_s1786" type="#_x0000_t32" style="position:absolute;left:5362;top:3393;width:0;height:866" o:connectortype="straight" o:regroupid="16" strokeweight="1.5pt"/>
            <v:shape id="_x0000_s1788" type="#_x0000_t32" style="position:absolute;left:5734;top:3393;width:0;height:1406" o:connectortype="straight" o:regroupid="16" strokeweight="1.5pt"/>
            <v:group id="_x0000_s1807" style="position:absolute;left:1958;top:5403;width:2521;height:2299" coordorigin="2120,2815" coordsize="2521,2299">
              <v:rect id="_x0000_s1770" style="position:absolute;left:2706;top:4377;width:1826;height:737;v-text-anchor:middle" o:regroupid="16">
                <v:textbox>
                  <w:txbxContent>
                    <w:p w:rsidR="00203D05" w:rsidRPr="00383B5C" w:rsidRDefault="00203D05" w:rsidP="00147C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83B5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FOMAU</w:t>
                      </w:r>
                    </w:p>
                  </w:txbxContent>
                </v:textbox>
              </v:rect>
              <v:rect id="_x0000_s1771" style="position:absolute;left:4114;top:4365;width:386;height:393;v-text-anchor:middle" o:regroupid="16" filled="f" stroked="f">
                <v:textbox inset="0,0,0,0">
                  <w:txbxContent>
                    <w:p w:rsidR="00203D05" w:rsidRPr="00383B5C" w:rsidRDefault="00203D05" w:rsidP="00147C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TX</w:t>
                      </w:r>
                    </w:p>
                  </w:txbxContent>
                </v:textbox>
              </v:rect>
              <v:rect id="_x0000_s1772" style="position:absolute;left:4146;top:4721;width:386;height:393;v-text-anchor:middle" o:regroupid="16" filled="f" stroked="f">
                <v:textbox inset="0,0,0,0">
                  <w:txbxContent>
                    <w:p w:rsidR="00203D05" w:rsidRPr="00383B5C" w:rsidRDefault="00203D05" w:rsidP="00147C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RX</w:t>
                      </w:r>
                    </w:p>
                  </w:txbxContent>
                </v:textbox>
              </v:rect>
              <v:group id="_x0000_s1773" style="position:absolute;left:4471;top:4507;width:227;height:113;rotation:270" coordorigin="7233,11912" coordsize="276,221" o:regroupid="16">
                <v:rect id="_x0000_s1774" style="position:absolute;left:7233;top:11912;width:276;height:113"/>
                <v:rect id="_x0000_s1775" style="position:absolute;left:7281;top:12020;width:170;height:113"/>
              </v:group>
              <v:group id="_x0000_s1776" style="position:absolute;left:4471;top:4855;width:227;height:113;rotation:270" coordorigin="7233,11912" coordsize="276,221" o:regroupid="16">
                <v:rect id="_x0000_s1777" style="position:absolute;left:7233;top:11912;width:276;height:113"/>
                <v:rect id="_x0000_s1778" style="position:absolute;left:7281;top:12020;width:170;height:113"/>
              </v:group>
              <v:group id="_x0000_s1779" style="position:absolute;left:2476;top:4659;width:283;height:170;rotation:90" coordorigin="7233,11912" coordsize="276,221" o:regroupid="16">
                <v:rect id="_x0000_s1780" style="position:absolute;left:7233;top:11912;width:276;height:113"/>
                <v:rect id="_x0000_s1781" style="position:absolute;left:7281;top:12020;width:170;height:113"/>
              </v:group>
              <v:shape id="_x0000_s1783" type="#_x0000_t32" style="position:absolute;left:2120;top:4089;width:2211;height:0" o:connectortype="straight" o:regroupid="17" strokeweight="1.5pt"/>
              <v:shape id="_x0000_s1784" type="#_x0000_t32" style="position:absolute;left:2120;top:4089;width:1;height:640" o:connectortype="straight" o:regroupid="17" strokeweight="1.5pt"/>
              <v:shape id="_x0000_s1785" type="#_x0000_t32" style="position:absolute;left:2120;top:4724;width:398;height:1" o:connectortype="straight" o:regroupid="17" strokeweight="1.5pt"/>
              <v:group id="_x0000_s1800" style="position:absolute;left:2721;top:2815;width:1477;height:1098" coordorigin="9803,10193" coordsize="1477,1098">
                <v:rect id="_x0000_s1801" style="position:absolute;left:9803;top:10857;width:1223;height:434">
                  <v:textbox>
                    <w:txbxContent>
                      <w:p w:rsidR="00203D05" w:rsidRPr="00CA4428" w:rsidRDefault="00203D05" w:rsidP="00B24E8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Adapter</w:t>
                        </w:r>
                      </w:p>
                    </w:txbxContent>
                  </v:textbox>
                </v:rect>
                <v:shape id="_x0000_s1802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  <v:stroke joinstyle="miter"/>
                  <v:formulas/>
                  <v:path o:extrusionok="f" o:connecttype="custom" o:connectlocs="0,10800;10800,0;10800,21600;18135,10800" textboxrect="7811,2584,16359,11764"/>
                  <o:lock v:ext="edit" verticies="t"/>
                </v:shape>
                <v:rect id="_x0000_s1803" style="position:absolute;left:11026;top:10951;width:145;height:244"/>
                <v:rect id="_x0000_s1804" style="position:absolute;left:11167;top:10979;width:113;height:170"/>
              </v:group>
              <v:shape id="_x0000_s1805" type="#_x0000_t32" style="position:absolute;left:4330;top:3689;width:1;height:397" o:connectortype="straight" strokeweight="1.5pt"/>
              <v:shape id="_x0000_s1806" type="#_x0000_t32" style="position:absolute;left:4198;top:3685;width:142;height:0" o:connectortype="straight" strokeweight="1.5pt"/>
            </v:group>
            <v:group id="_x0000_s1808" style="position:absolute;left:5006;top:5403;width:2521;height:2299" coordorigin="2120,2815" coordsize="2521,2299">
              <v:rect id="_x0000_s1809" style="position:absolute;left:2706;top:4377;width:1826;height:737;v-text-anchor:middle">
                <v:textbox>
                  <w:txbxContent>
                    <w:p w:rsidR="00203D05" w:rsidRPr="00383B5C" w:rsidRDefault="00203D05" w:rsidP="00B2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83B5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FOMAU</w:t>
                      </w:r>
                    </w:p>
                  </w:txbxContent>
                </v:textbox>
              </v:rect>
              <v:rect id="_x0000_s1810" style="position:absolute;left:4114;top:4365;width:386;height:393;v-text-anchor:middle" filled="f" stroked="f">
                <v:textbox inset="0,0,0,0">
                  <w:txbxContent>
                    <w:p w:rsidR="00203D05" w:rsidRPr="00383B5C" w:rsidRDefault="00203D05" w:rsidP="00B2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TX</w:t>
                      </w:r>
                    </w:p>
                  </w:txbxContent>
                </v:textbox>
              </v:rect>
              <v:rect id="_x0000_s1811" style="position:absolute;left:4146;top:4721;width:386;height:393;v-text-anchor:middle" filled="f" stroked="f">
                <v:textbox inset="0,0,0,0">
                  <w:txbxContent>
                    <w:p w:rsidR="00203D05" w:rsidRPr="00383B5C" w:rsidRDefault="00203D05" w:rsidP="00B2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RX</w:t>
                      </w:r>
                    </w:p>
                  </w:txbxContent>
                </v:textbox>
              </v:rect>
              <v:group id="_x0000_s1812" style="position:absolute;left:4471;top:4507;width:227;height:113;rotation:270" coordorigin="7233,11912" coordsize="276,221">
                <v:rect id="_x0000_s1813" style="position:absolute;left:7233;top:11912;width:276;height:113"/>
                <v:rect id="_x0000_s1814" style="position:absolute;left:7281;top:12020;width:170;height:113"/>
              </v:group>
              <v:group id="_x0000_s1815" style="position:absolute;left:4471;top:4855;width:227;height:113;rotation:270" coordorigin="7233,11912" coordsize="276,221">
                <v:rect id="_x0000_s1816" style="position:absolute;left:7233;top:11912;width:276;height:113"/>
                <v:rect id="_x0000_s1817" style="position:absolute;left:7281;top:12020;width:170;height:113"/>
              </v:group>
              <v:group id="_x0000_s1818" style="position:absolute;left:2476;top:4659;width:283;height:170;rotation:90" coordorigin="7233,11912" coordsize="276,221">
                <v:rect id="_x0000_s1819" style="position:absolute;left:7233;top:11912;width:276;height:113"/>
                <v:rect id="_x0000_s1820" style="position:absolute;left:7281;top:12020;width:170;height:113"/>
              </v:group>
              <v:shape id="_x0000_s1821" type="#_x0000_t32" style="position:absolute;left:2120;top:4089;width:2211;height:0" o:connectortype="straight" strokeweight="1.5pt"/>
              <v:shape id="_x0000_s1822" type="#_x0000_t32" style="position:absolute;left:2120;top:4089;width:1;height:640" o:connectortype="straight" strokeweight="1.5pt"/>
              <v:shape id="_x0000_s1823" type="#_x0000_t32" style="position:absolute;left:2120;top:4724;width:398;height:1" o:connectortype="straight" strokeweight="1.5pt"/>
              <v:group id="_x0000_s1824" style="position:absolute;left:2721;top:2815;width:1477;height:1098" coordorigin="9803,10193" coordsize="1477,1098">
                <v:rect id="_x0000_s1825" style="position:absolute;left:9803;top:10857;width:1223;height:434">
                  <v:textbox>
                    <w:txbxContent>
                      <w:p w:rsidR="00203D05" w:rsidRPr="00CA4428" w:rsidRDefault="00203D05" w:rsidP="00290A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Adapter</w:t>
                        </w:r>
                      </w:p>
                      <w:p w:rsidR="00203D05" w:rsidRPr="00290AF0" w:rsidRDefault="00203D05" w:rsidP="00290AF0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826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  <v:stroke joinstyle="miter"/>
                  <v:formulas/>
                  <v:path o:extrusionok="f" o:connecttype="custom" o:connectlocs="0,10800;10800,0;10800,21600;18135,10800" textboxrect="7811,2584,16359,11764"/>
                  <o:lock v:ext="edit" verticies="t"/>
                </v:shape>
                <v:rect id="_x0000_s1827" style="position:absolute;left:11026;top:10951;width:145;height:244"/>
                <v:rect id="_x0000_s1828" style="position:absolute;left:11167;top:10979;width:113;height:170"/>
              </v:group>
              <v:shape id="_x0000_s1829" type="#_x0000_t32" style="position:absolute;left:4330;top:3689;width:1;height:397" o:connectortype="straight" strokeweight="1.5pt"/>
              <v:shape id="_x0000_s1830" type="#_x0000_t32" style="position:absolute;left:4198;top:3685;width:142;height:0" o:connectortype="straight" strokeweight="1.5pt"/>
            </v:group>
            <v:group id="_x0000_s1831" style="position:absolute;left:8102;top:5403;width:2521;height:2299" coordorigin="2120,2815" coordsize="2521,2299">
              <v:rect id="_x0000_s1832" style="position:absolute;left:2706;top:4377;width:1826;height:737;v-text-anchor:middle">
                <v:textbox>
                  <w:txbxContent>
                    <w:p w:rsidR="00203D05" w:rsidRPr="00383B5C" w:rsidRDefault="00203D05" w:rsidP="00B2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83B5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FOMAU</w:t>
                      </w:r>
                    </w:p>
                  </w:txbxContent>
                </v:textbox>
              </v:rect>
              <v:rect id="_x0000_s1833" style="position:absolute;left:4114;top:4365;width:386;height:393;v-text-anchor:middle" filled="f" stroked="f">
                <v:textbox inset="0,0,0,0">
                  <w:txbxContent>
                    <w:p w:rsidR="00203D05" w:rsidRPr="00383B5C" w:rsidRDefault="00203D05" w:rsidP="00B2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TX</w:t>
                      </w:r>
                    </w:p>
                  </w:txbxContent>
                </v:textbox>
              </v:rect>
              <v:rect id="_x0000_s1834" style="position:absolute;left:4146;top:4721;width:386;height:393;v-text-anchor:middle" filled="f" stroked="f">
                <v:textbox inset="0,0,0,0">
                  <w:txbxContent>
                    <w:p w:rsidR="00203D05" w:rsidRPr="00383B5C" w:rsidRDefault="00203D05" w:rsidP="00B24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RX</w:t>
                      </w:r>
                    </w:p>
                  </w:txbxContent>
                </v:textbox>
              </v:rect>
              <v:group id="_x0000_s1835" style="position:absolute;left:4471;top:4507;width:227;height:113;rotation:270" coordorigin="7233,11912" coordsize="276,221">
                <v:rect id="_x0000_s1836" style="position:absolute;left:7233;top:11912;width:276;height:113"/>
                <v:rect id="_x0000_s1837" style="position:absolute;left:7281;top:12020;width:170;height:113"/>
              </v:group>
              <v:group id="_x0000_s1838" style="position:absolute;left:4471;top:4855;width:227;height:113;rotation:270" coordorigin="7233,11912" coordsize="276,221">
                <v:rect id="_x0000_s1839" style="position:absolute;left:7233;top:11912;width:276;height:113"/>
                <v:rect id="_x0000_s1840" style="position:absolute;left:7281;top:12020;width:170;height:113"/>
              </v:group>
              <v:group id="_x0000_s1841" style="position:absolute;left:2476;top:4659;width:283;height:170;rotation:90" coordorigin="7233,11912" coordsize="276,221">
                <v:rect id="_x0000_s1842" style="position:absolute;left:7233;top:11912;width:276;height:113"/>
                <v:rect id="_x0000_s1843" style="position:absolute;left:7281;top:12020;width:170;height:113"/>
              </v:group>
              <v:shape id="_x0000_s1844" type="#_x0000_t32" style="position:absolute;left:2120;top:4089;width:2211;height:0" o:connectortype="straight" strokeweight="1.5pt"/>
              <v:shape id="_x0000_s1845" type="#_x0000_t32" style="position:absolute;left:2120;top:4089;width:1;height:640" o:connectortype="straight" strokeweight="1.5pt"/>
              <v:shape id="_x0000_s1846" type="#_x0000_t32" style="position:absolute;left:2120;top:4724;width:398;height:1" o:connectortype="straight" strokeweight="1.5pt"/>
              <v:group id="_x0000_s1847" style="position:absolute;left:2721;top:2815;width:1477;height:1098" coordorigin="9803,10193" coordsize="1477,1098">
                <v:rect id="_x0000_s1848" style="position:absolute;left:9803;top:10857;width:1223;height:434">
                  <v:textbox>
                    <w:txbxContent>
                      <w:p w:rsidR="00203D05" w:rsidRPr="00CA4428" w:rsidRDefault="00203D05" w:rsidP="00290A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Adapter</w:t>
                        </w:r>
                      </w:p>
                      <w:p w:rsidR="00203D05" w:rsidRPr="00290AF0" w:rsidRDefault="00203D05" w:rsidP="00290AF0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849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  <v:stroke joinstyle="miter"/>
                  <v:formulas/>
                  <v:path o:extrusionok="f" o:connecttype="custom" o:connectlocs="0,10800;10800,0;10800,21600;18135,10800" textboxrect="7811,2584,16359,11764"/>
                  <o:lock v:ext="edit" verticies="t"/>
                </v:shape>
                <v:rect id="_x0000_s1850" style="position:absolute;left:11026;top:10951;width:145;height:244"/>
                <v:rect id="_x0000_s1851" style="position:absolute;left:11167;top:10979;width:113;height:170"/>
              </v:group>
              <v:shape id="_x0000_s1852" type="#_x0000_t32" style="position:absolute;left:4330;top:3689;width:1;height:397" o:connectortype="straight" strokeweight="1.5pt"/>
              <v:shape id="_x0000_s1853" type="#_x0000_t32" style="position:absolute;left:4198;top:3685;width:142;height:0" o:connectortype="straight" strokeweight="1.5pt"/>
            </v:group>
            <v:shape id="_x0000_s1856" type="#_x0000_t32" style="position:absolute;left:4479;top:7509;width:357;height:0" o:connectortype="straight" strokeweight="1.5pt"/>
            <v:shape id="_x0000_s1858" type="#_x0000_t32" style="position:absolute;left:4479;top:7158;width:170;height:0" o:connectortype="straight" strokeweight="1.5pt"/>
            <v:shape id="_x0000_s1854" type="#_x0000_t32" style="position:absolute;left:4848;top:4259;width:510;height:0;flip:x" o:connectortype="straight" o:regroupid="19" strokeweight="1.5pt"/>
            <v:shape id="_x0000_s1855" type="#_x0000_t32" style="position:absolute;left:4848;top:4259;width:0;height:3260" o:connectortype="straight" o:regroupid="19" strokeweight="1.5pt"/>
            <v:shape id="_x0000_s1859" type="#_x0000_t32" style="position:absolute;left:4649;top:4779;width:1;height:2375" o:connectortype="straight" strokeweight="1.5pt"/>
            <v:shape id="_x0000_s1860" type="#_x0000_t32" style="position:absolute;left:4649;top:4779;width:1077;height:0;flip:x" o:connectortype="straight" strokeweight="1.5pt"/>
            <v:shape id="_x0000_s1861" type="#_x0000_t32" style="position:absolute;left:6186;top:3393;width:0;height:1406" o:connectortype="straight" strokeweight="1.5pt"/>
            <v:shape id="_x0000_s1862" type="#_x0000_t32" style="position:absolute;left:6185;top:4787;width:1502;height:0;flip:x" o:connectortype="straight" strokeweight="1.5pt"/>
            <v:shape id="_x0000_s1863" type="#_x0000_t32" style="position:absolute;left:7526;top:7158;width:170;height:0" o:connectortype="straight" strokeweight="1.5pt"/>
            <v:shape id="_x0000_s1864" type="#_x0000_t32" style="position:absolute;left:7696;top:4779;width:1;height:2375" o:connectortype="straight" strokeweight="1.5pt"/>
            <v:shape id="_x0000_s1865" type="#_x0000_t32" style="position:absolute;left:6554;top:3382;width:0;height:1191" o:connectortype="straight" strokeweight="1.5pt"/>
            <v:shape id="_x0000_s1866" type="#_x0000_t32" style="position:absolute;left:6553;top:4573;width:1304;height:0;flip:x" o:connectortype="straight" strokeweight="1.5pt"/>
            <v:shape id="_x0000_s1867" type="#_x0000_t32" style="position:absolute;left:7856;top:4578;width:1;height:2920" o:connectortype="straight" strokeweight="1.5pt"/>
            <v:shape id="_x0000_s1868" type="#_x0000_t32" style="position:absolute;left:7526;top:7494;width:340;height:0" o:connectortype="straight" strokeweight="1.5pt"/>
            <v:shape id="_x0000_s1869" type="#_x0000_t32" style="position:absolute;left:7012;top:3382;width:0;height:964" o:connectortype="straight" strokeweight="1.5pt"/>
            <v:shape id="_x0000_s1870" type="#_x0000_t32" style="position:absolute;left:7007;top:4346;width:3798;height:3;flip:x" o:connectortype="straight" strokeweight="1.5pt"/>
            <v:shape id="_x0000_s1871" type="#_x0000_t32" style="position:absolute;left:10634;top:7154;width:170;height:0" o:connectortype="straight" strokeweight="1.5pt"/>
            <v:shape id="_x0000_s1872" type="#_x0000_t32" style="position:absolute;left:10804;top:4346;width:1;height:2804" o:connectortype="straight" strokeweight="1.5pt"/>
            <v:shape id="_x0000_s1873" type="#_x0000_t32" style="position:absolute;left:10967;top:4136;width:1;height:3357" o:connectortype="straight" strokeweight="1.5pt"/>
            <v:shape id="_x0000_s1874" type="#_x0000_t32" style="position:absolute;left:10637;top:7489;width:340;height:0" o:connectortype="straight" strokeweight="1.5pt"/>
            <v:shape id="_x0000_s1875" type="#_x0000_t32" style="position:absolute;left:7362;top:4136;width:3600;height:0;flip:x" o:connectortype="straight" strokeweight="1.5pt"/>
            <v:shape id="_x0000_s1876" type="#_x0000_t32" style="position:absolute;left:7362;top:3393;width:0;height:765" o:connectortype="straight" strokeweight="1.5pt"/>
          </v:group>
        </w:pict>
      </w:r>
    </w:p>
    <w:p w:rsid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24E87" w:rsidRDefault="00B24E8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24E87" w:rsidRDefault="00B24E8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24E87" w:rsidRDefault="00B24E8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24E87" w:rsidRDefault="00B24E8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24E87" w:rsidRDefault="00B24E8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24E87" w:rsidRDefault="00B24E8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24E87" w:rsidRPr="00B24E87" w:rsidRDefault="00B24E8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2BA7" w:rsidRDefault="00C82BA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2BA7" w:rsidRDefault="00C82BA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2BA7" w:rsidRPr="00CB52AD" w:rsidRDefault="00C82BA7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203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18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 10 BASE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standarti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E450D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203D0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D05" w:rsidRPr="00CB52AD" w:rsidRDefault="00203D05" w:rsidP="00203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E450DF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Ikkita</w:t>
      </w:r>
      <w:r w:rsidR="00F50DC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kompyuterni</w:t>
      </w:r>
      <w:r w:rsidR="00F50DC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shisha</w:t>
      </w:r>
      <w:r w:rsidR="00F50DC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tolali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yordamida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ulanganda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eng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kam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qurilmalar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tо‘plami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о‘z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ichiga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quyidagi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elementlarni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CB52AD" w:rsidRPr="00E450DF">
        <w:rPr>
          <w:rFonts w:ascii="Times New Roman" w:hAnsi="Times New Roman" w:cs="Times New Roman"/>
          <w:bCs/>
          <w:sz w:val="28"/>
          <w:szCs w:val="28"/>
          <w:lang w:val="uz-Cyrl-UZ"/>
        </w:rPr>
        <w:t>:</w:t>
      </w:r>
    </w:p>
    <w:p w:rsidR="00CB52AD" w:rsidRPr="00F77C7C" w:rsidRDefault="00F77C7C" w:rsidP="00203D05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transiver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razyemlari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ikkita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tarmoq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adapterni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CB52AD" w:rsidRPr="00F77C7C" w:rsidRDefault="00F77C7C" w:rsidP="00203D05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ikkita</w:t>
      </w:r>
      <w:r w:rsidR="00F50DC9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shisha</w:t>
      </w:r>
      <w:r w:rsidR="00F50DC9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tolali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transiverni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FOMAU);</w:t>
      </w:r>
    </w:p>
    <w:p w:rsidR="00CB52AD" w:rsidRPr="00F77C7C" w:rsidRDefault="00F50DC9" w:rsidP="00203D05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razyemli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ikkita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shisha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tolali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kabelni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MIC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razyemli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A4759" w:rsidRPr="00F77C7C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Agarda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kompyuterlar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soni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ikkitadan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‘p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‘lsa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shisha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tolali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portlari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‘lgan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konsentratorlarni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ishlatish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transiver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amda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transiver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tegishli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razyemli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ikkita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shisha</w:t>
      </w:r>
      <w:r w:rsidR="00F50DC9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tolali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kabellar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ta’minlangan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‘ladi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2AD" w:rsidRPr="00F77C7C" w:rsidRDefault="00CB52A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100 BASE-TX </w:t>
      </w:r>
      <w:r w:rsidR="00F77C7C" w:rsidRPr="00F77C7C">
        <w:rPr>
          <w:rFonts w:ascii="Times New Roman" w:hAnsi="Times New Roman" w:cs="Times New Roman"/>
          <w:b/>
          <w:sz w:val="28"/>
          <w:szCs w:val="28"/>
          <w:lang w:val="en-US"/>
        </w:rPr>
        <w:t>uskunasi</w:t>
      </w:r>
      <w:r w:rsidR="00DA4759" w:rsidRPr="00F77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Kompyuterlarni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100BASE-TX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ulash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jih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atdan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10BASE-T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ulash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sistemasidan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ech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farq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qilmaydi</w:t>
      </w:r>
      <w:r w:rsidR="00F24014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>14</w:t>
      </w:r>
      <w:r w:rsidR="00F24014" w:rsidRPr="00F77C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Lekin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olda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ekranlashtirilmagan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‘ralgan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juftlik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(UTP) 5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undan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yuqori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toifadagi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kabellardan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zarur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2AD" w:rsidRPr="00CB52AD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10BASE-T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olidagidek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8-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RJ-45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(5-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) 3-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biroz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Xu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d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 BASE-T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metrdan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passiv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topologiyasi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Fast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100BASE-TX 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10BASE-T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о‘rnatilayotganda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5-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maslaxat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orasiga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transiverlar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о‘rnatilishi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77AFB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olanki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10BASE-T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100BASE-TX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uzunliklarni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cheklash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sabablari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turlidir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B52A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10BASE-T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uzunligining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 w:rsidR="00C77AFB">
        <w:rPr>
          <w:rFonts w:ascii="Times New Roman" w:hAnsi="Times New Roman" w:cs="Times New Roman"/>
          <w:sz w:val="28"/>
          <w:szCs w:val="28"/>
          <w:lang w:val="uz-Cyrl-UZ"/>
        </w:rPr>
        <w:t>metrgacha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chegaralanishining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sifati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yomonligida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aniqrog‘i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undagi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150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metrgacha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uzunligini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sifatli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ishlatilsa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 100BASE-T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uzunligining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chegaralanish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aloqasini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talablariga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kо‘ra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о‘rnatilgan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yо‘lidan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marotaba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vaqtiga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qо‘yilgan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chegara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uzunlikni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о‘zgartirib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etib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о‘tilgan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kо‘rsatgichni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segment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uzunligini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90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chegaralashni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(10%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zaxiraga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CB52AD" w:rsidRPr="00CB52AD" w:rsidRDefault="00CB52A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RJ-45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raz’mining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8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4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tasigina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3-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jadval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):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TX</w:t>
      </w:r>
      <w:r w:rsidRPr="00CB52A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+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-)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TX</w:t>
      </w:r>
      <w:r w:rsidRPr="00CB52A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+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-)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diffetensial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signallar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Standartda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ekranlangan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foydalanishni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qarshiligi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150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9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ekranlangan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DB-9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STP IBM 1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yuritiladi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>19-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), Token-Ring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tarmog‘idagi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vazifalarini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4-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jadvalda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keltirilgin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Default="00CB52AD" w:rsidP="00203D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</w:t>
      </w:r>
      <w:r w:rsidR="00C82BA7"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  <w:r w:rsidR="00203D0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Jadval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3.</w:t>
      </w:r>
    </w:p>
    <w:p w:rsidR="00C82BA7" w:rsidRDefault="00C82BA7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RJ-45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taqsimlanishi</w:t>
      </w:r>
    </w:p>
    <w:p w:rsidR="00C82BA7" w:rsidRPr="00CB52AD" w:rsidRDefault="00C82BA7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520"/>
        <w:gridCol w:w="2340"/>
      </w:tblGrid>
      <w:tr w:rsidR="00CB52AD" w:rsidRPr="001834F4" w:rsidTr="00C82BA7">
        <w:trPr>
          <w:jc w:val="center"/>
        </w:trPr>
        <w:tc>
          <w:tcPr>
            <w:tcW w:w="1980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Kontakt</w:t>
            </w:r>
          </w:p>
        </w:tc>
        <w:tc>
          <w:tcPr>
            <w:tcW w:w="2520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Vazifasi</w:t>
            </w:r>
          </w:p>
        </w:tc>
        <w:tc>
          <w:tcPr>
            <w:tcW w:w="2340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Simning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rangi</w:t>
            </w:r>
          </w:p>
        </w:tc>
      </w:tr>
      <w:tr w:rsidR="00CB52AD" w:rsidRPr="001834F4" w:rsidTr="00C82BA7">
        <w:trPr>
          <w:jc w:val="center"/>
        </w:trPr>
        <w:tc>
          <w:tcPr>
            <w:tcW w:w="1980" w:type="dxa"/>
          </w:tcPr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2520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TX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TX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RX+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RX+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</w:tc>
        <w:tc>
          <w:tcPr>
            <w:tcW w:w="2340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/ 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qovoq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Qovoq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yashil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Yashil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</w:tc>
      </w:tr>
    </w:tbl>
    <w:p w:rsidR="00C82BA7" w:rsidRDefault="00C82BA7" w:rsidP="00203D05">
      <w:pPr>
        <w:pStyle w:val="a3"/>
        <w:tabs>
          <w:tab w:val="center" w:pos="4677"/>
        </w:tabs>
        <w:spacing w:line="360" w:lineRule="auto"/>
        <w:ind w:firstLine="709"/>
        <w:rPr>
          <w:szCs w:val="28"/>
          <w:lang w:val="ru-RU"/>
        </w:rPr>
      </w:pPr>
    </w:p>
    <w:p w:rsidR="00C82BA7" w:rsidRPr="00CB52AD" w:rsidRDefault="00F77C7C" w:rsidP="00203D05">
      <w:pPr>
        <w:pStyle w:val="a3"/>
        <w:tabs>
          <w:tab w:val="center" w:pos="4677"/>
        </w:tabs>
        <w:ind w:firstLine="709"/>
        <w:jc w:val="right"/>
        <w:rPr>
          <w:szCs w:val="28"/>
        </w:rPr>
      </w:pPr>
      <w:r>
        <w:rPr>
          <w:szCs w:val="28"/>
        </w:rPr>
        <w:t>Jadval</w:t>
      </w:r>
      <w:r w:rsidR="00C82BA7">
        <w:rPr>
          <w:szCs w:val="28"/>
        </w:rPr>
        <w:t xml:space="preserve"> </w:t>
      </w:r>
      <w:r w:rsidR="0076717D">
        <w:rPr>
          <w:szCs w:val="28"/>
        </w:rPr>
        <w:t>17.</w:t>
      </w:r>
      <w:r w:rsidR="00C82BA7" w:rsidRPr="00CB52AD">
        <w:rPr>
          <w:szCs w:val="28"/>
        </w:rPr>
        <w:t>4.</w:t>
      </w:r>
    </w:p>
    <w:p w:rsidR="00CB52AD" w:rsidRDefault="00CB52AD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CB52AD">
        <w:rPr>
          <w:rFonts w:ascii="Times New Roman" w:hAnsi="Times New Roman" w:cs="Times New Roman"/>
          <w:sz w:val="28"/>
          <w:szCs w:val="28"/>
        </w:rPr>
        <w:t>9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taqsimlanishi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82BA7" w:rsidRPr="00CB52AD" w:rsidRDefault="00C82BA7" w:rsidP="0020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138"/>
        <w:gridCol w:w="2340"/>
      </w:tblGrid>
      <w:tr w:rsidR="00CB52AD" w:rsidRPr="001834F4" w:rsidTr="00C82BA7">
        <w:tc>
          <w:tcPr>
            <w:tcW w:w="1809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Kontakt</w:t>
            </w:r>
          </w:p>
        </w:tc>
        <w:tc>
          <w:tcPr>
            <w:tcW w:w="2138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Vazifasi</w:t>
            </w:r>
          </w:p>
        </w:tc>
        <w:tc>
          <w:tcPr>
            <w:tcW w:w="2340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Simning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rangi</w:t>
            </w:r>
          </w:p>
        </w:tc>
      </w:tr>
      <w:tr w:rsidR="00CB52AD" w:rsidRPr="001834F4" w:rsidTr="00C82BA7">
        <w:tc>
          <w:tcPr>
            <w:tcW w:w="1809" w:type="dxa"/>
          </w:tcPr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2138" w:type="dxa"/>
          </w:tcPr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RX+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TX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RX-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Ishlatilmaydi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TX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0" w:type="dxa"/>
          </w:tcPr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Qovoq</w:t>
            </w:r>
            <w:r w:rsidR="00CB52AD"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Qizil</w:t>
            </w: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Qora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B52AD" w:rsidRPr="001834F4" w:rsidRDefault="00F77C7C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34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Yashil</w:t>
            </w:r>
          </w:p>
          <w:p w:rsidR="00CB52AD" w:rsidRPr="001834F4" w:rsidRDefault="00CB52AD" w:rsidP="00183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57600" cy="148399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AD" w:rsidRDefault="0076717D" w:rsidP="00183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19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DB-9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razyemi</w:t>
      </w:r>
      <w:r w:rsidR="00F33F0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834F4" w:rsidRPr="00CB52AD" w:rsidRDefault="001834F4" w:rsidP="00183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97497" w:rsidRDefault="00CB52AD" w:rsidP="00203D05">
      <w:pPr>
        <w:tabs>
          <w:tab w:val="left" w:pos="851"/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100BASE-T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7AFB" w:rsidRPr="00C77AF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10BASE-T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tarmog‘idagi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>20-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Ikkita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kompyuterni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konsentratorsiz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ulash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standart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chorraxa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B52AD">
        <w:rPr>
          <w:rFonts w:ascii="Times New Roman" w:hAnsi="Times New Roman" w:cs="Times New Roman"/>
          <w:sz w:val="28"/>
          <w:szCs w:val="28"/>
          <w:lang w:val="en-US"/>
        </w:rPr>
        <w:t>crossover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perekryostniy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kabelidan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Kompyuterni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konsentratorga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ulash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F33F0A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‘g‘ri</w:t>
      </w:r>
      <w:r w:rsidR="00F33F0A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(direct,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pryamoy</w:t>
      </w:r>
      <w:r w:rsidR="00F33F0A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kabel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razyemlarining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kontaktlari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ikkinchi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razyemning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turdagi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kontaktlari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ulangan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‘lishi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Agarda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chorraxa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ulanish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konsentrator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ichiga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olingan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‘lsa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tegishli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porti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xarfi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belgilab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‘yilgan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‘lishi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‘rinib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turibdiki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yerda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A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xuddi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10 BASE-T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kabidir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2CDD" w:rsidRPr="00CB52AD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100BASE-T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layoqatligini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tekshirish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paketlarning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davomida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(FLP-Fast Link Pulse)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kо‘zda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bajaradilar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(Avto – Negotation,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avtomaticheskoye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soglasovaniya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C22CDD" w:rsidRPr="00CB52AD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100 BASE-T4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uskunasi.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100BASE-T4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uskunasining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100 BASE-T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uskunasidan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balki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ekranlashtirilmagan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oshirilishida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100BASE-T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(3,4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toifadagi). 100BASE-T4 tizimidagi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kodlashtirish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toifasidan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foydalanilganda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olanki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5-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22CDD" w:rsidRPr="00CB52AD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100BASE-T4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uskunasida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birlashtirish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, 100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BASE-TX dan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 farq qilmaydi. Kompyuterlar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passiv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bо‘yicha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uzunliklari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xolda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90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10 % </w:t>
      </w:r>
      <w:r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zaxirani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transiverlardan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A51CD" w:rsidRDefault="008E5DBA" w:rsidP="001834F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6318" style="position:absolute;left:0;text-align:left;margin-left:24.25pt;margin-top:-2.6pt;width:422.25pt;height:194.65pt;z-index:252624896" coordorigin="1707,1099" coordsize="8445,3893">
            <v:group id="_x0000_s6319" style="position:absolute;left:3836;top:1864;width:4278;height:739" coordorigin="2004,1265" coordsize="4278,739">
              <v:shape id="_x0000_s6320" type="#_x0000_t32" style="position:absolute;left:2016;top:1267;width:1077;height:0" o:connectortype="straight"/>
              <v:shape id="_x0000_s6321" type="#_x0000_t32" style="position:absolute;left:2004;top:2004;width:1077;height:0" o:connectortype="straight"/>
              <v:shape id="_x0000_s6322" type="#_x0000_t32" style="position:absolute;left:2016;top:1764;width:1077;height:0" o:connectortype="straight"/>
              <v:shape id="_x0000_s6323" type="#_x0000_t32" style="position:absolute;left:2016;top:1509;width:1077;height:0" o:connectortype="straight"/>
              <v:shape id="_x0000_s6324" type="#_x0000_t32" style="position:absolute;left:5205;top:1265;width:1077;height:0" o:connectortype="straight"/>
              <v:shape id="_x0000_s6325" type="#_x0000_t32" style="position:absolute;left:5205;top:2002;width:1077;height:0" o:connectortype="straight"/>
              <v:shape id="_x0000_s6326" type="#_x0000_t32" style="position:absolute;left:5205;top:1762;width:1077;height:0" o:connectortype="straight"/>
              <v:shape id="_x0000_s6327" type="#_x0000_t32" style="position:absolute;left:5205;top:1507;width:1077;height:0" o:connectortype="straight"/>
              <v:shape id="_x0000_s6328" type="#_x0000_t32" style="position:absolute;left:3093;top:1267;width:2112;height:483" o:connectortype="straight"/>
              <v:shape id="_x0000_s6329" type="#_x0000_t32" style="position:absolute;left:3081;top:1507;width:2112;height:483" o:connectortype="straight"/>
              <v:shape id="_x0000_s6330" type="#_x0000_t32" style="position:absolute;left:3093;top:1267;width:2112;height:495;flip:y" o:connectortype="straight"/>
              <v:shape id="_x0000_s6331" type="#_x0000_t32" style="position:absolute;left:3081;top:1509;width:2112;height:495;flip:y" o:connectortype="straight"/>
            </v:group>
            <v:rect id="_x0000_s6332" style="position:absolute;left:3176;top:1593;width:783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6333" style="position:absolute;left:8054;top:1629;width:783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6334" style="position:absolute;left:9182;top:1629;width:357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6335" style="position:absolute;left:2168;top:1593;width:357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6336" style="position:absolute;left:1716;top:1099;width:8239;height:530" filled="f" stroked="f">
              <v:textbox>
                <w:txbxContent>
                  <w:p w:rsidR="00203D05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03D05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03D05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03D05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03D05" w:rsidRPr="00C2306F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Контакт       Занжир                      Чорраха кабел                      Занжир   Контакт</w:t>
                    </w:r>
                  </w:p>
                </w:txbxContent>
              </v:textbox>
            </v:rect>
            <v:rect id="_x0000_s6337" style="position:absolute;left:3167;top:3701;width:783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6338" style="position:absolute;left:8045;top:3737;width:783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6339" style="position:absolute;left:9173;top:3737;width:357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6340" style="position:absolute;left:2159;top:3701;width:357;height:1255" filled="f" stroked="f">
              <v:textbox>
                <w:txbxContent>
                  <w:p w:rsidR="00203D05" w:rsidRPr="00861B39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6341" style="position:absolute;left:1707;top:3207;width:8445;height:530" filled="f" stroked="f">
              <v:textbox>
                <w:txbxContent>
                  <w:p w:rsidR="00203D05" w:rsidRPr="00C2306F" w:rsidRDefault="00203D05" w:rsidP="0013590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Kontakt       Zanjir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о‘g‘ri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kabel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Zanjir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Kontakt</w:t>
                    </w:r>
                  </w:p>
                </w:txbxContent>
              </v:textbox>
            </v:rect>
            <v:group id="_x0000_s6342" style="position:absolute;left:3827;top:3974;width:4287;height:737" coordorigin="3827,3974" coordsize="1089,737">
              <v:shape id="_x0000_s6343" type="#_x0000_t32" style="position:absolute;left:3839;top:3974;width:1077;height:0" o:connectortype="straight"/>
              <v:shape id="_x0000_s6344" type="#_x0000_t32" style="position:absolute;left:3827;top:4711;width:1077;height:0" o:connectortype="straight"/>
              <v:shape id="_x0000_s6345" type="#_x0000_t32" style="position:absolute;left:3839;top:4471;width:1077;height:0" o:connectortype="straight"/>
              <v:shape id="_x0000_s6346" type="#_x0000_t32" style="position:absolute;left:3839;top:4216;width:1077;height:0" o:connectortype="straight"/>
            </v:group>
          </v:group>
        </w:pict>
      </w:r>
    </w:p>
    <w:p w:rsidR="00EA51CD" w:rsidRDefault="00EA51C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497" w:rsidRDefault="00897497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497" w:rsidRPr="00897497" w:rsidRDefault="00897497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0DF" w:rsidRDefault="00E450DF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450DF" w:rsidRDefault="00E450DF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450DF" w:rsidRDefault="00E450DF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4124C" w:rsidRDefault="0004124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4124C" w:rsidRDefault="0004124C" w:rsidP="001834F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76717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20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100BASE-TX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segmentida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E450D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F77C7C" w:rsidRDefault="00CB52A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uz-Cyrl-UZ"/>
        </w:rPr>
        <w:t>100BASE-T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xolidagi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kabelini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adapterga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transiverga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konsentratorga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8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RJ-45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raz’mi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vaziyatda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razyemning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2CDD" w:rsidRPr="00C22CDD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F24014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8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kontaktidan</w:t>
      </w:r>
      <w:r w:rsidR="00F24014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F24014"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5-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jadvalda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vazifalari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A51CD" w:rsidRPr="00CB52AD" w:rsidRDefault="00F77C7C" w:rsidP="00203D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Jadval</w:t>
      </w:r>
      <w:r w:rsidR="00EA51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EA51CD" w:rsidRPr="00CB52AD">
        <w:rPr>
          <w:rFonts w:ascii="Times New Roman" w:hAnsi="Times New Roman" w:cs="Times New Roman"/>
          <w:sz w:val="28"/>
          <w:szCs w:val="28"/>
          <w:lang w:val="uz-Cyrl-UZ"/>
        </w:rPr>
        <w:t>5.</w:t>
      </w:r>
    </w:p>
    <w:p w:rsidR="00F24014" w:rsidRDefault="00CB52AD" w:rsidP="0020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100BASE-T4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segmenti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RJ-45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EA51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kontaktlarining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taqsimoti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, RX-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, BI-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tarafga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yо‘nalgan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).  </w:t>
      </w:r>
    </w:p>
    <w:p w:rsidR="00EA51CD" w:rsidRDefault="00EA51CD" w:rsidP="0020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e"/>
        <w:tblW w:w="0" w:type="auto"/>
        <w:jc w:val="center"/>
        <w:tblLook w:val="04A0"/>
      </w:tblPr>
      <w:tblGrid>
        <w:gridCol w:w="1526"/>
        <w:gridCol w:w="2268"/>
        <w:gridCol w:w="3191"/>
      </w:tblGrid>
      <w:tr w:rsidR="00EA51CD" w:rsidTr="00152870">
        <w:trPr>
          <w:jc w:val="center"/>
        </w:trPr>
        <w:tc>
          <w:tcPr>
            <w:tcW w:w="1526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Kontakt</w:t>
            </w:r>
          </w:p>
        </w:tc>
        <w:tc>
          <w:tcPr>
            <w:tcW w:w="2268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Vazifasi</w:t>
            </w:r>
          </w:p>
        </w:tc>
        <w:tc>
          <w:tcPr>
            <w:tcW w:w="3191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Simning</w:t>
            </w:r>
            <w:r w:rsidR="00EA51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rangi</w:t>
            </w:r>
          </w:p>
        </w:tc>
      </w:tr>
      <w:tr w:rsidR="00EA51CD" w:rsidTr="00152870">
        <w:trPr>
          <w:jc w:val="center"/>
        </w:trPr>
        <w:tc>
          <w:tcPr>
            <w:tcW w:w="1526" w:type="dxa"/>
          </w:tcPr>
          <w:p w:rsidR="00EA51CD" w:rsidRDefault="00EA51CD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268" w:type="dxa"/>
          </w:tcPr>
          <w:p w:rsidR="00EA51CD" w:rsidRPr="00152870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TX-DI+</w:t>
            </w:r>
          </w:p>
        </w:tc>
        <w:tc>
          <w:tcPr>
            <w:tcW w:w="3191" w:type="dxa"/>
          </w:tcPr>
          <w:p w:rsidR="00EA51CD" w:rsidRPr="00152870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qovoqrang</w:t>
            </w:r>
          </w:p>
        </w:tc>
      </w:tr>
      <w:tr w:rsidR="00EA51CD" w:rsidTr="00152870">
        <w:trPr>
          <w:jc w:val="center"/>
        </w:trPr>
        <w:tc>
          <w:tcPr>
            <w:tcW w:w="1526" w:type="dxa"/>
          </w:tcPr>
          <w:p w:rsidR="00EA51CD" w:rsidRDefault="00EA51CD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268" w:type="dxa"/>
          </w:tcPr>
          <w:p w:rsidR="00EA51CD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TX-DI-</w:t>
            </w:r>
          </w:p>
        </w:tc>
        <w:tc>
          <w:tcPr>
            <w:tcW w:w="3191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Qovoqrang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</w:tc>
      </w:tr>
      <w:tr w:rsidR="00EA51CD" w:rsidTr="00152870">
        <w:trPr>
          <w:jc w:val="center"/>
        </w:trPr>
        <w:tc>
          <w:tcPr>
            <w:tcW w:w="1526" w:type="dxa"/>
          </w:tcPr>
          <w:p w:rsidR="00EA51CD" w:rsidRDefault="00EA51CD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268" w:type="dxa"/>
          </w:tcPr>
          <w:p w:rsidR="00EA51CD" w:rsidRPr="00152870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RX-D2+</w:t>
            </w:r>
          </w:p>
        </w:tc>
        <w:tc>
          <w:tcPr>
            <w:tcW w:w="3191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yashil</w:t>
            </w:r>
          </w:p>
        </w:tc>
      </w:tr>
      <w:tr w:rsidR="00EA51CD" w:rsidTr="00152870">
        <w:trPr>
          <w:jc w:val="center"/>
        </w:trPr>
        <w:tc>
          <w:tcPr>
            <w:tcW w:w="1526" w:type="dxa"/>
          </w:tcPr>
          <w:p w:rsidR="00EA51CD" w:rsidRDefault="00EA51CD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2268" w:type="dxa"/>
          </w:tcPr>
          <w:p w:rsidR="00EA51CD" w:rsidRPr="00152870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BI-D3+</w:t>
            </w:r>
          </w:p>
        </w:tc>
        <w:tc>
          <w:tcPr>
            <w:tcW w:w="3191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Kо‘k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</w:tc>
      </w:tr>
      <w:tr w:rsidR="00EA51CD" w:rsidTr="00152870">
        <w:trPr>
          <w:jc w:val="center"/>
        </w:trPr>
        <w:tc>
          <w:tcPr>
            <w:tcW w:w="1526" w:type="dxa"/>
          </w:tcPr>
          <w:p w:rsidR="00EA51CD" w:rsidRDefault="00EA51CD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2268" w:type="dxa"/>
          </w:tcPr>
          <w:p w:rsidR="00EA51CD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BI-D3-</w:t>
            </w:r>
          </w:p>
        </w:tc>
        <w:tc>
          <w:tcPr>
            <w:tcW w:w="3191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kо‘k</w:t>
            </w:r>
          </w:p>
        </w:tc>
      </w:tr>
      <w:tr w:rsidR="00EA51CD" w:rsidTr="00152870">
        <w:trPr>
          <w:jc w:val="center"/>
        </w:trPr>
        <w:tc>
          <w:tcPr>
            <w:tcW w:w="1526" w:type="dxa"/>
          </w:tcPr>
          <w:p w:rsidR="00EA51CD" w:rsidRDefault="00EA51CD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2268" w:type="dxa"/>
          </w:tcPr>
          <w:p w:rsidR="00EA51CD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RX-D-</w:t>
            </w:r>
          </w:p>
        </w:tc>
        <w:tc>
          <w:tcPr>
            <w:tcW w:w="3191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Yashil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</w:tc>
      </w:tr>
      <w:tr w:rsidR="00EA51CD" w:rsidTr="00152870">
        <w:trPr>
          <w:jc w:val="center"/>
        </w:trPr>
        <w:tc>
          <w:tcPr>
            <w:tcW w:w="1526" w:type="dxa"/>
          </w:tcPr>
          <w:p w:rsidR="00EA51CD" w:rsidRDefault="00EA51CD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2268" w:type="dxa"/>
          </w:tcPr>
          <w:p w:rsidR="00EA51CD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BI-D4+</w:t>
            </w:r>
          </w:p>
        </w:tc>
        <w:tc>
          <w:tcPr>
            <w:tcW w:w="3191" w:type="dxa"/>
          </w:tcPr>
          <w:p w:rsidR="00EA51CD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jigarrang</w:t>
            </w:r>
          </w:p>
        </w:tc>
      </w:tr>
      <w:tr w:rsidR="00152870" w:rsidTr="00152870">
        <w:trPr>
          <w:jc w:val="center"/>
        </w:trPr>
        <w:tc>
          <w:tcPr>
            <w:tcW w:w="1526" w:type="dxa"/>
          </w:tcPr>
          <w:p w:rsidR="00152870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2268" w:type="dxa"/>
          </w:tcPr>
          <w:p w:rsidR="00152870" w:rsidRDefault="00152870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BI-D4-</w:t>
            </w:r>
          </w:p>
        </w:tc>
        <w:tc>
          <w:tcPr>
            <w:tcW w:w="3191" w:type="dxa"/>
          </w:tcPr>
          <w:p w:rsidR="00152870" w:rsidRDefault="00F77C7C" w:rsidP="001834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Jigarrang</w:t>
            </w:r>
            <w:r w:rsidR="001528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oq</w:t>
            </w:r>
          </w:p>
        </w:tc>
      </w:tr>
    </w:tbl>
    <w:p w:rsidR="00CB52AD" w:rsidRPr="008145A5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Axborot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almashinuvi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о‘ralgin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juftliklardan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tomonga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qiymatli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differensial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signallarni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boriladi</w:t>
      </w:r>
      <w:r w:rsidR="00CB52AD" w:rsidRPr="008145A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34107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Ikkita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kompyuterni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konsentrator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ishtirokisiz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ulashni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amalga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oshirish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chorraxa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kabellaridan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Oddiy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‘g‘ri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yordamida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kompyuterni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konsentratorga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ulash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amalga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oshiriladi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ulardagi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razyemlarning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nomli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kontaktlari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biri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‘g‘ri</w:t>
      </w:r>
      <w:r w:rsidR="00F24014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ulanadi</w:t>
      </w:r>
      <w:r w:rsidR="00F24014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</w:t>
      </w:r>
      <w:r w:rsidR="00F24014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sxemalari</w:t>
      </w:r>
      <w:r w:rsidR="00F24014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17D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>21</w:t>
      </w:r>
      <w:r w:rsidR="00F24014" w:rsidRPr="00F77C7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Agarda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chorraxa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ulanish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konsentrator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ichida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amalga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oshirilsa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tegishli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C22C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arfi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belgilab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‘yilishi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‘rib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turibmizki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yerda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2C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aynan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100 BASE-T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10 BASE-T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kabidir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2CDD" w:rsidRPr="009B5144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100BASE-T4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segmentida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3-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toifadagi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yordamida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axborot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uzatish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tezligini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1000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Mbit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ga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yetkazish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axborotni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kodlashtirishning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о‘ziga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xos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yagona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usuli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ishlatildi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bu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usul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8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>/6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nomi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yuritiladi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Uning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g‘oyasi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quyidag</w:t>
      </w:r>
      <w:r w:rsidRPr="00C22CDD">
        <w:rPr>
          <w:rFonts w:ascii="Times New Roman" w:hAnsi="Times New Roman" w:cs="Times New Roman"/>
          <w:bCs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dan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iborat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uzatilishi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lozim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bо‘lgan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8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bitli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axborotni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6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ternerli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(3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qiymatli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-3,5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+3,5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0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signalga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о‘zgartiriladi</w:t>
      </w:r>
      <w:r w:rsidRPr="00CB52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Ular keyin ikki taktda uchta о‘ralgan juftlik kabeli orqali uzatiladi. Olti razryadli uch qiymatli kodda umumiy bо‘lishi mumkin bо‘lgan </w:t>
      </w:r>
      <w:r w:rsidRPr="00C22CDD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olatlar soni 3</w:t>
      </w:r>
      <w:r w:rsidRPr="00F77C7C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6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=729 ga teng bо‘ladi, bu esa 2</w:t>
      </w:r>
      <w:r w:rsidRPr="00F77C7C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8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=256 dan kо‘p, ya’ni razryadlar sonini kamayishi </w:t>
      </w:r>
      <w:r w:rsidRPr="00C22CDD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ech qanday muammoga olib kelmaydi. Natijada </w:t>
      </w:r>
      <w:r w:rsidRPr="00C22CDD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ar bir о‘ralgan juftlikdan 25 Mbit/s tezlikda axborot о‘tadi, ya’ni 12,5 MGs о‘tkazish yо‘lagi ta’lab qilinadi xolos (</w:t>
      </w:r>
      <w:r w:rsidR="0076717D"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22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chizma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). Axborot uzatish uchun bir vaqtning о‘zida ikkita ikki tarafga yо‘nalgan о‘ralgan juftlik (BI-D3 va BI-D4) va bir tomonga yо‘nalgan (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TX_D1 yoki RX_D2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 juftlikdan foydalaniladi. Tо‘rtinchi о‘ralgan juftlik axborot uzatishda qatnashmaydi (TX_DI yoki RX_D2), kolliziya </w:t>
      </w:r>
      <w:r w:rsidRPr="00C22CDD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olatini aniqlash uchun ishlatiladi.</w:t>
      </w:r>
    </w:p>
    <w:p w:rsidR="00C22CDD" w:rsidRPr="009B5144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Tarmoq butunligini nazorat qilish uchun 100 BASE-T4 da </w:t>
      </w:r>
      <w:r w:rsidRPr="00C22CDD">
        <w:rPr>
          <w:rFonts w:ascii="Times New Roman" w:hAnsi="Times New Roman" w:cs="Times New Roman"/>
          <w:bCs/>
          <w:sz w:val="28"/>
          <w:szCs w:val="28"/>
          <w:lang w:val="uz-Cyrl-UZ"/>
        </w:rPr>
        <w:t>h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am maxsus FLP signalni tarmoq paketi tugab keyingisi boshlanish oralig‘ida uzatish kо‘zda tutilgan. Aloqa yо‘li butunligi yorug‘lik diodlari “</w:t>
      </w:r>
      <w:r w:rsidRPr="00F77C7C">
        <w:rPr>
          <w:rFonts w:ascii="Times New Roman" w:hAnsi="Times New Roman" w:cs="Times New Roman"/>
          <w:sz w:val="28"/>
          <w:szCs w:val="28"/>
          <w:lang w:val="uz-Cyrl-UZ"/>
        </w:rPr>
        <w:t>Link” yonishi orqali ma’lum bо‘ladi.</w:t>
      </w:r>
    </w:p>
    <w:p w:rsidR="00C22CDD" w:rsidRPr="009B5144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22CDD" w:rsidRPr="00C22CDD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45A5" w:rsidRDefault="008E5DBA" w:rsidP="00203D05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2022" style="position:absolute;left:0;text-align:left;margin-left:34.5pt;margin-top:1.25pt;width:422.25pt;height:321.45pt;z-index:252556288" coordorigin="2391,1339" coordsize="8445,6429">
            <v:group id="_x0000_s1967" style="position:absolute;left:4520;top:2104;width:4278;height:739" coordorigin="2004,1265" coordsize="4278,739" o:regroupid="20">
              <v:shape id="_x0000_s1968" type="#_x0000_t32" style="position:absolute;left:2016;top:1267;width:1077;height:0" o:connectortype="straight"/>
              <v:shape id="_x0000_s1969" type="#_x0000_t32" style="position:absolute;left:2004;top:2004;width:1077;height:0" o:connectortype="straight"/>
              <v:shape id="_x0000_s1970" type="#_x0000_t32" style="position:absolute;left:2016;top:1764;width:1077;height:0" o:connectortype="straight"/>
              <v:shape id="_x0000_s1971" type="#_x0000_t32" style="position:absolute;left:2016;top:1509;width:1077;height:0" o:connectortype="straight"/>
              <v:shape id="_x0000_s1972" type="#_x0000_t32" style="position:absolute;left:5205;top:1265;width:1077;height:0" o:connectortype="straight"/>
              <v:shape id="_x0000_s1973" type="#_x0000_t32" style="position:absolute;left:5205;top:2002;width:1077;height:0" o:connectortype="straight"/>
              <v:shape id="_x0000_s1974" type="#_x0000_t32" style="position:absolute;left:5205;top:1762;width:1077;height:0" o:connectortype="straight"/>
              <v:shape id="_x0000_s1975" type="#_x0000_t32" style="position:absolute;left:5205;top:1507;width:1077;height:0" o:connectortype="straight"/>
              <v:shape id="_x0000_s1976" type="#_x0000_t32" style="position:absolute;left:3093;top:1267;width:2112;height:483" o:connectortype="straight"/>
              <v:shape id="_x0000_s1977" type="#_x0000_t32" style="position:absolute;left:3081;top:1507;width:2112;height:483" o:connectortype="straight"/>
              <v:shape id="_x0000_s1978" type="#_x0000_t32" style="position:absolute;left:3093;top:1267;width:2112;height:495;flip:y" o:connectortype="straight"/>
              <v:shape id="_x0000_s1979" type="#_x0000_t32" style="position:absolute;left:3081;top:1509;width:2112;height:495;flip:y" o:connectortype="straight"/>
            </v:group>
            <v:rect id="_x0000_s1980" style="position:absolute;left:3860;top:1833;width:783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981" style="position:absolute;left:8738;top:1869;width:783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982" style="position:absolute;left:9866;top:1869;width:357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983" style="position:absolute;left:2852;top:1833;width:357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984" style="position:absolute;left:2400;top:1339;width:8239;height:530" o:regroupid="20" filled="f" stroked="f">
              <v:textbox>
                <w:txbxContent>
                  <w:p w:rsidR="00203D05" w:rsidRPr="00CF4404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CF4404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Kontakt       Zanjir                      Chorraxa kabel                           Zanjir   Kontakt</w:t>
                    </w:r>
                  </w:p>
                </w:txbxContent>
              </v:textbox>
            </v:rect>
            <v:rect id="_x0000_s1985" style="position:absolute;left:3851;top:5150;width:783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986" style="position:absolute;left:8729;top:5186;width:783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6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TX+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TX- RX+ RX-</w:t>
                    </w:r>
                  </w:p>
                </w:txbxContent>
              </v:textbox>
            </v:rect>
            <v:rect id="_x0000_s1987" style="position:absolute;left:9857;top:5186;width:357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988" style="position:absolute;left:2843;top:5150;width:357;height:1255" o:regroupid="20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1236</w:t>
                    </w:r>
                  </w:p>
                </w:txbxContent>
              </v:textbox>
            </v:rect>
            <v:rect id="_x0000_s1989" style="position:absolute;left:2391;top:4656;width:8445;height:530" o:regroupid="20" filled="f" stroked="f">
              <v:textbox>
                <w:txbxContent>
                  <w:p w:rsidR="00203D05" w:rsidRPr="00C2306F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Kontakt       Zanjir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о‘g‘ri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kabel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Zanjir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Kontakt</w:t>
                    </w:r>
                  </w:p>
                </w:txbxContent>
              </v:textbox>
            </v:rect>
            <v:group id="_x0000_s1990" style="position:absolute;left:4511;top:5423;width:4287;height:737" coordorigin="3827,3974" coordsize="1089,737" o:regroupid="20">
              <v:shape id="_x0000_s1991" type="#_x0000_t32" style="position:absolute;left:3839;top:3974;width:1077;height:0" o:connectortype="straight"/>
              <v:shape id="_x0000_s1992" type="#_x0000_t32" style="position:absolute;left:3827;top:4711;width:1077;height:0" o:connectortype="straight"/>
              <v:shape id="_x0000_s1993" type="#_x0000_t32" style="position:absolute;left:3839;top:4471;width:1077;height:0" o:connectortype="straight"/>
              <v:shape id="_x0000_s1994" type="#_x0000_t32" style="position:absolute;left:3839;top:4216;width:1077;height:0" o:connectortype="straight"/>
            </v:group>
            <v:group id="_x0000_s1995" style="position:absolute;left:4544;top:3340;width:4278;height:739" coordorigin="2004,1265" coordsize="4278,739">
              <v:shape id="_x0000_s1996" type="#_x0000_t32" style="position:absolute;left:2016;top:1267;width:1077;height:0" o:connectortype="straight"/>
              <v:shape id="_x0000_s1997" type="#_x0000_t32" style="position:absolute;left:2004;top:2004;width:1077;height:0" o:connectortype="straight"/>
              <v:shape id="_x0000_s1998" type="#_x0000_t32" style="position:absolute;left:2016;top:1764;width:1077;height:0" o:connectortype="straight"/>
              <v:shape id="_x0000_s1999" type="#_x0000_t32" style="position:absolute;left:2016;top:1509;width:1077;height:0" o:connectortype="straight"/>
              <v:shape id="_x0000_s2000" type="#_x0000_t32" style="position:absolute;left:5205;top:1265;width:1077;height:0" o:connectortype="straight"/>
              <v:shape id="_x0000_s2001" type="#_x0000_t32" style="position:absolute;left:5205;top:2002;width:1077;height:0" o:connectortype="straight"/>
              <v:shape id="_x0000_s2002" type="#_x0000_t32" style="position:absolute;left:5205;top:1762;width:1077;height:0" o:connectortype="straight"/>
              <v:shape id="_x0000_s2003" type="#_x0000_t32" style="position:absolute;left:5205;top:1507;width:1077;height:0" o:connectortype="straight"/>
              <v:shape id="_x0000_s2004" type="#_x0000_t32" style="position:absolute;left:3093;top:1267;width:2112;height:483" o:connectortype="straight"/>
              <v:shape id="_x0000_s2005" type="#_x0000_t32" style="position:absolute;left:3081;top:1507;width:2112;height:483" o:connectortype="straight"/>
              <v:shape id="_x0000_s2006" type="#_x0000_t32" style="position:absolute;left:3093;top:1267;width:2112;height:495;flip:y" o:connectortype="straight"/>
              <v:shape id="_x0000_s2007" type="#_x0000_t32" style="position:absolute;left:3081;top:1509;width:2112;height:495;flip:y" o:connectortype="straight"/>
            </v:group>
            <v:rect id="_x0000_s2008" style="position:absolute;left:3502;top:3069;width:1165;height:1255" filled="f" stroked="f">
              <v:textbox>
                <w:txbxContent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BI-D3-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BI-D3- </w:t>
                    </w:r>
                  </w:p>
                  <w:p w:rsidR="00203D05" w:rsidRPr="008145A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2010" style="position:absolute;left:9890;top:3105;width:357;height:1255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4578</w:t>
                    </w:r>
                  </w:p>
                </w:txbxContent>
              </v:textbox>
            </v:rect>
            <v:rect id="_x0000_s2011" style="position:absolute;left:2876;top:3069;width:357;height:1255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4578</w:t>
                    </w:r>
                  </w:p>
                </w:txbxContent>
              </v:textbox>
            </v:rect>
            <v:rect id="_x0000_s2012" style="position:absolute;left:8750;top:3100;width:1165;height:1255" filled="f" stroked="f">
              <v:textbox>
                <w:txbxContent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BI-D3-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BI-D3- </w:t>
                    </w:r>
                  </w:p>
                  <w:p w:rsidR="00203D05" w:rsidRPr="008145A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group id="_x0000_s2013" style="position:absolute;left:4532;top:6747;width:4287;height:737" coordorigin="3827,3974" coordsize="1089,737">
              <v:shape id="_x0000_s2014" type="#_x0000_t32" style="position:absolute;left:3839;top:3974;width:1077;height:0" o:connectortype="straight"/>
              <v:shape id="_x0000_s2015" type="#_x0000_t32" style="position:absolute;left:3827;top:4711;width:1077;height:0" o:connectortype="straight"/>
              <v:shape id="_x0000_s2016" type="#_x0000_t32" style="position:absolute;left:3839;top:4471;width:1077;height:0" o:connectortype="straight"/>
              <v:shape id="_x0000_s2017" type="#_x0000_t32" style="position:absolute;left:3839;top:4216;width:1077;height:0" o:connectortype="straight"/>
            </v:group>
            <v:rect id="_x0000_s2018" style="position:absolute;left:3486;top:6513;width:1165;height:1255" filled="f" stroked="f">
              <v:textbox>
                <w:txbxContent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BI-D3-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BI-D3- </w:t>
                    </w:r>
                  </w:p>
                  <w:p w:rsidR="00203D05" w:rsidRPr="008145A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2019" style="position:absolute;left:2860;top:6513;width:357;height:1255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4578</w:t>
                    </w:r>
                  </w:p>
                </w:txbxContent>
              </v:textbox>
            </v:rect>
            <v:rect id="_x0000_s2020" style="position:absolute;left:8736;top:6513;width:1165;height:1255" filled="f" stroked="f">
              <v:textbox>
                <w:txbxContent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BI-D3-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BI-D3+ </w:t>
                    </w:r>
                  </w:p>
                  <w:p w:rsidR="00203D0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BI-D3- </w:t>
                    </w:r>
                  </w:p>
                  <w:p w:rsidR="00203D05" w:rsidRPr="008145A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2021" style="position:absolute;left:9890;top:6513;width:357;height:1255" filled="f" stroked="f">
              <v:textbox>
                <w:txbxContent>
                  <w:p w:rsidR="00203D05" w:rsidRPr="00861B39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4578</w:t>
                    </w:r>
                  </w:p>
                </w:txbxContent>
              </v:textbox>
            </v:rect>
          </v:group>
        </w:pict>
      </w:r>
    </w:p>
    <w:p w:rsidR="008145A5" w:rsidRDefault="008145A5" w:rsidP="00203D05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534107" w:rsidRDefault="00534107" w:rsidP="00203D05">
      <w:pPr>
        <w:tabs>
          <w:tab w:val="left" w:pos="268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45A5" w:rsidRDefault="008145A5" w:rsidP="00203D05">
      <w:pPr>
        <w:tabs>
          <w:tab w:val="left" w:pos="268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</w:p>
    <w:p w:rsidR="008145A5" w:rsidRDefault="008145A5" w:rsidP="00203D05">
      <w:pPr>
        <w:tabs>
          <w:tab w:val="left" w:pos="268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45A5" w:rsidRDefault="008145A5" w:rsidP="00203D05">
      <w:pPr>
        <w:tabs>
          <w:tab w:val="left" w:pos="268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45A5" w:rsidRDefault="008145A5" w:rsidP="00203D05">
      <w:pPr>
        <w:tabs>
          <w:tab w:val="left" w:pos="268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45A5" w:rsidRDefault="008145A5" w:rsidP="00203D05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45A5" w:rsidRPr="008145A5" w:rsidRDefault="008145A5" w:rsidP="00203D05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2BA7" w:rsidRDefault="00C82BA7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2870" w:rsidRDefault="001528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2870" w:rsidRDefault="00152870" w:rsidP="001834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2870" w:rsidRDefault="00152870" w:rsidP="001834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Default="0076717D" w:rsidP="001834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21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. 100BASE-T4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8145A5" w:rsidRPr="008145A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834F4" w:rsidRPr="008145A5" w:rsidRDefault="001834F4" w:rsidP="001834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97497" w:rsidRPr="00B17C68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22C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100BASE-FX uskunasi. </w:t>
      </w:r>
      <w:r w:rsidRPr="00C22CDD">
        <w:rPr>
          <w:rFonts w:ascii="Times New Roman" w:hAnsi="Times New Roman" w:cs="Times New Roman"/>
          <w:sz w:val="28"/>
          <w:szCs w:val="28"/>
          <w:lang w:val="uz-Cyrl-UZ"/>
        </w:rPr>
        <w:t>Shisha tolali kabellarni 100BASE-FX segmentida ishlatilishi tarmoq uzunligini sezilarli darajada uzaytiradi va shuningdek elektr yо‘nalishlardan xoli bо‘lish, xamda uzatiladigan axborot maxfiyligini ta’minlash imkoniyatlarini berdi.</w:t>
      </w:r>
    </w:p>
    <w:p w:rsidR="008145A5" w:rsidRPr="00F77C7C" w:rsidRDefault="008E5DBA" w:rsidP="001834F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6417" style="position:absolute;left:0;text-align:left;margin-left:8.25pt;margin-top:-.1pt;width:459.1pt;height:230.75pt;z-index:252662784" coordorigin="1866,10244" coordsize="9182,4615">
            <v:rect id="_x0000_s2023" style="position:absolute;left:4432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8145A5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2024" style="position:absolute;left:4904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025" style="position:absolute;left:5376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026" style="position:absolute;left:5848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027" style="position:absolute;left:6320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028" style="position:absolute;left:6792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29" style="position:absolute;left:7264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030" style="position:absolute;left:7736;top:10974;width:472;height:426" o:regroupid="23">
              <v:textbox>
                <w:txbxContent>
                  <w:p w:rsidR="00203D05" w:rsidRPr="008145A5" w:rsidRDefault="00203D05" w:rsidP="008145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group id="_x0000_s2045" style="position:absolute;left:4428;top:11742;width:3798;height:426" coordorigin="5172,5552" coordsize="2832,426" o:regroupid="23">
              <v:rect id="_x0000_s2033" style="position:absolute;left:5172;top:5552;width:472;height:426">
                <v:textbox>
                  <w:txbxContent>
                    <w:p w:rsidR="00203D05" w:rsidRPr="008145A5" w:rsidRDefault="00203D05" w:rsidP="008145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2034" style="position:absolute;left:5644;top:5552;width:472;height:426">
                <v:textbox>
                  <w:txbxContent>
                    <w:p w:rsidR="00203D05" w:rsidRPr="008145A5" w:rsidRDefault="00203D05" w:rsidP="008145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2035" style="position:absolute;left:6116;top:5552;width:472;height:426">
                <v:textbox>
                  <w:txbxContent>
                    <w:p w:rsidR="00203D05" w:rsidRPr="008145A5" w:rsidRDefault="00203D05" w:rsidP="008145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2036" style="position:absolute;left:6588;top:5552;width:472;height:426">
                <v:textbox>
                  <w:txbxContent>
                    <w:p w:rsidR="00203D05" w:rsidRPr="008145A5" w:rsidRDefault="00203D05" w:rsidP="008145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2037" style="position:absolute;left:7060;top:5552;width:472;height:426">
                <v:textbox>
                  <w:txbxContent>
                    <w:p w:rsidR="00203D05" w:rsidRPr="008145A5" w:rsidRDefault="00203D05" w:rsidP="008145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2038" style="position:absolute;left:7532;top:5552;width:472;height:426">
                <v:textbox>
                  <w:txbxContent>
                    <w:p w:rsidR="00203D05" w:rsidRPr="008145A5" w:rsidRDefault="00203D05" w:rsidP="008145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</v:group>
            <v:shape id="_x0000_s2039" type="#_x0000_t32" style="position:absolute;left:8208;top:10582;width:0;height:1152" o:connectortype="straight" o:regroupid="23">
              <v:stroke endarrow="block"/>
            </v:shape>
            <v:shape id="_x0000_s2040" type="#_x0000_t32" style="position:absolute;left:4432;top:10590;width:0;height:1152" o:connectortype="straight" o:regroupid="23">
              <v:stroke endarrow="block"/>
            </v:shape>
            <v:shape id="_x0000_s2041" type="#_x0000_t32" style="position:absolute;left:4432;top:10614;width:3776;height:0" o:connectortype="straight" o:regroupid="23">
              <v:stroke startarrow="block" endarrow="block"/>
            </v:shape>
            <v:rect id="_x0000_s2042" style="position:absolute;left:1866;top:10942;width:2730;height:458" o:regroupid="23" filled="f" stroked="f">
              <v:textbox>
                <w:txbxContent>
                  <w:p w:rsidR="00203D05" w:rsidRPr="008145A5" w:rsidRDefault="00203D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Uzatiladigan</w:t>
                    </w:r>
                    <w:r w:rsidRPr="008145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axborot</w:t>
                    </w:r>
                  </w:p>
                </w:txbxContent>
              </v:textbox>
            </v:rect>
            <v:rect id="_x0000_s2043" style="position:absolute;left:1896;top:11566;width:2439;height:714" o:regroupid="23" filled="f" stroked="f">
              <v:textbox>
                <w:txbxContent>
                  <w:p w:rsidR="00203D05" w:rsidRPr="008145A5" w:rsidRDefault="00203D05" w:rsidP="008145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Kodlashtiriladigan</w:t>
                    </w:r>
                    <w:r w:rsidRPr="008145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axborot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2044" type="#_x0000_t87" style="position:absolute;left:5260;top:11340;width:231;height:1888;rotation:270" o:regroupid="23"/>
            <v:shape id="_x0000_s2046" type="#_x0000_t87" style="position:absolute;left:7166;top:11349;width:231;height:1888;rotation:270" o:regroupid="23"/>
            <v:shape id="_x0000_s2047" type="#_x0000_t32" style="position:absolute;left:5376;top:12373;width:0;height:907" o:connectortype="straight" o:regroupid="23"/>
            <v:shape id="_x0000_s6144" type="#_x0000_t32" style="position:absolute;left:5376;top:13286;width:472;height:0" o:connectortype="straight" o:regroupid="23">
              <v:stroke endarrow="block"/>
            </v:shape>
            <v:shape id="_x0000_s6145" type="#_x0000_t87" style="position:absolute;left:5848;top:12627;width:251;height:1283" o:regroupid="23"/>
            <v:rect id="_x0000_s6146" style="position:absolute;left:6099;top:12632;width:472;height:426" o:regroupid="23">
              <v:textbox>
                <w:txbxContent>
                  <w:p w:rsidR="00203D05" w:rsidRPr="00B2210F" w:rsidRDefault="00203D05" w:rsidP="00B221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6147" style="position:absolute;left:6099;top:13058;width:472;height:426" o:regroupid="23">
              <v:textbox>
                <w:txbxContent>
                  <w:p w:rsidR="00203D05" w:rsidRPr="00B2210F" w:rsidRDefault="00203D05" w:rsidP="00B221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6148" style="position:absolute;left:6099;top:13484;width:472;height:426" o:regroupid="23">
              <v:textbox>
                <w:txbxContent>
                  <w:p w:rsidR="00203D05" w:rsidRPr="00B2210F" w:rsidRDefault="00203D05" w:rsidP="00B221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 id="_x0000_s6149" type="#_x0000_t32" style="position:absolute;left:7276;top:12382;width:0;height:907" o:connectortype="straight" o:regroupid="23"/>
            <v:shape id="_x0000_s6150" type="#_x0000_t32" style="position:absolute;left:7276;top:13295;width:472;height:0" o:connectortype="straight" o:regroupid="23">
              <v:stroke endarrow="block"/>
            </v:shape>
            <v:shape id="_x0000_s6151" type="#_x0000_t87" style="position:absolute;left:7748;top:12636;width:251;height:1283" o:regroupid="23"/>
            <v:rect id="_x0000_s6152" style="position:absolute;left:7999;top:12641;width:472;height:426" o:regroupid="23">
              <v:textbox>
                <w:txbxContent>
                  <w:p w:rsidR="00203D05" w:rsidRPr="00B2210F" w:rsidRDefault="00203D05" w:rsidP="00B221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rect>
            <v:rect id="_x0000_s6153" style="position:absolute;left:7999;top:13067;width:472;height:426" o:regroupid="23">
              <v:textbox>
                <w:txbxContent>
                  <w:p w:rsidR="00203D05" w:rsidRPr="00B2210F" w:rsidRDefault="00203D05" w:rsidP="00B221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6154" style="position:absolute;left:7999;top:13493;width:472;height:426" o:regroupid="23">
              <v:textbox>
                <w:txbxContent>
                  <w:p w:rsidR="00203D05" w:rsidRPr="00B2210F" w:rsidRDefault="00203D05" w:rsidP="00B221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group id="_x0000_s6158" style="position:absolute;left:8472;top:12719;width:2576;height:227" coordorigin="8460,7131" coordsize="2576,239" o:regroupid="23">
              <v:oval id="_x0000_s6155" style="position:absolute;left:9216;top:7131;width:1060;height:230"/>
              <v:shape id="_x0000_s6156" type="#_x0000_t19" style="position:absolute;left:8460;top:7148;width:760;height:222" coordsize="21600,41521" adj="-4839332,4856486,,20747" path="wr-21600,-853,21600,42347,6011,,5916,41521nfewr-21600,-853,21600,42347,6011,,5916,41521l,20747nsxe">
                <v:path o:connectlocs="6011,0;5916,41521;0,20747"/>
              </v:shape>
              <v:shape id="_x0000_s6157" type="#_x0000_t19" style="position:absolute;left:10276;top:7148;width:760;height:222;rotation:180" coordsize="21600,41521" adj="-4839332,4856486,,20747" path="wr-21600,-853,21600,42347,6011,,5916,41521nfewr-21600,-853,21600,42347,6011,,5916,41521l,20747nsxe">
                <v:path o:connectlocs="6011,0;5916,41521;0,20747"/>
              </v:shape>
            </v:group>
            <v:group id="_x0000_s6159" style="position:absolute;left:8472;top:13163;width:2576;height:227" coordorigin="8460,7131" coordsize="2576,239" o:regroupid="23">
              <v:oval id="_x0000_s6160" style="position:absolute;left:9216;top:7131;width:1060;height:230"/>
              <v:shape id="_x0000_s6161" type="#_x0000_t19" style="position:absolute;left:8460;top:7148;width:760;height:222" coordsize="21600,41521" adj="-4839332,4856486,,20747" path="wr-21600,-853,21600,42347,6011,,5916,41521nfewr-21600,-853,21600,42347,6011,,5916,41521l,20747nsxe">
                <v:path o:connectlocs="6011,0;5916,41521;0,20747"/>
              </v:shape>
              <v:shape id="_x0000_s6162" type="#_x0000_t19" style="position:absolute;left:10276;top:7148;width:760;height:222;rotation:180" coordsize="21600,41521" adj="-4839332,4856486,,20747" path="wr-21600,-853,21600,42347,6011,,5916,41521nfewr-21600,-853,21600,42347,6011,,5916,41521l,20747nsxe">
                <v:path o:connectlocs="6011,0;5916,41521;0,20747"/>
              </v:shape>
            </v:group>
            <v:group id="_x0000_s6163" style="position:absolute;left:8472;top:13595;width:2576;height:227" coordorigin="8460,7131" coordsize="2576,239" o:regroupid="23">
              <v:oval id="_x0000_s6164" style="position:absolute;left:9216;top:7131;width:1060;height:230"/>
              <v:shape id="_x0000_s6165" type="#_x0000_t19" style="position:absolute;left:8460;top:7148;width:760;height:222" coordsize="21600,41521" adj="-4839332,4856486,,20747" path="wr-21600,-853,21600,42347,6011,,5916,41521nfewr-21600,-853,21600,42347,6011,,5916,41521l,20747nsxe">
                <v:path o:connectlocs="6011,0;5916,41521;0,20747"/>
              </v:shape>
              <v:shape id="_x0000_s6166" type="#_x0000_t19" style="position:absolute;left:10276;top:7148;width:760;height:222;rotation:180" coordsize="21600,41521" adj="-4839332,4856486,,20747" path="wr-21600,-853,21600,42347,6011,,5916,41521nfewr-21600,-853,21600,42347,6011,,5916,41521l,20747nsxe">
                <v:path o:connectlocs="6011,0;5916,41521;0,20747"/>
              </v:shape>
            </v:group>
            <v:shape id="_x0000_s6167" type="#_x0000_t87" style="position:absolute;left:7296;top:12848;width:303;height:3007;rotation:270" o:regroupid="23"/>
            <v:rect id="_x0000_s6168" style="position:absolute;left:6099;top:13939;width:2699;height:432" o:regroupid="23" filled="f" stroked="f">
              <v:textbox>
                <w:txbxContent>
                  <w:p w:rsidR="00203D05" w:rsidRPr="008145A5" w:rsidRDefault="00203D05" w:rsidP="00B2210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40 ns                     40 ns               </w:t>
                    </w:r>
                  </w:p>
                  <w:p w:rsidR="00203D05" w:rsidRPr="008145A5" w:rsidRDefault="00203D05" w:rsidP="00B2210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6169" style="position:absolute;left:7264;top:14427;width:1022;height:432" o:regroupid="23" filled="f" stroked="f">
              <v:textbox>
                <w:txbxContent>
                  <w:p w:rsidR="00203D05" w:rsidRPr="008145A5" w:rsidRDefault="00203D05" w:rsidP="00B2210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80 ns                           </w:t>
                    </w:r>
                  </w:p>
                  <w:p w:rsidR="00203D05" w:rsidRPr="008145A5" w:rsidRDefault="00203D05" w:rsidP="00B2210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6170" style="position:absolute;left:5933;top:10244;width:1022;height:432" o:regroupid="23" filled="f" stroked="f">
              <v:textbox>
                <w:txbxContent>
                  <w:p w:rsidR="00203D05" w:rsidRPr="008145A5" w:rsidRDefault="00203D05" w:rsidP="00B2210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80 ns                           </w:t>
                    </w:r>
                  </w:p>
                  <w:p w:rsidR="00203D05" w:rsidRPr="008145A5" w:rsidRDefault="00203D05" w:rsidP="00B2210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CB52AD" w:rsidRPr="00F77C7C" w:rsidRDefault="008145A5" w:rsidP="00203D05">
      <w:pPr>
        <w:pStyle w:val="a7"/>
        <w:tabs>
          <w:tab w:val="left" w:pos="68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</w:p>
    <w:p w:rsidR="008145A5" w:rsidRPr="00F77C7C" w:rsidRDefault="008145A5" w:rsidP="00203D05">
      <w:pPr>
        <w:pStyle w:val="a7"/>
        <w:tabs>
          <w:tab w:val="left" w:pos="68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8145A5" w:rsidRPr="00F77C7C" w:rsidRDefault="008145A5" w:rsidP="00203D05">
      <w:pPr>
        <w:pStyle w:val="a7"/>
        <w:tabs>
          <w:tab w:val="left" w:pos="68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8145A5" w:rsidRPr="00F77C7C" w:rsidRDefault="008145A5" w:rsidP="00203D05">
      <w:pPr>
        <w:pStyle w:val="a7"/>
        <w:tabs>
          <w:tab w:val="left" w:pos="68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B2210F" w:rsidRPr="00F77C7C" w:rsidRDefault="00B2210F" w:rsidP="00203D05">
      <w:pPr>
        <w:pStyle w:val="a7"/>
        <w:tabs>
          <w:tab w:val="left" w:pos="68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B2210F" w:rsidRPr="00F77C7C" w:rsidRDefault="00B2210F" w:rsidP="00203D05">
      <w:pPr>
        <w:pStyle w:val="a7"/>
        <w:tabs>
          <w:tab w:val="left" w:pos="68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B2210F" w:rsidRPr="00F77C7C" w:rsidRDefault="00B2210F" w:rsidP="00203D05">
      <w:pPr>
        <w:pStyle w:val="a7"/>
        <w:tabs>
          <w:tab w:val="left" w:pos="68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B2210F" w:rsidRPr="00F77C7C" w:rsidRDefault="00B2210F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2870" w:rsidRDefault="00152870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F77C7C" w:rsidRDefault="0076717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F24014">
        <w:rPr>
          <w:rFonts w:ascii="Times New Roman" w:hAnsi="Times New Roman" w:cs="Times New Roman"/>
          <w:sz w:val="28"/>
          <w:szCs w:val="28"/>
          <w:lang w:val="uz-Cyrl-UZ"/>
        </w:rPr>
        <w:t xml:space="preserve">22 –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. 100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segmentida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8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/6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axborotini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kodlash</w:t>
      </w:r>
      <w:r w:rsidR="00B2210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B52AD" w:rsidRPr="00F77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B52AD" w:rsidRPr="00F77C7C" w:rsidRDefault="00CB52A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100BASE-FX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uskunalari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10BASE-F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uskunasiga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juda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22CD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am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yaqin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Xu</w:t>
      </w:r>
      <w:r w:rsidR="00C22CDD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di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shuningdek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yerda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22CD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am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passiv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yulduz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”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topologiyasidan</w:t>
      </w:r>
      <w:r w:rsidR="00544A66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foydalanilgan</w:t>
      </w:r>
      <w:r w:rsidR="00544A66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ikkita</w:t>
      </w:r>
      <w:r w:rsidR="00544A66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ikki</w:t>
      </w:r>
      <w:r w:rsidR="00544A66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22CDD">
        <w:rPr>
          <w:rFonts w:ascii="Times New Roman" w:hAnsi="Times New Roman" w:cs="Times New Roman"/>
          <w:bCs/>
          <w:sz w:val="28"/>
          <w:szCs w:val="28"/>
          <w:lang w:val="en-US"/>
        </w:rPr>
        <w:t>taraf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ga</w:t>
      </w:r>
      <w:r w:rsidR="00544A66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F77C7C">
        <w:rPr>
          <w:rFonts w:ascii="Times New Roman" w:hAnsi="Times New Roman" w:cs="Times New Roman"/>
          <w:bCs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‘naltirilgan</w:t>
      </w:r>
      <w:r w:rsidR="00544A66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shisha</w:t>
      </w:r>
      <w:r w:rsidR="00544A66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tolali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kabel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yordamida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kompyuterlarni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konsentratorlarga</w:t>
      </w:r>
      <w:r w:rsidR="00F24014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ulash</w:t>
      </w:r>
      <w:r w:rsidR="00F24014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orqali</w:t>
      </w:r>
      <w:r w:rsidR="00F24014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76717D"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 w:rsidR="00F24014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F24014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F24014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chizma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tarmoq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22CD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osil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qilinadi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856560" w:rsidRPr="00856560" w:rsidRDefault="00F77C7C" w:rsidP="00203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Tarmoq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adapterlari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kabellar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о‘rtasidagi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C22CDD">
        <w:rPr>
          <w:rFonts w:ascii="Times New Roman" w:hAnsi="Times New Roman" w:cs="Times New Roman"/>
          <w:bCs/>
          <w:sz w:val="28"/>
          <w:szCs w:val="28"/>
          <w:lang w:val="uz-Cyrl-UZ"/>
        </w:rPr>
        <w:t>alo</w:t>
      </w:r>
      <w:r w:rsidR="00C22CD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ida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chiqarilgan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transiver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C22CD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am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о‘rnatilishi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mumkin</w:t>
      </w:r>
      <w:r w:rsidR="00135907" w:rsidRPr="00B2210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="00135907" w:rsidRPr="006A0EB4">
        <w:rPr>
          <w:rFonts w:ascii="Times New Roman" w:hAnsi="Times New Roman" w:cs="Times New Roman"/>
          <w:sz w:val="28"/>
          <w:szCs w:val="28"/>
          <w:lang w:val="uz-Cyrl-UZ"/>
        </w:rPr>
        <w:t>10BASE-F</w:t>
      </w:r>
      <w:r w:rsidR="00544A6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L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segmenti</w:t>
      </w:r>
      <w:r w:rsidR="00544A6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kabi</w:t>
      </w:r>
      <w:r w:rsidR="00544A6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shisha</w:t>
      </w:r>
      <w:r w:rsidR="00544A6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tolali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kabellar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adapterga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transiverga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konsentratorga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SC, ST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yoki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FDDI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razyemlari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yordamida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ulanadi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>. S</w:t>
      </w:r>
      <w:r w:rsidR="00544A6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T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razyemida</w:t>
      </w:r>
      <w:r w:rsidR="00544A6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maxsus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mexanizmi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bor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qolgan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SC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FDDI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razyemlarini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ulanishi</w:t>
      </w:r>
      <w:r w:rsidR="00135907" w:rsidRPr="006A0EB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856560">
        <w:rPr>
          <w:rFonts w:ascii="Times New Roman" w:hAnsi="Times New Roman" w:cs="Times New Roman"/>
          <w:bCs/>
          <w:sz w:val="28"/>
          <w:szCs w:val="28"/>
          <w:lang w:val="en-US"/>
        </w:rPr>
        <w:t>oddiy.</w:t>
      </w:r>
    </w:p>
    <w:p w:rsidR="001834F4" w:rsidRDefault="008E5DBA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group id="_x0000_s6172" style="position:absolute;left:0;text-align:left;margin-left:11.95pt;margin-top:6.35pt;width:450.95pt;height:286.6pt;z-index:252604416" coordorigin="1958,1970" coordsize="9019,5732">
            <v:rect id="_x0000_s6173" style="position:absolute;left:4971;top:1970;width:2764;height:1253">
              <v:textbox style="mso-next-textbox:#_x0000_s6173" inset=".5mm,,.5mm">
                <w:txbxContent>
                  <w:p w:rsidR="00203D05" w:rsidRPr="00B17C68" w:rsidRDefault="00203D05" w:rsidP="00B2210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Shisha</w:t>
                    </w: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tolali</w:t>
                    </w: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konsentrator</w:t>
                    </w:r>
                  </w:p>
                  <w:p w:rsidR="00203D05" w:rsidRPr="00383B5C" w:rsidRDefault="00203D05" w:rsidP="00B2210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383B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TX RX  TX RX  TX RX</w:t>
                    </w:r>
                  </w:p>
                </w:txbxContent>
              </v:textbox>
            </v:rect>
            <v:group id="_x0000_s6174" style="position:absolute;left:5259;top:3223;width:227;height:170" coordorigin="7233,11912" coordsize="276,221">
              <v:rect id="_x0000_s6175" style="position:absolute;left:7233;top:11912;width:276;height:113"/>
              <v:rect id="_x0000_s6176" style="position:absolute;left:7281;top:12020;width:170;height:113"/>
            </v:group>
            <v:group id="_x0000_s6177" style="position:absolute;left:5626;top:3223;width:227;height:170" coordorigin="7233,11912" coordsize="276,221">
              <v:rect id="_x0000_s6178" style="position:absolute;left:7233;top:11912;width:276;height:113"/>
              <v:rect id="_x0000_s6179" style="position:absolute;left:7281;top:12020;width:170;height:113"/>
            </v:group>
            <v:group id="_x0000_s6180" style="position:absolute;left:6081;top:3223;width:227;height:170" coordorigin="7233,11912" coordsize="276,221">
              <v:rect id="_x0000_s6181" style="position:absolute;left:7233;top:11912;width:276;height:113"/>
              <v:rect id="_x0000_s6182" style="position:absolute;left:7281;top:12020;width:170;height:113"/>
            </v:group>
            <v:group id="_x0000_s6183" style="position:absolute;left:6448;top:3223;width:227;height:170" coordorigin="7233,11912" coordsize="276,221">
              <v:rect id="_x0000_s6184" style="position:absolute;left:7233;top:11912;width:276;height:113"/>
              <v:rect id="_x0000_s6185" style="position:absolute;left:7281;top:12020;width:170;height:113"/>
            </v:group>
            <v:group id="_x0000_s6186" style="position:absolute;left:6897;top:3223;width:227;height:170" coordorigin="7233,11912" coordsize="276,221">
              <v:rect id="_x0000_s6187" style="position:absolute;left:7233;top:11912;width:276;height:113"/>
              <v:rect id="_x0000_s6188" style="position:absolute;left:7281;top:12020;width:170;height:113"/>
            </v:group>
            <v:group id="_x0000_s6189" style="position:absolute;left:7264;top:3223;width:227;height:170" coordorigin="7233,11912" coordsize="276,221">
              <v:rect id="_x0000_s6190" style="position:absolute;left:7233;top:11912;width:276;height:113"/>
              <v:rect id="_x0000_s6191" style="position:absolute;left:7281;top:12020;width:170;height:113"/>
            </v:group>
            <v:shape id="_x0000_s6192" type="#_x0000_t32" style="position:absolute;left:5362;top:3393;width:0;height:866" o:connectortype="straight" strokeweight="1.5pt"/>
            <v:shape id="_x0000_s6193" type="#_x0000_t32" style="position:absolute;left:5734;top:3393;width:0;height:1406" o:connectortype="straight" strokeweight="1.5pt"/>
            <v:group id="_x0000_s6194" style="position:absolute;left:1958;top:5403;width:2521;height:2299" coordorigin="2120,2815" coordsize="2521,2299">
              <v:rect id="_x0000_s6195" style="position:absolute;left:2706;top:4377;width:1826;height:737;v-text-anchor:middle">
                <v:textbox style="mso-next-textbox:#_x0000_s6195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83B5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FOMAU</w:t>
                      </w:r>
                    </w:p>
                  </w:txbxContent>
                </v:textbox>
              </v:rect>
              <v:rect id="_x0000_s6196" style="position:absolute;left:4114;top:4365;width:386;height:393;v-text-anchor:middle" filled="f" stroked="f">
                <v:textbox style="mso-next-textbox:#_x0000_s6196" inset="0,0,0,0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TX</w:t>
                      </w:r>
                    </w:p>
                  </w:txbxContent>
                </v:textbox>
              </v:rect>
              <v:rect id="_x0000_s6197" style="position:absolute;left:4146;top:4721;width:386;height:393;v-text-anchor:middle" filled="f" stroked="f">
                <v:textbox style="mso-next-textbox:#_x0000_s6197" inset="0,0,0,0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RX</w:t>
                      </w:r>
                    </w:p>
                  </w:txbxContent>
                </v:textbox>
              </v:rect>
              <v:group id="_x0000_s6198" style="position:absolute;left:4471;top:4507;width:227;height:113;rotation:270" coordorigin="7233,11912" coordsize="276,221">
                <v:rect id="_x0000_s6199" style="position:absolute;left:7233;top:11912;width:276;height:113"/>
                <v:rect id="_x0000_s6200" style="position:absolute;left:7281;top:12020;width:170;height:113"/>
              </v:group>
              <v:group id="_x0000_s6201" style="position:absolute;left:4471;top:4855;width:227;height:113;rotation:270" coordorigin="7233,11912" coordsize="276,221">
                <v:rect id="_x0000_s6202" style="position:absolute;left:7233;top:11912;width:276;height:113"/>
                <v:rect id="_x0000_s6203" style="position:absolute;left:7281;top:12020;width:170;height:113"/>
              </v:group>
              <v:group id="_x0000_s6204" style="position:absolute;left:2476;top:4659;width:283;height:170;rotation:90" coordorigin="7233,11912" coordsize="276,221">
                <v:rect id="_x0000_s6205" style="position:absolute;left:7233;top:11912;width:276;height:113"/>
                <v:rect id="_x0000_s6206" style="position:absolute;left:7281;top:12020;width:170;height:113"/>
              </v:group>
              <v:shape id="_x0000_s6207" type="#_x0000_t32" style="position:absolute;left:2120;top:4089;width:2211;height:0" o:connectortype="straight" strokeweight="1.5pt"/>
              <v:shape id="_x0000_s6208" type="#_x0000_t32" style="position:absolute;left:2120;top:4089;width:1;height:640" o:connectortype="straight" strokeweight="1.5pt"/>
              <v:shape id="_x0000_s6209" type="#_x0000_t32" style="position:absolute;left:2120;top:4724;width:398;height:1" o:connectortype="straight" strokeweight="1.5pt"/>
              <v:group id="_x0000_s6210" style="position:absolute;left:2721;top:2815;width:1477;height:1098" coordorigin="9803,10193" coordsize="1477,1098">
                <v:rect id="_x0000_s6211" style="position:absolute;left:9803;top:10857;width:1223;height:434">
                  <v:textbox style="mso-next-textbox:#_x0000_s6211">
                    <w:txbxContent>
                      <w:p w:rsidR="00203D05" w:rsidRPr="00CA4428" w:rsidRDefault="00203D05" w:rsidP="00B2210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Adapter</w:t>
                        </w:r>
                      </w:p>
                    </w:txbxContent>
                  </v:textbox>
                </v:rect>
                <v:shape id="_x0000_s6212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  <v:stroke joinstyle="miter"/>
                  <v:formulas/>
                  <v:path o:extrusionok="f" o:connecttype="custom" o:connectlocs="0,10800;10800,0;10800,21600;18135,10800" textboxrect="7811,2584,16359,11764"/>
                  <o:lock v:ext="edit" verticies="t"/>
                </v:shape>
                <v:rect id="_x0000_s6213" style="position:absolute;left:11026;top:10951;width:145;height:244"/>
                <v:rect id="_x0000_s6214" style="position:absolute;left:11167;top:10979;width:113;height:170"/>
              </v:group>
              <v:shape id="_x0000_s6215" type="#_x0000_t32" style="position:absolute;left:4330;top:3689;width:1;height:397" o:connectortype="straight" strokeweight="1.5pt"/>
              <v:shape id="_x0000_s6216" type="#_x0000_t32" style="position:absolute;left:4198;top:3685;width:142;height:0" o:connectortype="straight" strokeweight="1.5pt"/>
            </v:group>
            <v:group id="_x0000_s6217" style="position:absolute;left:5006;top:5403;width:2521;height:2299" coordorigin="2120,2815" coordsize="2521,2299">
              <v:rect id="_x0000_s6218" style="position:absolute;left:2706;top:4377;width:1826;height:737;v-text-anchor:middle">
                <v:textbox style="mso-next-textbox:#_x0000_s6218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83B5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FOMAU</w:t>
                      </w:r>
                    </w:p>
                  </w:txbxContent>
                </v:textbox>
              </v:rect>
              <v:rect id="_x0000_s6219" style="position:absolute;left:4114;top:4365;width:386;height:393;v-text-anchor:middle" filled="f" stroked="f">
                <v:textbox style="mso-next-textbox:#_x0000_s6219" inset="0,0,0,0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TX</w:t>
                      </w:r>
                    </w:p>
                  </w:txbxContent>
                </v:textbox>
              </v:rect>
              <v:rect id="_x0000_s6220" style="position:absolute;left:4146;top:4721;width:386;height:393;v-text-anchor:middle" filled="f" stroked="f">
                <v:textbox style="mso-next-textbox:#_x0000_s6220" inset="0,0,0,0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RX</w:t>
                      </w:r>
                    </w:p>
                  </w:txbxContent>
                </v:textbox>
              </v:rect>
              <v:group id="_x0000_s6221" style="position:absolute;left:4471;top:4507;width:227;height:113;rotation:270" coordorigin="7233,11912" coordsize="276,221">
                <v:rect id="_x0000_s6222" style="position:absolute;left:7233;top:11912;width:276;height:113"/>
                <v:rect id="_x0000_s6223" style="position:absolute;left:7281;top:12020;width:170;height:113"/>
              </v:group>
              <v:group id="_x0000_s6224" style="position:absolute;left:4471;top:4855;width:227;height:113;rotation:270" coordorigin="7233,11912" coordsize="276,221">
                <v:rect id="_x0000_s6225" style="position:absolute;left:7233;top:11912;width:276;height:113"/>
                <v:rect id="_x0000_s6226" style="position:absolute;left:7281;top:12020;width:170;height:113"/>
              </v:group>
              <v:group id="_x0000_s6227" style="position:absolute;left:2476;top:4659;width:283;height:170;rotation:90" coordorigin="7233,11912" coordsize="276,221">
                <v:rect id="_x0000_s6228" style="position:absolute;left:7233;top:11912;width:276;height:113"/>
                <v:rect id="_x0000_s6229" style="position:absolute;left:7281;top:12020;width:170;height:113"/>
              </v:group>
              <v:shape id="_x0000_s6230" type="#_x0000_t32" style="position:absolute;left:2120;top:4089;width:2211;height:0" o:connectortype="straight" strokeweight="1.5pt"/>
              <v:shape id="_x0000_s6231" type="#_x0000_t32" style="position:absolute;left:2120;top:4089;width:1;height:640" o:connectortype="straight" strokeweight="1.5pt"/>
              <v:shape id="_x0000_s6232" type="#_x0000_t32" style="position:absolute;left:2120;top:4724;width:398;height:1" o:connectortype="straight" strokeweight="1.5pt"/>
              <v:group id="_x0000_s6233" style="position:absolute;left:2721;top:2815;width:1477;height:1098" coordorigin="9803,10193" coordsize="1477,1098">
                <v:rect id="_x0000_s6234" style="position:absolute;left:9803;top:10857;width:1223;height:434">
                  <v:textbox style="mso-next-textbox:#_x0000_s6234">
                    <w:txbxContent>
                      <w:p w:rsidR="00203D05" w:rsidRPr="00CA4428" w:rsidRDefault="00203D05" w:rsidP="00F619D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Adapter</w:t>
                        </w:r>
                      </w:p>
                      <w:p w:rsidR="00203D05" w:rsidRPr="00F619DD" w:rsidRDefault="00203D05" w:rsidP="00F619DD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6235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  <v:stroke joinstyle="miter"/>
                  <v:formulas/>
                  <v:path o:extrusionok="f" o:connecttype="custom" o:connectlocs="0,10800;10800,0;10800,21600;18135,10800" textboxrect="7811,2584,16359,11764"/>
                  <o:lock v:ext="edit" verticies="t"/>
                </v:shape>
                <v:rect id="_x0000_s6236" style="position:absolute;left:11026;top:10951;width:145;height:244"/>
                <v:rect id="_x0000_s6237" style="position:absolute;left:11167;top:10979;width:113;height:170"/>
              </v:group>
              <v:shape id="_x0000_s6238" type="#_x0000_t32" style="position:absolute;left:4330;top:3689;width:1;height:397" o:connectortype="straight" strokeweight="1.5pt"/>
              <v:shape id="_x0000_s6239" type="#_x0000_t32" style="position:absolute;left:4198;top:3685;width:142;height:0" o:connectortype="straight" strokeweight="1.5pt"/>
            </v:group>
            <v:group id="_x0000_s6240" style="position:absolute;left:8102;top:5403;width:2521;height:2299" coordorigin="2120,2815" coordsize="2521,2299">
              <v:rect id="_x0000_s6241" style="position:absolute;left:2706;top:4377;width:1826;height:737;v-text-anchor:middle">
                <v:textbox style="mso-next-textbox:#_x0000_s6241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83B5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FOMAU</w:t>
                      </w:r>
                    </w:p>
                  </w:txbxContent>
                </v:textbox>
              </v:rect>
              <v:rect id="_x0000_s6242" style="position:absolute;left:4114;top:4365;width:386;height:393;v-text-anchor:middle" filled="f" stroked="f">
                <v:textbox style="mso-next-textbox:#_x0000_s6242" inset="0,0,0,0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TX</w:t>
                      </w:r>
                    </w:p>
                  </w:txbxContent>
                </v:textbox>
              </v:rect>
              <v:rect id="_x0000_s6243" style="position:absolute;left:4146;top:4721;width:386;height:393;v-text-anchor:middle" filled="f" stroked="f">
                <v:textbox style="mso-next-textbox:#_x0000_s6243" inset="0,0,0,0">
                  <w:txbxContent>
                    <w:p w:rsidR="00203D05" w:rsidRPr="00383B5C" w:rsidRDefault="00203D05" w:rsidP="00B221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RX</w:t>
                      </w:r>
                    </w:p>
                  </w:txbxContent>
                </v:textbox>
              </v:rect>
              <v:group id="_x0000_s6244" style="position:absolute;left:4471;top:4507;width:227;height:113;rotation:270" coordorigin="7233,11912" coordsize="276,221">
                <v:rect id="_x0000_s6245" style="position:absolute;left:7233;top:11912;width:276;height:113"/>
                <v:rect id="_x0000_s6246" style="position:absolute;left:7281;top:12020;width:170;height:113"/>
              </v:group>
              <v:group id="_x0000_s6247" style="position:absolute;left:4471;top:4855;width:227;height:113;rotation:270" coordorigin="7233,11912" coordsize="276,221">
                <v:rect id="_x0000_s6248" style="position:absolute;left:7233;top:11912;width:276;height:113"/>
                <v:rect id="_x0000_s6249" style="position:absolute;left:7281;top:12020;width:170;height:113"/>
              </v:group>
              <v:group id="_x0000_s6250" style="position:absolute;left:2476;top:4659;width:283;height:170;rotation:90" coordorigin="7233,11912" coordsize="276,221">
                <v:rect id="_x0000_s6251" style="position:absolute;left:7233;top:11912;width:276;height:113"/>
                <v:rect id="_x0000_s6252" style="position:absolute;left:7281;top:12020;width:170;height:113"/>
              </v:group>
              <v:shape id="_x0000_s6253" type="#_x0000_t32" style="position:absolute;left:2120;top:4089;width:2211;height:0" o:connectortype="straight" strokeweight="1.5pt"/>
              <v:shape id="_x0000_s6254" type="#_x0000_t32" style="position:absolute;left:2120;top:4089;width:1;height:640" o:connectortype="straight" strokeweight="1.5pt"/>
              <v:shape id="_x0000_s6255" type="#_x0000_t32" style="position:absolute;left:2120;top:4724;width:398;height:1" o:connectortype="straight" strokeweight="1.5pt"/>
              <v:group id="_x0000_s6256" style="position:absolute;left:2721;top:2815;width:1477;height:1098" coordorigin="9803,10193" coordsize="1477,1098">
                <v:rect id="_x0000_s6257" style="position:absolute;left:9803;top:10857;width:1223;height:434">
                  <v:textbox style="mso-next-textbox:#_x0000_s6257">
                    <w:txbxContent>
                      <w:p w:rsidR="00203D05" w:rsidRPr="00CA4428" w:rsidRDefault="00203D05" w:rsidP="00F619D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Adapter</w:t>
                        </w:r>
                      </w:p>
                      <w:p w:rsidR="00203D05" w:rsidRPr="00F619DD" w:rsidRDefault="00203D05" w:rsidP="00F619DD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6258" style="position:absolute;left:9951;top:10193;width:907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    <v:stroke joinstyle="miter"/>
                  <v:formulas/>
                  <v:path o:extrusionok="f" o:connecttype="custom" o:connectlocs="0,10800;10800,0;10800,21600;18135,10800" textboxrect="7811,2584,16359,11764"/>
                  <o:lock v:ext="edit" verticies="t"/>
                </v:shape>
                <v:rect id="_x0000_s6259" style="position:absolute;left:11026;top:10951;width:145;height:244"/>
                <v:rect id="_x0000_s6260" style="position:absolute;left:11167;top:10979;width:113;height:170"/>
              </v:group>
              <v:shape id="_x0000_s6261" type="#_x0000_t32" style="position:absolute;left:4330;top:3689;width:1;height:397" o:connectortype="straight" strokeweight="1.5pt"/>
              <v:shape id="_x0000_s6262" type="#_x0000_t32" style="position:absolute;left:4198;top:3685;width:142;height:0" o:connectortype="straight" strokeweight="1.5pt"/>
            </v:group>
            <v:shape id="_x0000_s6263" type="#_x0000_t32" style="position:absolute;left:4479;top:7509;width:357;height:0" o:connectortype="straight" strokeweight="1.5pt"/>
            <v:shape id="_x0000_s6264" type="#_x0000_t32" style="position:absolute;left:4479;top:7158;width:170;height:0" o:connectortype="straight" strokeweight="1.5pt"/>
            <v:shape id="_x0000_s6265" type="#_x0000_t32" style="position:absolute;left:4848;top:4259;width:510;height:0;flip:x" o:connectortype="straight" strokeweight="1.5pt"/>
            <v:shape id="_x0000_s6266" type="#_x0000_t32" style="position:absolute;left:4848;top:4259;width:0;height:3260" o:connectortype="straight" strokeweight="1.5pt"/>
            <v:shape id="_x0000_s6267" type="#_x0000_t32" style="position:absolute;left:4649;top:4779;width:1;height:2375" o:connectortype="straight" strokeweight="1.5pt"/>
            <v:shape id="_x0000_s6268" type="#_x0000_t32" style="position:absolute;left:4649;top:4779;width:1077;height:0;flip:x" o:connectortype="straight" strokeweight="1.5pt"/>
            <v:shape id="_x0000_s6269" type="#_x0000_t32" style="position:absolute;left:6186;top:3393;width:0;height:1406" o:connectortype="straight" strokeweight="1.5pt"/>
            <v:shape id="_x0000_s6270" type="#_x0000_t32" style="position:absolute;left:6185;top:4787;width:1502;height:0;flip:x" o:connectortype="straight" strokeweight="1.5pt"/>
            <v:shape id="_x0000_s6271" type="#_x0000_t32" style="position:absolute;left:7526;top:7158;width:170;height:0" o:connectortype="straight" strokeweight="1.5pt"/>
            <v:shape id="_x0000_s6272" type="#_x0000_t32" style="position:absolute;left:7696;top:4779;width:1;height:2375" o:connectortype="straight" strokeweight="1.5pt"/>
            <v:shape id="_x0000_s6273" type="#_x0000_t32" style="position:absolute;left:6554;top:3382;width:0;height:1191" o:connectortype="straight" strokeweight="1.5pt"/>
            <v:shape id="_x0000_s6274" type="#_x0000_t32" style="position:absolute;left:6553;top:4573;width:1304;height:0;flip:x" o:connectortype="straight" strokeweight="1.5pt"/>
            <v:shape id="_x0000_s6275" type="#_x0000_t32" style="position:absolute;left:7856;top:4578;width:1;height:2920" o:connectortype="straight" strokeweight="1.5pt"/>
            <v:shape id="_x0000_s6276" type="#_x0000_t32" style="position:absolute;left:7526;top:7494;width:340;height:0" o:connectortype="straight" strokeweight="1.5pt"/>
            <v:shape id="_x0000_s6277" type="#_x0000_t32" style="position:absolute;left:7012;top:3382;width:0;height:964" o:connectortype="straight" strokeweight="1.5pt"/>
            <v:shape id="_x0000_s6278" type="#_x0000_t32" style="position:absolute;left:7007;top:4346;width:3798;height:3;flip:x" o:connectortype="straight" strokeweight="1.5pt"/>
            <v:shape id="_x0000_s6279" type="#_x0000_t32" style="position:absolute;left:10634;top:7154;width:170;height:0" o:connectortype="straight" strokeweight="1.5pt"/>
            <v:shape id="_x0000_s6280" type="#_x0000_t32" style="position:absolute;left:10804;top:4346;width:1;height:2804" o:connectortype="straight" strokeweight="1.5pt"/>
            <v:shape id="_x0000_s6281" type="#_x0000_t32" style="position:absolute;left:10967;top:4136;width:1;height:3357" o:connectortype="straight" strokeweight="1.5pt"/>
            <v:shape id="_x0000_s6282" type="#_x0000_t32" style="position:absolute;left:10637;top:7489;width:340;height:0" o:connectortype="straight" strokeweight="1.5pt"/>
            <v:shape id="_x0000_s6283" type="#_x0000_t32" style="position:absolute;left:7362;top:4136;width:3600;height:0;flip:x" o:connectortype="straight" strokeweight="1.5pt"/>
            <v:shape id="_x0000_s6284" type="#_x0000_t32" style="position:absolute;left:7362;top:3393;width:0;height:765" o:connectortype="straight" strokeweight="1.5pt"/>
          </v:group>
        </w:pict>
      </w:r>
    </w:p>
    <w:p w:rsidR="001834F4" w:rsidRDefault="001834F4" w:rsidP="00203D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C22CDD" w:rsidRDefault="00F77C7C" w:rsidP="001834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o</w:t>
      </w:r>
    </w:p>
    <w:p w:rsidR="001834F4" w:rsidRDefault="001834F4" w:rsidP="001834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1834F4" w:rsidRDefault="001834F4" w:rsidP="001834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1834F4" w:rsidRDefault="001834F4" w:rsidP="001834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1834F4" w:rsidRDefault="001834F4" w:rsidP="001834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noProof/>
          <w:sz w:val="28"/>
          <w:szCs w:val="28"/>
          <w:lang w:val="en-US"/>
        </w:rPr>
      </w:pPr>
    </w:p>
    <w:p w:rsidR="00C22CDD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en-US"/>
        </w:rPr>
      </w:pPr>
    </w:p>
    <w:p w:rsidR="00C22CDD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en-US"/>
        </w:rPr>
      </w:pPr>
    </w:p>
    <w:p w:rsidR="00C22CDD" w:rsidRPr="00C22CDD" w:rsidRDefault="00C22CD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en-US"/>
        </w:rPr>
      </w:pPr>
    </w:p>
    <w:p w:rsidR="00B2210F" w:rsidRDefault="00B2210F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</w:p>
    <w:p w:rsidR="00B2210F" w:rsidRDefault="00B2210F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</w:p>
    <w:p w:rsidR="00B2210F" w:rsidRDefault="00B2210F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</w:p>
    <w:p w:rsidR="00B2210F" w:rsidRDefault="00B2210F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</w:p>
    <w:p w:rsidR="00B2210F" w:rsidRDefault="00B2210F" w:rsidP="001834F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</w:p>
    <w:p w:rsidR="00B2210F" w:rsidRPr="00B2210F" w:rsidRDefault="00B2210F" w:rsidP="001834F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CB52AD" w:rsidRDefault="0076717D" w:rsidP="001834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 w:rsidR="00F24014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F24014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F24014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="00F77C7C">
        <w:rPr>
          <w:rFonts w:ascii="Times New Roman" w:hAnsi="Times New Roman" w:cs="Times New Roman"/>
          <w:bCs/>
          <w:sz w:val="28"/>
          <w:szCs w:val="28"/>
          <w:lang w:val="uz-Cyrl-UZ"/>
        </w:rPr>
        <w:t>chizma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100BASE-</w:t>
      </w:r>
      <w:r w:rsidR="00CB52AD" w:rsidRPr="00CB52AD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kompyuterlarni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ulash</w:t>
      </w:r>
      <w:r w:rsidR="00B2210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834F4" w:rsidRPr="00B2210F" w:rsidRDefault="001834F4" w:rsidP="001834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B52AD" w:rsidRPr="00F77C7C" w:rsidRDefault="00F77C7C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Kompyuter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konsentrator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о‘rtasidagi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kabelning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maksimal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uzunligi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412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metrni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tashkil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etadi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lekin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bu</w:t>
      </w:r>
      <w:r w:rsidR="00A126E7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chegaralanish</w:t>
      </w:r>
      <w:r w:rsidR="00A126E7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="00A126E7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sifatiga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bog‘liq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emas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uzunligining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chegaralanish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sababi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vaqt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nisbatiga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bog‘liq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Standart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talabigi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kо‘ra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856560">
        <w:rPr>
          <w:rFonts w:ascii="Times New Roman" w:hAnsi="Times New Roman" w:cs="Times New Roman"/>
          <w:bCs/>
          <w:sz w:val="28"/>
          <w:szCs w:val="28"/>
          <w:lang w:val="uz-Cyrl-UZ"/>
        </w:rPr>
        <w:t>yorug‘li</w:t>
      </w:r>
      <w:r w:rsidR="00856560" w:rsidRPr="00856560">
        <w:rPr>
          <w:rFonts w:ascii="Times New Roman" w:hAnsi="Times New Roman" w:cs="Times New Roman"/>
          <w:bCs/>
          <w:sz w:val="28"/>
          <w:szCs w:val="28"/>
          <w:lang w:val="uz-Cyrl-UZ"/>
        </w:rPr>
        <w:t>k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tо‘lqin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uzunligi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1,35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mkm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bо‘lgan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multimodli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yoki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bir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modli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kabel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>qо‘llaniladi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Segmentda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razyemlarda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signal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quvvatining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‘qolishi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11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dB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dan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oshmasligi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lozim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jumladan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kabelda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kilometr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masofaga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1-5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dB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‘qotish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razyemda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esa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0,5-2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dB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‘qotish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‘ladi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razyem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sifatli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‘rnatilgan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856560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r w:rsidR="00CB52AD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CB52AD" w:rsidRPr="00230CCB" w:rsidRDefault="00CB52AD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Fast Ethernet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boshqa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segmentlari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kabi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100BASE-FX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segmentida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65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tarmoq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butunligini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‘zda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tutilgan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Aloqa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F77C7C">
        <w:rPr>
          <w:rFonts w:ascii="Times New Roman" w:hAnsi="Times New Roman" w:cs="Times New Roman"/>
          <w:bCs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‘li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butunligi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yorug‘lik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bCs/>
          <w:sz w:val="28"/>
          <w:szCs w:val="28"/>
          <w:lang w:val="en-US"/>
        </w:rPr>
        <w:t>diodlari</w:t>
      </w:r>
      <w:r w:rsidRPr="00F77C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Link”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yonishi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ma’lum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77C7C">
        <w:rPr>
          <w:rFonts w:ascii="Times New Roman" w:hAnsi="Times New Roman" w:cs="Times New Roman"/>
          <w:sz w:val="28"/>
          <w:szCs w:val="28"/>
        </w:rPr>
        <w:t>о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‘ladi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34F4" w:rsidRPr="00230CCB" w:rsidRDefault="001834F4" w:rsidP="00203D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52AD" w:rsidRPr="00CB52AD" w:rsidRDefault="00F77C7C" w:rsidP="00203D05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Nazorat</w:t>
      </w:r>
      <w:r w:rsidR="00CB52AD" w:rsidRPr="00CB5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uchun</w:t>
      </w:r>
      <w:r w:rsidR="00CB52AD" w:rsidRPr="00CB5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savollar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</w:rPr>
        <w:t xml:space="preserve">10BASE5 </w:t>
      </w:r>
      <w:r w:rsidR="00F77C7C">
        <w:rPr>
          <w:rFonts w:ascii="Times New Roman" w:hAnsi="Times New Roman" w:cs="Times New Roman"/>
          <w:sz w:val="28"/>
          <w:szCs w:val="28"/>
        </w:rPr>
        <w:t>uskunasi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</w:rPr>
        <w:t>nimalardan</w:t>
      </w:r>
      <w:r w:rsidRPr="00CB52AD">
        <w:rPr>
          <w:rFonts w:ascii="Times New Roman" w:hAnsi="Times New Roman" w:cs="Times New Roman"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</w:rPr>
        <w:t>iborat</w:t>
      </w:r>
      <w:r w:rsidRPr="00CB52AD">
        <w:rPr>
          <w:rFonts w:ascii="Times New Roman" w:hAnsi="Times New Roman" w:cs="Times New Roman"/>
          <w:sz w:val="28"/>
          <w:szCs w:val="28"/>
        </w:rPr>
        <w:t>?</w:t>
      </w:r>
    </w:p>
    <w:p w:rsidR="00CB52AD" w:rsidRPr="00CB52AD" w:rsidRDefault="00F77C7C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F77C7C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Kompyuterlarni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qalin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</w:rPr>
        <w:t>10BASE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CB52AD">
        <w:rPr>
          <w:rFonts w:ascii="Times New Roman" w:hAnsi="Times New Roman" w:cs="Times New Roman"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</w:rPr>
        <w:t>uskunasi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nimalardan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F77C7C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Adapter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ingichka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koaksial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kabelga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ulanadi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52AD" w:rsidRPr="00CB52AD" w:rsidRDefault="00F77C7C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Ingichka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kabelning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kamchiliklari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nimalardan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iborat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52AD" w:rsidRPr="00CB52AD" w:rsidRDefault="00F77C7C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Kompyuterlarni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ingichka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kabelli</w:t>
      </w:r>
      <w:r w:rsidR="00CB52AD"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uskuna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65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ollar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qо‘llaniladi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F77C7C" w:rsidP="001834F4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abonentini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CB52AD"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en-US"/>
        </w:rPr>
        <w:t>RJ</w:t>
      </w:r>
      <w:r w:rsidRPr="00CB52AD">
        <w:rPr>
          <w:rFonts w:ascii="Times New Roman" w:hAnsi="Times New Roman" w:cs="Times New Roman"/>
          <w:sz w:val="28"/>
          <w:szCs w:val="28"/>
        </w:rPr>
        <w:t xml:space="preserve">-45 </w:t>
      </w:r>
      <w:r w:rsidR="00F77C7C">
        <w:rPr>
          <w:rFonts w:ascii="Times New Roman" w:hAnsi="Times New Roman" w:cs="Times New Roman"/>
          <w:sz w:val="28"/>
          <w:szCs w:val="28"/>
        </w:rPr>
        <w:t>razyem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tuzilishi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segmentining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chorraxa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kabellarini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sxemasini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chizib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  <w:lang w:val="uz-Cyrl-UZ"/>
        </w:rPr>
        <w:t>10BASE-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sxemada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52AD">
        <w:rPr>
          <w:rFonts w:ascii="Times New Roman" w:hAnsi="Times New Roman" w:cs="Times New Roman"/>
          <w:sz w:val="28"/>
          <w:szCs w:val="28"/>
        </w:rPr>
        <w:t xml:space="preserve">10BASE-FL </w:t>
      </w:r>
      <w:r w:rsidR="00856560">
        <w:rPr>
          <w:rFonts w:ascii="Times New Roman" w:hAnsi="Times New Roman" w:cs="Times New Roman"/>
          <w:sz w:val="28"/>
          <w:szCs w:val="28"/>
          <w:lang w:val="en-US"/>
        </w:rPr>
        <w:t xml:space="preserve">qanday </w:t>
      </w:r>
      <w:r w:rsidR="00856560">
        <w:rPr>
          <w:rFonts w:ascii="Times New Roman" w:hAnsi="Times New Roman" w:cs="Times New Roman"/>
          <w:sz w:val="28"/>
          <w:szCs w:val="28"/>
        </w:rPr>
        <w:t>uskuna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10BASE-FL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adapter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konsentrator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ulanadilar</w:t>
      </w:r>
      <w:r w:rsidRPr="00F77C7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100BASE-T</w:t>
      </w:r>
      <w:r w:rsidR="00F77C7C" w:rsidRPr="00F77C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standartida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sxemasini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tuzib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B52AD" w:rsidRPr="00CB52AD" w:rsidRDefault="00CB52AD" w:rsidP="001834F4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7C7C">
        <w:rPr>
          <w:rFonts w:ascii="Times New Roman" w:hAnsi="Times New Roman" w:cs="Times New Roman"/>
          <w:sz w:val="28"/>
          <w:szCs w:val="28"/>
          <w:lang w:val="en-US"/>
        </w:rPr>
        <w:t>100BASE-T4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vazifasi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nimadan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CB52AD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B52AD" w:rsidRDefault="00CB52AD" w:rsidP="00203D05">
      <w:pPr>
        <w:spacing w:after="0" w:line="360" w:lineRule="auto"/>
        <w:ind w:firstLine="709"/>
        <w:jc w:val="both"/>
        <w:rPr>
          <w:b/>
          <w:bCs/>
          <w:lang w:val="uz-Cyrl-UZ"/>
        </w:rPr>
      </w:pPr>
    </w:p>
    <w:p w:rsidR="00CB52AD" w:rsidRDefault="00CB52AD" w:rsidP="00203D05">
      <w:pPr>
        <w:tabs>
          <w:tab w:val="left" w:pos="5895"/>
        </w:tabs>
        <w:spacing w:after="0" w:line="360" w:lineRule="auto"/>
        <w:ind w:firstLine="709"/>
        <w:rPr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B52AD" w:rsidRPr="00CB52AD" w:rsidRDefault="00CB52AD" w:rsidP="00203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CB52AD" w:rsidRPr="00CB52AD" w:rsidSect="00C879C6">
      <w:footerReference w:type="default" r:id="rId14"/>
      <w:pgSz w:w="11906" w:h="16838"/>
      <w:pgMar w:top="1134" w:right="850" w:bottom="1134" w:left="1701" w:header="708" w:footer="708" w:gutter="0"/>
      <w:pgNumType w:start="2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2D" w:rsidRDefault="0098432D" w:rsidP="003C7787">
      <w:pPr>
        <w:spacing w:after="0" w:line="240" w:lineRule="auto"/>
      </w:pPr>
      <w:r>
        <w:separator/>
      </w:r>
    </w:p>
  </w:endnote>
  <w:endnote w:type="continuationSeparator" w:id="1">
    <w:p w:rsidR="0098432D" w:rsidRDefault="0098432D" w:rsidP="003C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5455"/>
      <w:docPartObj>
        <w:docPartGallery w:val="Page Numbers (Bottom of Page)"/>
        <w:docPartUnique/>
      </w:docPartObj>
    </w:sdtPr>
    <w:sdtContent>
      <w:p w:rsidR="00203D05" w:rsidRPr="008778F3" w:rsidRDefault="008E5DB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78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3D05" w:rsidRPr="008778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78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E38">
          <w:rPr>
            <w:rFonts w:ascii="Times New Roman" w:hAnsi="Times New Roman" w:cs="Times New Roman"/>
            <w:noProof/>
            <w:sz w:val="24"/>
            <w:szCs w:val="24"/>
          </w:rPr>
          <w:t>264</w:t>
        </w:r>
        <w:r w:rsidRPr="008778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3D05" w:rsidRPr="008778F3" w:rsidRDefault="00203D05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2D" w:rsidRDefault="0098432D" w:rsidP="003C7787">
      <w:pPr>
        <w:spacing w:after="0" w:line="240" w:lineRule="auto"/>
      </w:pPr>
      <w:r>
        <w:separator/>
      </w:r>
    </w:p>
  </w:footnote>
  <w:footnote w:type="continuationSeparator" w:id="1">
    <w:p w:rsidR="0098432D" w:rsidRDefault="0098432D" w:rsidP="003C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D1F"/>
    <w:multiLevelType w:val="hybridMultilevel"/>
    <w:tmpl w:val="87E4D22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70EE8"/>
    <w:multiLevelType w:val="hybridMultilevel"/>
    <w:tmpl w:val="FE9C3CD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74596"/>
    <w:multiLevelType w:val="hybridMultilevel"/>
    <w:tmpl w:val="BA5866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3EC3F02"/>
    <w:multiLevelType w:val="hybridMultilevel"/>
    <w:tmpl w:val="D4067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1124D"/>
    <w:multiLevelType w:val="hybridMultilevel"/>
    <w:tmpl w:val="AF1EA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F3E15"/>
    <w:multiLevelType w:val="hybridMultilevel"/>
    <w:tmpl w:val="D9BA5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51F7E"/>
    <w:multiLevelType w:val="hybridMultilevel"/>
    <w:tmpl w:val="AB14C5DE"/>
    <w:lvl w:ilvl="0" w:tplc="FB244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565D6"/>
    <w:multiLevelType w:val="hybridMultilevel"/>
    <w:tmpl w:val="1BB665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4030ACB"/>
    <w:multiLevelType w:val="hybridMultilevel"/>
    <w:tmpl w:val="974A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572599"/>
    <w:multiLevelType w:val="hybridMultilevel"/>
    <w:tmpl w:val="180A9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2AD"/>
    <w:rsid w:val="00022FE1"/>
    <w:rsid w:val="0004124C"/>
    <w:rsid w:val="000B07CD"/>
    <w:rsid w:val="000C60F3"/>
    <w:rsid w:val="000D2335"/>
    <w:rsid w:val="000F47FD"/>
    <w:rsid w:val="00135907"/>
    <w:rsid w:val="001364EF"/>
    <w:rsid w:val="00147CE8"/>
    <w:rsid w:val="00152870"/>
    <w:rsid w:val="00163DFB"/>
    <w:rsid w:val="001834F4"/>
    <w:rsid w:val="001A0970"/>
    <w:rsid w:val="001A5833"/>
    <w:rsid w:val="001C002B"/>
    <w:rsid w:val="001C2653"/>
    <w:rsid w:val="00203D05"/>
    <w:rsid w:val="00224EC7"/>
    <w:rsid w:val="00230CCB"/>
    <w:rsid w:val="00233A6B"/>
    <w:rsid w:val="00255EAC"/>
    <w:rsid w:val="00275DE6"/>
    <w:rsid w:val="00283ED8"/>
    <w:rsid w:val="00290AF0"/>
    <w:rsid w:val="00323162"/>
    <w:rsid w:val="00383B5C"/>
    <w:rsid w:val="00383E84"/>
    <w:rsid w:val="00385B40"/>
    <w:rsid w:val="003C23AA"/>
    <w:rsid w:val="003C7787"/>
    <w:rsid w:val="003D13B9"/>
    <w:rsid w:val="004121F4"/>
    <w:rsid w:val="004352FC"/>
    <w:rsid w:val="004628A3"/>
    <w:rsid w:val="00477573"/>
    <w:rsid w:val="00482773"/>
    <w:rsid w:val="00482F66"/>
    <w:rsid w:val="004E1A63"/>
    <w:rsid w:val="004F65B5"/>
    <w:rsid w:val="00502670"/>
    <w:rsid w:val="0050635A"/>
    <w:rsid w:val="005304AC"/>
    <w:rsid w:val="00534107"/>
    <w:rsid w:val="00544A66"/>
    <w:rsid w:val="005666C2"/>
    <w:rsid w:val="005C3252"/>
    <w:rsid w:val="005C5B6E"/>
    <w:rsid w:val="005D57CC"/>
    <w:rsid w:val="005E0ECA"/>
    <w:rsid w:val="006222DA"/>
    <w:rsid w:val="00635E32"/>
    <w:rsid w:val="006527E5"/>
    <w:rsid w:val="006540A1"/>
    <w:rsid w:val="006A0EB4"/>
    <w:rsid w:val="0070177B"/>
    <w:rsid w:val="00713D39"/>
    <w:rsid w:val="007518E2"/>
    <w:rsid w:val="00765BE3"/>
    <w:rsid w:val="007664D1"/>
    <w:rsid w:val="0076717D"/>
    <w:rsid w:val="007B3379"/>
    <w:rsid w:val="007C1902"/>
    <w:rsid w:val="007E66DE"/>
    <w:rsid w:val="00800CBC"/>
    <w:rsid w:val="008014A6"/>
    <w:rsid w:val="008145A5"/>
    <w:rsid w:val="00815301"/>
    <w:rsid w:val="00823D54"/>
    <w:rsid w:val="00836524"/>
    <w:rsid w:val="00856560"/>
    <w:rsid w:val="00857560"/>
    <w:rsid w:val="00861B39"/>
    <w:rsid w:val="00866258"/>
    <w:rsid w:val="008778F3"/>
    <w:rsid w:val="008834F0"/>
    <w:rsid w:val="00885CE9"/>
    <w:rsid w:val="00885F38"/>
    <w:rsid w:val="00897497"/>
    <w:rsid w:val="008C0795"/>
    <w:rsid w:val="008E5DBA"/>
    <w:rsid w:val="00912E38"/>
    <w:rsid w:val="0098432D"/>
    <w:rsid w:val="009B5144"/>
    <w:rsid w:val="009C092D"/>
    <w:rsid w:val="009E6FD2"/>
    <w:rsid w:val="00A05A1A"/>
    <w:rsid w:val="00A115A3"/>
    <w:rsid w:val="00A126E7"/>
    <w:rsid w:val="00A2242A"/>
    <w:rsid w:val="00A27C58"/>
    <w:rsid w:val="00A311B4"/>
    <w:rsid w:val="00A3731C"/>
    <w:rsid w:val="00A529E0"/>
    <w:rsid w:val="00A55BB1"/>
    <w:rsid w:val="00A8255C"/>
    <w:rsid w:val="00B02C0D"/>
    <w:rsid w:val="00B1342C"/>
    <w:rsid w:val="00B17C68"/>
    <w:rsid w:val="00B2210F"/>
    <w:rsid w:val="00B24E87"/>
    <w:rsid w:val="00B308E7"/>
    <w:rsid w:val="00B370BE"/>
    <w:rsid w:val="00B41AF8"/>
    <w:rsid w:val="00B7681C"/>
    <w:rsid w:val="00C11BB5"/>
    <w:rsid w:val="00C22C8E"/>
    <w:rsid w:val="00C22CDD"/>
    <w:rsid w:val="00C2306F"/>
    <w:rsid w:val="00C24CF7"/>
    <w:rsid w:val="00C43005"/>
    <w:rsid w:val="00C77AFB"/>
    <w:rsid w:val="00C82BA7"/>
    <w:rsid w:val="00C879C6"/>
    <w:rsid w:val="00C91ACF"/>
    <w:rsid w:val="00C92780"/>
    <w:rsid w:val="00CA4428"/>
    <w:rsid w:val="00CB52AD"/>
    <w:rsid w:val="00CC5455"/>
    <w:rsid w:val="00CF4404"/>
    <w:rsid w:val="00D064EF"/>
    <w:rsid w:val="00D61117"/>
    <w:rsid w:val="00D8362C"/>
    <w:rsid w:val="00DA4759"/>
    <w:rsid w:val="00E02447"/>
    <w:rsid w:val="00E450DF"/>
    <w:rsid w:val="00E75BF1"/>
    <w:rsid w:val="00E93350"/>
    <w:rsid w:val="00EA51CD"/>
    <w:rsid w:val="00EA79C9"/>
    <w:rsid w:val="00ED60C0"/>
    <w:rsid w:val="00EF27C7"/>
    <w:rsid w:val="00F03263"/>
    <w:rsid w:val="00F24014"/>
    <w:rsid w:val="00F33F0A"/>
    <w:rsid w:val="00F345A3"/>
    <w:rsid w:val="00F402A1"/>
    <w:rsid w:val="00F50DC9"/>
    <w:rsid w:val="00F53C63"/>
    <w:rsid w:val="00F549ED"/>
    <w:rsid w:val="00F561F0"/>
    <w:rsid w:val="00F619DD"/>
    <w:rsid w:val="00F77C7C"/>
    <w:rsid w:val="00F96B39"/>
    <w:rsid w:val="00FA4DD5"/>
    <w:rsid w:val="00FA6F50"/>
    <w:rsid w:val="00FC36B4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"/>
    </o:shapedefaults>
    <o:shapelayout v:ext="edit">
      <o:idmap v:ext="edit" data="1,6"/>
      <o:rules v:ext="edit">
        <o:r id="V:Rule3" type="arc" idref="#_x0000_s1177"/>
        <o:r id="V:Rule4" type="arc" idref="#_x0000_s1178"/>
        <o:r id="V:Rule9" type="arc" idref="#_x0000_s1185"/>
        <o:r id="V:Rule10" type="arc" idref="#_x0000_s1186"/>
        <o:r id="V:Rule11" type="arc" idref="#_x0000_s1187"/>
        <o:r id="V:Rule12" type="arc" idref="#_x0000_s1188"/>
        <o:r id="V:Rule13" type="arc" idref="#_x0000_s1189"/>
        <o:r id="V:Rule16" type="arc" idref="#_x0000_s1192"/>
        <o:r id="V:Rule27" type="arc" idref="#_x0000_s1203"/>
        <o:r id="V:Rule46" type="arc" idref="#_x0000_s1224"/>
        <o:r id="V:Rule47" type="arc" idref="#_x0000_s1225"/>
        <o:r id="V:Rule48" type="arc" idref="#_x0000_s1226"/>
        <o:r id="V:Rule49" type="arc" idref="#_x0000_s1230"/>
        <o:r id="V:Rule60" type="arc" idref="#_x0000_s1241"/>
        <o:r id="V:Rule79" type="arc" idref="#_x0000_s1262"/>
        <o:r id="V:Rule80" type="arc" idref="#_x0000_s1263"/>
        <o:r id="V:Rule81" type="arc" idref="#_x0000_s1264"/>
        <o:r id="V:Rule82" type="arc" idref="#_x0000_s1266"/>
        <o:r id="V:Rule93" type="arc" idref="#_x0000_s1277"/>
        <o:r id="V:Rule112" type="arc" idref="#_x0000_s1298"/>
        <o:r id="V:Rule113" type="arc" idref="#_x0000_s1299"/>
        <o:r id="V:Rule127" type="arc" idref="#_x0000_s1336"/>
        <o:r id="V:Rule128" type="arc" idref="#_x0000_s1337"/>
        <o:r id="V:Rule131" type="arc" idref="#_x0000_s1371"/>
        <o:r id="V:Rule132" type="arc" idref="#_x0000_s1375"/>
        <o:r id="V:Rule133" type="arc" idref="#_x0000_s1379"/>
        <o:r id="V:Rule135" type="arc" idref="#_x0000_s1389"/>
        <o:r id="V:Rule140" type="arc" idref="#_x0000_s6368"/>
        <o:r id="V:Rule141" type="arc" idref="#_x0000_s6369"/>
        <o:r id="V:Rule142" type="arc" idref="#_x0000_s6380"/>
        <o:r id="V:Rule147" type="arc" idref="#_x0000_s1562"/>
        <o:r id="V:Rule154" type="arc" idref="#_x0000_s1545"/>
        <o:r id="V:Rule171" type="arc" idref="#_x0000_s1591"/>
        <o:r id="V:Rule172" type="arc" idref="#_x0000_s1593"/>
        <o:r id="V:Rule173" type="arc" idref="#_x0000_s1597"/>
        <o:r id="V:Rule174" type="arc" idref="#_x0000_s1599"/>
        <o:r id="V:Rule305" type="arc" idref="#_x0000_s6156"/>
        <o:r id="V:Rule306" type="arc" idref="#_x0000_s6157"/>
        <o:r id="V:Rule307" type="arc" idref="#_x0000_s6161"/>
        <o:r id="V:Rule308" type="arc" idref="#_x0000_s6162"/>
        <o:r id="V:Rule309" type="arc" idref="#_x0000_s6165"/>
        <o:r id="V:Rule310" type="arc" idref="#_x0000_s6166"/>
        <o:r id="V:Rule350" type="connector" idref="#_x0000_s1296"/>
        <o:r id="V:Rule351" type="connector" idref="#_x0000_s1268"/>
        <o:r id="V:Rule352" type="connector" idref="#_x0000_s1274"/>
        <o:r id="V:Rule353" type="connector" idref="#_x0000_s6277"/>
        <o:r id="V:Rule354" type="connector" idref="#_x0000_s6344"/>
        <o:r id="V:Rule355" type="connector" idref="#_x0000_s1971"/>
        <o:r id="V:Rule356" type="connector" idref="#_x0000_s1578"/>
        <o:r id="V:Rule357" type="connector" idref="#_x0000_s1201"/>
        <o:r id="V:Rule358" type="connector" idref="#_x0000_s1590"/>
        <o:r id="V:Rule359" type="connector" idref="#_x0000_s1282"/>
        <o:r id="V:Rule360" type="connector" idref="#_x0000_s6264"/>
        <o:r id="V:Rule361" type="connector" idref="#_x0000_s1251"/>
        <o:r id="V:Rule362" type="connector" idref="#_x0000_s1245"/>
        <o:r id="V:Rule363" type="connector" idref="#_x0000_s1215"/>
        <o:r id="V:Rule364" type="connector" idref="#_x0000_s1244"/>
        <o:r id="V:Rule365" type="connector" idref="#_x0000_s6232"/>
        <o:r id="V:Rule366" type="connector" idref="#_x0000_s2003"/>
        <o:r id="V:Rule367" type="connector" idref="#_x0000_s1979"/>
        <o:r id="V:Rule368" type="connector" idref="#_x0000_s1968"/>
        <o:r id="V:Rule369" type="connector" idref="#_x0000_s1347"/>
        <o:r id="V:Rule370" type="connector" idref="#_x0000_s6267"/>
        <o:r id="V:Rule371" type="connector" idref="#_x0000_s1786"/>
        <o:r id="V:Rule372" type="connector" idref="#_x0000_s1236"/>
        <o:r id="V:Rule373" type="connector" idref="#_x0000_s1589"/>
        <o:r id="V:Rule374" type="connector" idref="#_x0000_s6326"/>
        <o:r id="V:Rule375" type="connector" idref="#_x0000_s1261"/>
        <o:r id="V:Rule376" type="connector" idref="#_x0000_s1608"/>
        <o:r id="V:Rule377" type="connector" idref="#_x0000_s6149"/>
        <o:r id="V:Rule378" type="connector" idref="#_x0000_s1613"/>
        <o:r id="V:Rule379" type="connector" idref="#_x0000_s6278"/>
        <o:r id="V:Rule380" type="connector" idref="#_x0000_s1213"/>
        <o:r id="V:Rule381" type="connector" idref="#_x0000_s1286"/>
        <o:r id="V:Rule382" type="connector" idref="#_x0000_s2039"/>
        <o:r id="V:Rule383" type="connector" idref="#_x0000_s1240"/>
        <o:r id="V:Rule384" type="connector" idref="#_x0000_s1313"/>
        <o:r id="V:Rule385" type="connector" idref="#_x0000_s1278"/>
        <o:r id="V:Rule386" type="connector" idref="#_x0000_s1615"/>
        <o:r id="V:Rule387" type="connector" idref="#_x0000_s1829"/>
        <o:r id="V:Rule388" type="connector" idref="#_x0000_s1977"/>
        <o:r id="V:Rule389" type="connector" idref="#_x0000_s6270"/>
        <o:r id="V:Rule390" type="connector" idref="#_x0000_s6207"/>
        <o:r id="V:Rule391" type="connector" idref="#_x0000_s1863"/>
        <o:r id="V:Rule392" type="connector" idref="#_x0000_s1869"/>
        <o:r id="V:Rule393" type="connector" idref="#_x0000_s1212"/>
        <o:r id="V:Rule394" type="connector" idref="#_x0000_s1785"/>
        <o:r id="V:Rule395" type="connector" idref="#_x0000_s1783"/>
        <o:r id="V:Rule396" type="connector" idref="#_x0000_s1846"/>
        <o:r id="V:Rule397" type="connector" idref="#_x0000_s1542"/>
        <o:r id="V:Rule398" type="connector" idref="#_x0000_s1587"/>
        <o:r id="V:Rule399" type="connector" idref="#_x0000_s1276"/>
        <o:r id="V:Rule400" type="connector" idref="#_x0000_s6327"/>
        <o:r id="V:Rule401" type="connector" idref="#_x0000_s1270"/>
        <o:r id="V:Rule402" type="connector" idref="#_x0000_s1202"/>
        <o:r id="V:Rule403" type="connector" idref="#_x0000_s1568"/>
        <o:r id="V:Rule404" type="connector" idref="#_x0000_s1867"/>
        <o:r id="V:Rule405" type="connector" idref="#_x0000_s1390"/>
        <o:r id="V:Rule406" type="connector" idref="#_x0000_s6281"/>
        <o:r id="V:Rule407" type="connector" idref="#_x0000_s1573"/>
        <o:r id="V:Rule408" type="connector" idref="#_x0000_s6320"/>
        <o:r id="V:Rule409" type="connector" idref="#_x0000_s1190"/>
        <o:r id="V:Rule410" type="connector" idref="#_x0000_s1207"/>
        <o:r id="V:Rule411" type="connector" idref="#_x0000_s1101"/>
        <o:r id="V:Rule412" type="connector" idref="#_x0000_s6328"/>
        <o:r id="V:Rule413" type="connector" idref="#_x0000_s2041"/>
        <o:r id="V:Rule414" type="connector" idref="#_x0000_s2005"/>
        <o:r id="V:Rule415" type="connector" idref="#_x0000_s1209"/>
        <o:r id="V:Rule416" type="connector" idref="#_x0000_s1306"/>
        <o:r id="V:Rule417" type="connector" idref="#_x0000_s1312"/>
        <o:r id="V:Rule418" type="connector" idref="#_x0000_s6273"/>
        <o:r id="V:Rule419" type="connector" idref="#_x0000_s1305"/>
        <o:r id="V:Rule420" type="connector" idref="#_x0000_s6322"/>
        <o:r id="V:Rule421" type="connector" idref="#_x0000_s1293"/>
        <o:r id="V:Rule422" type="connector" idref="#_x0000_s1310"/>
        <o:r id="V:Rule423" type="connector" idref="#_x0000_s1218"/>
        <o:r id="V:Rule424" type="connector" idref="#_x0000_s1260"/>
        <o:r id="V:Rule425" type="connector" idref="#_x0000_s6283"/>
        <o:r id="V:Rule426" type="connector" idref="#_x0000_s6255"/>
        <o:r id="V:Rule427" type="connector" idref="#_x0000_s2000"/>
        <o:r id="V:Rule428" type="connector" idref="#_x0000_s1575"/>
        <o:r id="V:Rule429" type="connector" idref="#_x0000_s6238"/>
        <o:r id="V:Rule430" type="connector" idref="#_x0000_s1852"/>
        <o:r id="V:Rule431" type="connector" idref="#_x0000_s1975"/>
        <o:r id="V:Rule432" type="connector" idref="#_x0000_s6324"/>
        <o:r id="V:Rule433" type="connector" idref="#_x0000_s1281"/>
        <o:r id="V:Rule434" type="connector" idref="#_x0000_s1242"/>
        <o:r id="V:Rule435" type="connector" idref="#_x0000_s6263"/>
        <o:r id="V:Rule436" type="connector" idref="#_x0000_s1100"/>
        <o:r id="V:Rule437" type="connector" idref="#_x0000_s1285"/>
        <o:r id="V:Rule438" type="connector" idref="#_x0000_s1688"/>
        <o:r id="V:Rule439" type="connector" idref="#_x0000_s1998"/>
        <o:r id="V:Rule440" type="connector" idref="#_x0000_s1257"/>
        <o:r id="V:Rule441" type="connector" idref="#_x0000_s1611"/>
        <o:r id="V:Rule442" type="connector" idref="#_x0000_s1604"/>
        <o:r id="V:Rule443" type="connector" idref="#_x0000_s1853"/>
        <o:r id="V:Rule444" type="connector" idref="#_x0000_s6230"/>
        <o:r id="V:Rule445" type="connector" idref="#_x0000_s1256"/>
        <o:r id="V:Rule446" type="connector" idref="#_x0000_s1253"/>
        <o:r id="V:Rule447" type="connector" idref="#_x0000_s1183"/>
        <o:r id="V:Rule448" type="connector" idref="#_x0000_s1576"/>
        <o:r id="V:Rule449" type="connector" idref="#_x0000_s1970"/>
        <o:r id="V:Rule450" type="connector" idref="#_x0000_s1732"/>
        <o:r id="V:Rule451" type="connector" idref="#_x0000_s1616"/>
        <o:r id="V:Rule452" type="connector" idref="#_x0000_s1574"/>
        <o:r id="V:Rule453" type="connector" idref="#_x0000_s1393"/>
        <o:r id="V:Rule454" type="connector" idref="#_x0000_s1626"/>
        <o:r id="V:Rule455" type="connector" idref="#_x0000_s1271"/>
        <o:r id="V:Rule456" type="connector" idref="#_x0000_s1195"/>
        <o:r id="V:Rule457" type="connector" idref="#_x0000_s1844"/>
        <o:r id="V:Rule458" type="connector" idref="#_x0000_s1287"/>
        <o:r id="V:Rule459" type="connector" idref="#_x0000_s1689"/>
        <o:r id="V:Rule460" type="connector" idref="#_x0000_s1610"/>
        <o:r id="V:Rule461" type="connector" idref="#_x0000_s1856"/>
        <o:r id="V:Rule462" type="connector" idref="#_x0000_s1733"/>
        <o:r id="V:Rule463" type="connector" idref="#_x0000_s6331"/>
        <o:r id="V:Rule464" type="connector" idref="#_x0000_s1874"/>
        <o:r id="V:Rule465" type="connector" idref="#_x0000_s1822"/>
        <o:r id="V:Rule466" type="connector" idref="#_x0000_s1821"/>
        <o:r id="V:Rule467" type="connector" idref="#_x0000_s1206"/>
        <o:r id="V:Rule468" type="connector" idref="#_x0000_s1191"/>
        <o:r id="V:Rule469" type="connector" idref="#_x0000_s1309"/>
        <o:r id="V:Rule470" type="connector" idref="#_x0000_s6192"/>
        <o:r id="V:Rule471" type="connector" idref="#_x0000_s6284"/>
        <o:r id="V:Rule472" type="connector" idref="#_x0000_s1729"/>
        <o:r id="V:Rule473" type="connector" idref="#_x0000_s6271"/>
        <o:r id="V:Rule474" type="connector" idref="#_x0000_s6253"/>
        <o:r id="V:Rule475" type="connector" idref="#_x0000_s1607"/>
        <o:r id="V:Rule476" type="connector" idref="#_x0000_s1870"/>
        <o:r id="V:Rule477" type="connector" idref="#_x0000_s6329"/>
        <o:r id="V:Rule478" type="connector" idref="#_x0000_s1602"/>
        <o:r id="V:Rule479" type="connector" idref="#_x0000_s6193"/>
        <o:r id="V:Rule480" type="connector" idref="#_x0000_s6330"/>
        <o:r id="V:Rule481" type="connector" idref="#_x0000_s1269"/>
        <o:r id="V:Rule482" type="connector" idref="#_x0000_s1860"/>
        <o:r id="V:Rule483" type="connector" idref="#_x0000_s1320"/>
        <o:r id="V:Rule484" type="connector" idref="#_x0000_s1247"/>
        <o:r id="V:Rule485" type="connector" idref="#_x0000_s1855"/>
        <o:r id="V:Rule486" type="connector" idref="#_x0000_s1864"/>
        <o:r id="V:Rule487" type="connector" idref="#_x0000_s6216"/>
        <o:r id="V:Rule488" type="connector" idref="#_x0000_s1737"/>
        <o:r id="V:Rule489" type="connector" idref="#_x0000_s1577"/>
        <o:r id="V:Rule490" type="connector" idref="#_x0000_s1233"/>
        <o:r id="V:Rule491" type="connector" idref="#_x0000_s1736"/>
        <o:r id="V:Rule492" type="connector" idref="#_x0000_s1742"/>
        <o:r id="V:Rule493" type="connector" idref="#_x0000_s1311"/>
        <o:r id="V:Rule494" type="connector" idref="#_x0000_s1284"/>
        <o:r id="V:Rule495" type="connector" idref="#_x0000_s1289"/>
        <o:r id="V:Rule496" type="connector" idref="#_x0000_s2047"/>
        <o:r id="V:Rule497" type="connector" idref="#_x0000_s1184"/>
        <o:r id="V:Rule498" type="connector" idref="#_x0000_s1205"/>
        <o:r id="V:Rule499" type="connector" idref="#_x0000_s1237"/>
        <o:r id="V:Rule500" type="connector" idref="#_x0000_s1235"/>
        <o:r id="V:Rule501" type="connector" idref="#_x0000_s1978"/>
        <o:r id="V:Rule502" type="connector" idref="#_x0000_s1563"/>
        <o:r id="V:Rule503" type="connector" idref="#_x0000_s1208"/>
        <o:r id="V:Rule504" type="connector" idref="#_x0000_s1239"/>
        <o:r id="V:Rule505" type="connector" idref="#_x0000_s1155"/>
        <o:r id="V:Rule506" type="connector" idref="#_x0000_s2001"/>
        <o:r id="V:Rule507" type="connector" idref="#_x0000_s1823"/>
        <o:r id="V:Rule508" type="connector" idref="#_x0000_s1567"/>
        <o:r id="V:Rule509" type="connector" idref="#_x0000_s1564"/>
        <o:r id="V:Rule510" type="connector" idref="#_x0000_s6274"/>
        <o:r id="V:Rule511" type="connector" idref="#_x0000_s1992"/>
        <o:r id="V:Rule512" type="connector" idref="#_x0000_s1231"/>
        <o:r id="V:Rule513" type="connector" idref="#_x0000_s2006"/>
        <o:r id="V:Rule514" type="connector" idref="#_x0000_s1603"/>
        <o:r id="V:Rule515" type="connector" idref="#_x0000_s1497"/>
        <o:r id="V:Rule516" type="connector" idref="#_x0000_s1735"/>
        <o:r id="V:Rule517" type="connector" idref="#_x0000_s1618"/>
        <o:r id="V:Rule518" type="connector" idref="#_x0000_s1250"/>
        <o:r id="V:Rule519" type="connector" idref="#_x0000_s1629"/>
        <o:r id="V:Rule520" type="connector" idref="#_x0000_s1210"/>
        <o:r id="V:Rule521" type="connector" idref="#_x0000_s1566"/>
        <o:r id="V:Rule522" type="connector" idref="#_x0000_s6262"/>
        <o:r id="V:Rule523" type="connector" idref="#_x0000_s1861"/>
        <o:r id="V:Rule524" type="connector" idref="#_x0000_s1248"/>
        <o:r id="V:Rule525" type="connector" idref="#_x0000_s1297"/>
        <o:r id="V:Rule526" type="connector" idref="#_x0000_s1628"/>
        <o:r id="V:Rule527" type="connector" idref="#_x0000_s2016"/>
        <o:r id="V:Rule528" type="connector" idref="#_x0000_s1272"/>
        <o:r id="V:Rule529" type="connector" idref="#_x0000_s1490"/>
        <o:r id="V:Rule530" type="connector" idref="#_x0000_s1255"/>
        <o:r id="V:Rule531" type="connector" idref="#_x0000_s1252"/>
        <o:r id="V:Rule532" type="connector" idref="#_x0000_s2017"/>
        <o:r id="V:Rule533" type="connector" idref="#_x0000_s6275"/>
        <o:r id="V:Rule534" type="connector" idref="#_x0000_s1875"/>
        <o:r id="V:Rule535" type="connector" idref="#_x0000_s6323"/>
        <o:r id="V:Rule536" type="connector" idref="#_x0000_s1691"/>
        <o:r id="V:Rule537" type="connector" idref="#_x0000_s1872"/>
        <o:r id="V:Rule538" type="connector" idref="#_x0000_s1200"/>
        <o:r id="V:Rule539" type="connector" idref="#_x0000_s1267"/>
        <o:r id="V:Rule540" type="connector" idref="#_x0000_s2014"/>
        <o:r id="V:Rule541" type="connector" idref="#_x0000_s1291"/>
        <o:r id="V:Rule542" type="connector" idref="#_x0000_s1976"/>
        <o:r id="V:Rule543" type="connector" idref="#_x0000_s1198"/>
        <o:r id="V:Rule544" type="connector" idref="#_x0000_s1292"/>
        <o:r id="V:Rule545" type="connector" idref="#_x0000_s6345"/>
        <o:r id="V:Rule546" type="connector" idref="#_x0000_s6279"/>
        <o:r id="V:Rule547" type="connector" idref="#_x0000_s6276"/>
        <o:r id="V:Rule548" type="connector" idref="#_x0000_s1738"/>
        <o:r id="V:Rule549" type="connector" idref="#_x0000_s1392"/>
        <o:r id="V:Rule550" type="connector" idref="#_x0000_s1614"/>
        <o:r id="V:Rule551" type="connector" idref="#_x0000_s1193"/>
        <o:r id="V:Rule552" type="connector" idref="#_x0000_s1806"/>
        <o:r id="V:Rule553" type="connector" idref="#_x0000_s2015"/>
        <o:r id="V:Rule554" type="connector" idref="#_x0000_s1196"/>
        <o:r id="V:Rule555" type="connector" idref="#_x0000_s1220"/>
        <o:r id="V:Rule556" type="connector" idref="#_x0000_s1543"/>
        <o:r id="V:Rule557" type="connector" idref="#_x0000_s1283"/>
        <o:r id="V:Rule558" type="connector" idref="#_x0000_s6269"/>
        <o:r id="V:Rule559" type="connector" idref="#_x0000_s6239"/>
        <o:r id="V:Rule560" type="connector" idref="#_x0000_s1307"/>
        <o:r id="V:Rule561" type="connector" idref="#_x0000_s1197"/>
        <o:r id="V:Rule562" type="connector" idref="#_x0000_s6150"/>
        <o:r id="V:Rule563" type="connector" idref="#_x0000_s6231"/>
        <o:r id="V:Rule564" type="connector" idref="#_x0000_s1805"/>
        <o:r id="V:Rule565" type="connector" idref="#_x0000_s1972"/>
        <o:r id="V:Rule566" type="connector" idref="#_x0000_s6215"/>
        <o:r id="V:Rule567" type="connector" idref="#_x0000_s1999"/>
        <o:r id="V:Rule568" type="connector" idref="#_x0000_s1866"/>
        <o:r id="V:Rule569" type="connector" idref="#_x0000_s6254"/>
        <o:r id="V:Rule570" type="connector" idref="#_x0000_s1211"/>
        <o:r id="V:Rule571" type="connector" idref="#_x0000_s1238"/>
        <o:r id="V:Rule572" type="connector" idref="#_x0000_s1491"/>
        <o:r id="V:Rule573" type="connector" idref="#_x0000_s1288"/>
        <o:r id="V:Rule574" type="connector" idref="#_x0000_s6282"/>
        <o:r id="V:Rule575" type="connector" idref="#_x0000_s6266"/>
        <o:r id="V:Rule576" type="connector" idref="#_x0000_s6144"/>
        <o:r id="V:Rule577" type="connector" idref="#_x0000_s1254"/>
        <o:r id="V:Rule578" type="connector" idref="#_x0000_s1290"/>
        <o:r id="V:Rule579" type="connector" idref="#_x0000_s1994"/>
        <o:r id="V:Rule580" type="connector" idref="#_x0000_s1308"/>
        <o:r id="V:Rule581" type="connector" idref="#_x0000_s1346"/>
        <o:r id="V:Rule582" type="connector" idref="#_x0000_s1154"/>
        <o:r id="V:Rule583" type="connector" idref="#_x0000_s6346"/>
        <o:r id="V:Rule584" type="connector" idref="#_x0000_s1858"/>
        <o:r id="V:Rule585" type="connector" idref="#_x0000_s1996"/>
        <o:r id="V:Rule586" type="connector" idref="#_x0000_s1876"/>
        <o:r id="V:Rule587" type="connector" idref="#_x0000_s6343"/>
        <o:r id="V:Rule588" type="connector" idref="#_x0000_s1394"/>
        <o:r id="V:Rule589" type="connector" idref="#_x0000_s1991"/>
        <o:r id="V:Rule590" type="connector" idref="#_x0000_s1565"/>
        <o:r id="V:Rule591" type="connector" idref="#_x0000_s1319"/>
        <o:r id="V:Rule592" type="connector" idref="#_x0000_s1997"/>
        <o:r id="V:Rule593" type="connector" idref="#_x0000_s1612"/>
        <o:r id="V:Rule594" type="connector" idref="#_x0000_s1974"/>
        <o:r id="V:Rule595" type="connector" idref="#_x0000_s1873"/>
        <o:r id="V:Rule596" type="connector" idref="#_x0000_s2002"/>
        <o:r id="V:Rule597" type="connector" idref="#_x0000_s6325"/>
        <o:r id="V:Rule598" type="connector" idref="#_x0000_s1830"/>
        <o:r id="V:Rule599" type="connector" idref="#_x0000_s1275"/>
        <o:r id="V:Rule600" type="connector" idref="#_x0000_s2007"/>
        <o:r id="V:Rule601" type="connector" idref="#_x0000_s1219"/>
        <o:r id="V:Rule602" type="connector" idref="#_x0000_s1199"/>
        <o:r id="V:Rule603" type="connector" idref="#_x0000_s1221"/>
        <o:r id="V:Rule604" type="connector" idref="#_x0000_s1234"/>
        <o:r id="V:Rule605" type="connector" idref="#_x0000_s1232"/>
        <o:r id="V:Rule606" type="connector" idref="#_x0000_s1734"/>
        <o:r id="V:Rule607" type="connector" idref="#_x0000_s1871"/>
        <o:r id="V:Rule608" type="connector" idref="#_x0000_s2040"/>
        <o:r id="V:Rule609" type="connector" idref="#_x0000_s1249"/>
        <o:r id="V:Rule610" type="connector" idref="#_x0000_s1280"/>
        <o:r id="V:Rule611" type="connector" idref="#_x0000_s1246"/>
        <o:r id="V:Rule612" type="connector" idref="#_x0000_s1730"/>
        <o:r id="V:Rule613" type="connector" idref="#_x0000_s1969"/>
        <o:r id="V:Rule614" type="connector" idref="#_x0000_s6321"/>
        <o:r id="V:Rule615" type="connector" idref="#_x0000_s6208"/>
        <o:r id="V:Rule616" type="connector" idref="#_x0000_s1784"/>
        <o:r id="V:Rule617" type="connector" idref="#_x0000_s1194"/>
        <o:r id="V:Rule618" type="connector" idref="#_x0000_s1862"/>
        <o:r id="V:Rule619" type="connector" idref="#_x0000_s1223"/>
        <o:r id="V:Rule620" type="connector" idref="#_x0000_s1216"/>
        <o:r id="V:Rule621" type="connector" idref="#_x0000_s1973"/>
        <o:r id="V:Rule622" type="connector" idref="#_x0000_s1868"/>
        <o:r id="V:Rule623" type="connector" idref="#_x0000_s6268"/>
        <o:r id="V:Rule624" type="connector" idref="#_x0000_s1617"/>
        <o:r id="V:Rule625" type="connector" idref="#_x0000_s1627"/>
        <o:r id="V:Rule626" type="connector" idref="#_x0000_s1854"/>
        <o:r id="V:Rule627" type="connector" idref="#_x0000_s1317"/>
        <o:r id="V:Rule628" type="connector" idref="#_x0000_s1318"/>
        <o:r id="V:Rule629" type="connector" idref="#_x0000_s1741"/>
        <o:r id="V:Rule630" type="connector" idref="#_x0000_s1521"/>
        <o:r id="V:Rule631" type="connector" idref="#_x0000_s1788"/>
        <o:r id="V:Rule632" type="connector" idref="#_x0000_s6265"/>
        <o:r id="V:Rule633" type="connector" idref="#_x0000_s1222"/>
        <o:r id="V:Rule634" type="connector" idref="#_x0000_s1492"/>
        <o:r id="V:Rule635" type="connector" idref="#_x0000_s6272"/>
        <o:r id="V:Rule636" type="connector" idref="#_x0000_s1279"/>
        <o:r id="V:Rule637" type="connector" idref="#_x0000_s1588"/>
        <o:r id="V:Rule638" type="connector" idref="#_x0000_s1541"/>
        <o:r id="V:Rule639" type="connector" idref="#_x0000_s1993"/>
        <o:r id="V:Rule640" type="connector" idref="#_x0000_s1520"/>
        <o:r id="V:Rule641" type="connector" idref="#_x0000_s1383"/>
        <o:r id="V:Rule642" type="connector" idref="#_x0000_s6261"/>
        <o:r id="V:Rule643" type="connector" idref="#_x0000_s1859"/>
        <o:r id="V:Rule644" type="connector" idref="#_x0000_s1609"/>
        <o:r id="V:Rule645" type="connector" idref="#_x0000_s1690"/>
        <o:r id="V:Rule646" type="connector" idref="#_x0000_s1522"/>
        <o:r id="V:Rule647" type="connector" idref="#_x0000_s1845"/>
        <o:r id="V:Rule648" type="connector" idref="#_x0000_s1243"/>
        <o:r id="V:Rule649" type="connector" idref="#_x0000_s1739"/>
        <o:r id="V:Rule650" type="connector" idref="#_x0000_s1865"/>
        <o:r id="V:Rule651" type="connector" idref="#_x0000_s1204"/>
        <o:r id="V:Rule652" type="connector" idref="#_x0000_s1273"/>
        <o:r id="V:Rule653" type="connector" idref="#_x0000_s2004"/>
        <o:r id="V:Rule654" type="connector" idref="#_x0000_s1728"/>
        <o:r id="V:Rule655" type="connector" idref="#_x0000_s6280"/>
        <o:r id="V:Rule656" type="connector" idref="#_x0000_s620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0"/>
        <o:entry new="20" old="0"/>
        <o:entry new="21" old="0"/>
        <o:entry new="22" old="0"/>
        <o:entry new="2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6E"/>
  </w:style>
  <w:style w:type="paragraph" w:styleId="6">
    <w:name w:val="heading 6"/>
    <w:basedOn w:val="a"/>
    <w:next w:val="a"/>
    <w:link w:val="60"/>
    <w:qFormat/>
    <w:rsid w:val="00CB52AD"/>
    <w:pPr>
      <w:keepNext/>
      <w:tabs>
        <w:tab w:val="left" w:pos="267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5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z-Cyrl-UZ"/>
    </w:rPr>
  </w:style>
  <w:style w:type="character" w:customStyle="1" w:styleId="a4">
    <w:name w:val="Основной текст Знак"/>
    <w:basedOn w:val="a0"/>
    <w:link w:val="a3"/>
    <w:semiHidden/>
    <w:rsid w:val="00CB52AD"/>
    <w:rPr>
      <w:rFonts w:ascii="Times New Roman" w:eastAsia="Times New Roman" w:hAnsi="Times New Roman" w:cs="Times New Roman"/>
      <w:sz w:val="28"/>
      <w:szCs w:val="24"/>
      <w:lang w:val="uz-Cyrl-UZ"/>
    </w:rPr>
  </w:style>
  <w:style w:type="paragraph" w:styleId="2">
    <w:name w:val="Body Text 2"/>
    <w:basedOn w:val="a"/>
    <w:link w:val="20"/>
    <w:semiHidden/>
    <w:rsid w:val="00CB52AD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z-Cyrl-UZ"/>
    </w:rPr>
  </w:style>
  <w:style w:type="character" w:customStyle="1" w:styleId="20">
    <w:name w:val="Основной текст 2 Знак"/>
    <w:basedOn w:val="a0"/>
    <w:link w:val="2"/>
    <w:semiHidden/>
    <w:rsid w:val="00CB52AD"/>
    <w:rPr>
      <w:rFonts w:ascii="Times New Roman" w:eastAsia="Times New Roman" w:hAnsi="Times New Roman" w:cs="Times New Roman"/>
      <w:sz w:val="28"/>
      <w:szCs w:val="24"/>
      <w:lang w:val="uz-Cyrl-UZ"/>
    </w:rPr>
  </w:style>
  <w:style w:type="paragraph" w:styleId="a5">
    <w:name w:val="Balloon Text"/>
    <w:basedOn w:val="a"/>
    <w:link w:val="a6"/>
    <w:uiPriority w:val="99"/>
    <w:semiHidden/>
    <w:unhideWhenUsed/>
    <w:rsid w:val="00CB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2A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B52A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B52AD"/>
  </w:style>
  <w:style w:type="character" w:customStyle="1" w:styleId="60">
    <w:name w:val="Заголовок 6 Знак"/>
    <w:basedOn w:val="a0"/>
    <w:link w:val="6"/>
    <w:rsid w:val="00CB52AD"/>
    <w:rPr>
      <w:rFonts w:ascii="Times New Roman" w:eastAsia="Times New Roman" w:hAnsi="Times New Roman" w:cs="Times New Roman"/>
      <w:b/>
      <w:sz w:val="28"/>
      <w:szCs w:val="28"/>
      <w:lang w:val="uz-Cyrl-UZ"/>
    </w:rPr>
  </w:style>
  <w:style w:type="paragraph" w:styleId="a9">
    <w:name w:val="List Paragraph"/>
    <w:basedOn w:val="a"/>
    <w:uiPriority w:val="34"/>
    <w:qFormat/>
    <w:rsid w:val="008C079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C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7787"/>
  </w:style>
  <w:style w:type="paragraph" w:styleId="ac">
    <w:name w:val="footer"/>
    <w:basedOn w:val="a"/>
    <w:link w:val="ad"/>
    <w:uiPriority w:val="99"/>
    <w:unhideWhenUsed/>
    <w:rsid w:val="003C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7787"/>
  </w:style>
  <w:style w:type="table" w:styleId="ae">
    <w:name w:val="Table Grid"/>
    <w:basedOn w:val="a1"/>
    <w:uiPriority w:val="59"/>
    <w:rsid w:val="0087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7000</Words>
  <Characters>39903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64</cp:revision>
  <cp:lastPrinted>2017-05-06T07:01:00Z</cp:lastPrinted>
  <dcterms:created xsi:type="dcterms:W3CDTF">2015-11-15T12:32:00Z</dcterms:created>
  <dcterms:modified xsi:type="dcterms:W3CDTF">2017-05-06T07:04:00Z</dcterms:modified>
</cp:coreProperties>
</file>